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D933" w14:textId="2ECF36CB" w:rsidR="00B6717C" w:rsidRPr="003C58F2" w:rsidRDefault="00914D2E" w:rsidP="00C1272A">
      <w:pPr>
        <w:jc w:val="center"/>
        <w:rPr>
          <w:b/>
          <w:bCs/>
          <w:sz w:val="40"/>
          <w:szCs w:val="40"/>
        </w:rPr>
      </w:pPr>
      <w:r w:rsidRPr="003C58F2">
        <w:rPr>
          <w:b/>
          <w:bCs/>
          <w:sz w:val="40"/>
          <w:szCs w:val="40"/>
        </w:rPr>
        <w:t>ПОЛОЖЕНИ</w:t>
      </w:r>
      <w:r w:rsidR="00547140" w:rsidRPr="003C58F2">
        <w:rPr>
          <w:b/>
          <w:bCs/>
          <w:sz w:val="40"/>
          <w:szCs w:val="40"/>
        </w:rPr>
        <w:t>Я</w:t>
      </w:r>
    </w:p>
    <w:p w14:paraId="4C8DCF16" w14:textId="77777777" w:rsidR="00547379" w:rsidRDefault="00FE4A4C" w:rsidP="00C1272A">
      <w:pPr>
        <w:jc w:val="center"/>
        <w:rPr>
          <w:b/>
          <w:bCs/>
          <w:sz w:val="36"/>
          <w:szCs w:val="36"/>
        </w:rPr>
      </w:pPr>
      <w:bookmarkStart w:id="0" w:name="_Hlk95494747"/>
      <w:r w:rsidRPr="00FE4A4C">
        <w:rPr>
          <w:b/>
          <w:sz w:val="40"/>
          <w:szCs w:val="40"/>
        </w:rPr>
        <w:t xml:space="preserve">Второго </w:t>
      </w:r>
      <w:r w:rsidR="006F2D3B" w:rsidRPr="003C58F2">
        <w:rPr>
          <w:b/>
          <w:sz w:val="40"/>
          <w:szCs w:val="40"/>
        </w:rPr>
        <w:t>Всероссийск</w:t>
      </w:r>
      <w:r w:rsidR="00053BBB" w:rsidRPr="003C58F2">
        <w:rPr>
          <w:b/>
          <w:sz w:val="40"/>
          <w:szCs w:val="40"/>
        </w:rPr>
        <w:t>ого</w:t>
      </w:r>
      <w:r w:rsidR="006F2D3B" w:rsidRPr="003C58F2">
        <w:rPr>
          <w:b/>
          <w:sz w:val="40"/>
          <w:szCs w:val="40"/>
        </w:rPr>
        <w:t xml:space="preserve"> </w:t>
      </w:r>
      <w:r w:rsidR="00053BBB" w:rsidRPr="003C58F2">
        <w:rPr>
          <w:b/>
          <w:sz w:val="40"/>
          <w:szCs w:val="40"/>
        </w:rPr>
        <w:t>дистанционного</w:t>
      </w:r>
      <w:r w:rsidR="00053BBB" w:rsidRPr="003C58F2">
        <w:rPr>
          <w:b/>
          <w:sz w:val="40"/>
          <w:szCs w:val="40"/>
        </w:rPr>
        <w:br/>
      </w:r>
      <w:bookmarkStart w:id="1" w:name="_Hlk130556275"/>
      <w:r w:rsidR="00BB6CFF" w:rsidRPr="003C58F2">
        <w:rPr>
          <w:b/>
          <w:sz w:val="40"/>
          <w:szCs w:val="40"/>
        </w:rPr>
        <w:t>графическ</w:t>
      </w:r>
      <w:r w:rsidR="00053BBB" w:rsidRPr="003C58F2">
        <w:rPr>
          <w:b/>
          <w:sz w:val="40"/>
          <w:szCs w:val="40"/>
        </w:rPr>
        <w:t>ого</w:t>
      </w:r>
      <w:r w:rsidR="00BB6CFF" w:rsidRPr="003C58F2">
        <w:rPr>
          <w:b/>
          <w:sz w:val="40"/>
          <w:szCs w:val="40"/>
        </w:rPr>
        <w:t xml:space="preserve"> турнир</w:t>
      </w:r>
      <w:r w:rsidR="00053BBB" w:rsidRPr="003C58F2">
        <w:rPr>
          <w:b/>
          <w:sz w:val="40"/>
          <w:szCs w:val="40"/>
        </w:rPr>
        <w:t>а</w:t>
      </w:r>
      <w:r w:rsidR="00547140" w:rsidRPr="003C58F2">
        <w:rPr>
          <w:b/>
          <w:sz w:val="40"/>
          <w:szCs w:val="40"/>
        </w:rPr>
        <w:t xml:space="preserve"> </w:t>
      </w:r>
      <w:r w:rsidR="00053BBB" w:rsidRPr="003C58F2">
        <w:rPr>
          <w:b/>
          <w:sz w:val="40"/>
          <w:szCs w:val="40"/>
        </w:rPr>
        <w:br/>
      </w:r>
      <w:r w:rsidR="00053BBB" w:rsidRPr="003C58F2">
        <w:rPr>
          <w:b/>
          <w:bCs/>
          <w:sz w:val="40"/>
          <w:szCs w:val="40"/>
        </w:rPr>
        <w:t>«Черчение – международный язык техники</w:t>
      </w:r>
      <w:r w:rsidR="00053BBB" w:rsidRPr="00053BBB">
        <w:rPr>
          <w:b/>
          <w:bCs/>
          <w:sz w:val="36"/>
          <w:szCs w:val="36"/>
        </w:rPr>
        <w:t>»</w:t>
      </w:r>
      <w:bookmarkEnd w:id="1"/>
      <w:r w:rsidR="00547379">
        <w:rPr>
          <w:b/>
          <w:bCs/>
          <w:sz w:val="36"/>
          <w:szCs w:val="36"/>
        </w:rPr>
        <w:t>,</w:t>
      </w:r>
    </w:p>
    <w:p w14:paraId="02170287" w14:textId="43D57E73" w:rsidR="007F5B25" w:rsidRPr="0012487C" w:rsidRDefault="00547379" w:rsidP="00C1272A">
      <w:pPr>
        <w:jc w:val="center"/>
        <w:rPr>
          <w:b/>
          <w:bCs/>
          <w:sz w:val="32"/>
          <w:szCs w:val="32"/>
        </w:rPr>
      </w:pPr>
      <w:r w:rsidRPr="0012487C">
        <w:rPr>
          <w:b/>
          <w:bCs/>
          <w:sz w:val="32"/>
          <w:szCs w:val="32"/>
        </w:rPr>
        <w:t xml:space="preserve">посвященного работе спасателей МЧС России </w:t>
      </w:r>
      <w:r w:rsidR="00C76115" w:rsidRPr="0012487C">
        <w:rPr>
          <w:b/>
          <w:bCs/>
          <w:sz w:val="32"/>
          <w:szCs w:val="32"/>
        </w:rPr>
        <w:t xml:space="preserve"> </w:t>
      </w:r>
    </w:p>
    <w:p w14:paraId="1DAED9B0" w14:textId="6C0B0A96" w:rsidR="00053BBB" w:rsidRDefault="007F5B25" w:rsidP="00053BBB">
      <w:pPr>
        <w:jc w:val="center"/>
        <w:rPr>
          <w:b/>
          <w:sz w:val="36"/>
          <w:szCs w:val="36"/>
        </w:rPr>
      </w:pPr>
      <w:r w:rsidRPr="003C58F2">
        <w:rPr>
          <w:sz w:val="32"/>
          <w:szCs w:val="32"/>
        </w:rPr>
        <w:br/>
      </w:r>
      <w:bookmarkEnd w:id="0"/>
      <w:r w:rsidR="003C51EF">
        <w:rPr>
          <w:noProof/>
        </w:rPr>
        <w:drawing>
          <wp:inline distT="0" distB="0" distL="0" distR="0" wp14:anchorId="6BEDDAD0" wp14:editId="0FEFB176">
            <wp:extent cx="1336329" cy="130754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92" cy="134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237">
        <w:rPr>
          <w:sz w:val="32"/>
          <w:szCs w:val="32"/>
        </w:rPr>
        <w:t xml:space="preserve">     </w:t>
      </w:r>
      <w:r w:rsidR="00C04659">
        <w:rPr>
          <w:b/>
          <w:noProof/>
          <w:sz w:val="32"/>
          <w:szCs w:val="32"/>
          <w:lang w:eastAsia="ru-RU"/>
        </w:rPr>
        <w:drawing>
          <wp:inline distT="0" distB="0" distL="0" distR="0" wp14:anchorId="78354804" wp14:editId="0C825ED8">
            <wp:extent cx="1467135" cy="14597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37" cy="1522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3BBB" w:rsidRPr="00053BBB">
        <w:rPr>
          <w:b/>
          <w:sz w:val="36"/>
          <w:szCs w:val="36"/>
        </w:rPr>
        <w:t xml:space="preserve"> </w:t>
      </w:r>
      <w:r w:rsidR="00CA5237">
        <w:rPr>
          <w:b/>
          <w:sz w:val="36"/>
          <w:szCs w:val="36"/>
        </w:rPr>
        <w:t xml:space="preserve">  </w:t>
      </w:r>
      <w:r w:rsidR="00D32AF4">
        <w:rPr>
          <w:noProof/>
        </w:rPr>
        <w:drawing>
          <wp:inline distT="0" distB="0" distL="0" distR="0" wp14:anchorId="66A0B80F" wp14:editId="1A6D577F">
            <wp:extent cx="1453486" cy="13040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68" cy="13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237">
        <w:rPr>
          <w:b/>
          <w:sz w:val="36"/>
          <w:szCs w:val="36"/>
        </w:rPr>
        <w:t xml:space="preserve"> </w:t>
      </w:r>
    </w:p>
    <w:p w14:paraId="7FDC38A9" w14:textId="012FA5CF" w:rsidR="00794DDD" w:rsidRPr="00794DDD" w:rsidRDefault="00794DDD" w:rsidP="00794D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Моск</w:t>
      </w:r>
      <w:r w:rsidRPr="00794DDD">
        <w:rPr>
          <w:b/>
          <w:bCs/>
          <w:szCs w:val="28"/>
        </w:rPr>
        <w:t>ва, 5-19 апреля 2023 г.</w:t>
      </w:r>
    </w:p>
    <w:p w14:paraId="7200F238" w14:textId="493BAF0C" w:rsidR="00C1272A" w:rsidRPr="007A647B" w:rsidRDefault="00C1272A" w:rsidP="007A647B">
      <w:pPr>
        <w:pStyle w:val="a4"/>
        <w:numPr>
          <w:ilvl w:val="0"/>
          <w:numId w:val="16"/>
        </w:numPr>
        <w:ind w:left="0"/>
        <w:rPr>
          <w:rFonts w:cs="Times New Roman"/>
          <w:b/>
          <w:bCs/>
          <w:sz w:val="24"/>
          <w:szCs w:val="24"/>
        </w:rPr>
      </w:pPr>
      <w:r w:rsidRPr="007A647B">
        <w:rPr>
          <w:rFonts w:cs="Times New Roman"/>
          <w:b/>
          <w:bCs/>
          <w:sz w:val="24"/>
          <w:szCs w:val="24"/>
        </w:rPr>
        <w:t>О</w:t>
      </w:r>
      <w:r w:rsidR="00BB4C19" w:rsidRPr="007A647B">
        <w:rPr>
          <w:rFonts w:cs="Times New Roman"/>
          <w:b/>
          <w:bCs/>
          <w:sz w:val="24"/>
          <w:szCs w:val="24"/>
        </w:rPr>
        <w:t>бщие</w:t>
      </w:r>
      <w:r w:rsidRPr="007A647B">
        <w:rPr>
          <w:rFonts w:cs="Times New Roman"/>
          <w:b/>
          <w:bCs/>
          <w:sz w:val="24"/>
          <w:szCs w:val="24"/>
        </w:rPr>
        <w:t xml:space="preserve"> положения</w:t>
      </w:r>
      <w:r w:rsidR="007A647B" w:rsidRPr="007A647B">
        <w:rPr>
          <w:rFonts w:cs="Times New Roman"/>
          <w:b/>
          <w:bCs/>
          <w:sz w:val="24"/>
          <w:szCs w:val="24"/>
        </w:rPr>
        <w:t xml:space="preserve"> </w:t>
      </w:r>
    </w:p>
    <w:p w14:paraId="7DF2E1AA" w14:textId="45717B55" w:rsidR="009823C6" w:rsidRDefault="00F864AE" w:rsidP="006F12FA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 w:rsidRPr="007A647B">
        <w:rPr>
          <w:rFonts w:cs="Times New Roman"/>
          <w:bCs/>
          <w:sz w:val="24"/>
          <w:szCs w:val="24"/>
        </w:rPr>
        <w:t>Н</w:t>
      </w:r>
      <w:r w:rsidR="00CA1F0A" w:rsidRPr="007A647B">
        <w:rPr>
          <w:rFonts w:cs="Times New Roman"/>
          <w:bCs/>
          <w:sz w:val="24"/>
          <w:szCs w:val="24"/>
        </w:rPr>
        <w:t>астоящ</w:t>
      </w:r>
      <w:r w:rsidR="006F12FA">
        <w:rPr>
          <w:rFonts w:cs="Times New Roman"/>
          <w:bCs/>
          <w:sz w:val="24"/>
          <w:szCs w:val="24"/>
        </w:rPr>
        <w:t>и</w:t>
      </w:r>
      <w:r w:rsidR="00CA1F0A" w:rsidRPr="007A647B">
        <w:rPr>
          <w:rFonts w:cs="Times New Roman"/>
          <w:bCs/>
          <w:sz w:val="24"/>
          <w:szCs w:val="24"/>
        </w:rPr>
        <w:t>е Положени</w:t>
      </w:r>
      <w:r w:rsidR="006F12FA">
        <w:rPr>
          <w:rFonts w:cs="Times New Roman"/>
          <w:bCs/>
          <w:sz w:val="24"/>
          <w:szCs w:val="24"/>
        </w:rPr>
        <w:t>я</w:t>
      </w:r>
      <w:r w:rsidR="00CA1F0A" w:rsidRPr="007A647B">
        <w:rPr>
          <w:rFonts w:cs="Times New Roman"/>
          <w:bCs/>
          <w:sz w:val="24"/>
          <w:szCs w:val="24"/>
        </w:rPr>
        <w:t xml:space="preserve"> </w:t>
      </w:r>
      <w:r w:rsidR="00516E70" w:rsidRPr="007A647B">
        <w:rPr>
          <w:rFonts w:cs="Times New Roman"/>
          <w:bCs/>
          <w:sz w:val="24"/>
          <w:szCs w:val="24"/>
        </w:rPr>
        <w:t>определя</w:t>
      </w:r>
      <w:r w:rsidR="006F12FA">
        <w:rPr>
          <w:rFonts w:cs="Times New Roman"/>
          <w:bCs/>
          <w:sz w:val="24"/>
          <w:szCs w:val="24"/>
        </w:rPr>
        <w:t>ю</w:t>
      </w:r>
      <w:r w:rsidR="00DD172A" w:rsidRPr="007A647B">
        <w:rPr>
          <w:rFonts w:cs="Times New Roman"/>
          <w:bCs/>
          <w:sz w:val="24"/>
          <w:szCs w:val="24"/>
        </w:rPr>
        <w:t xml:space="preserve">т </w:t>
      </w:r>
      <w:r w:rsidR="00516E70" w:rsidRPr="007A647B">
        <w:rPr>
          <w:rFonts w:cs="Times New Roman"/>
          <w:bCs/>
          <w:sz w:val="24"/>
          <w:szCs w:val="24"/>
        </w:rPr>
        <w:t xml:space="preserve">порядок организации </w:t>
      </w:r>
      <w:r w:rsidR="00493044" w:rsidRPr="007A647B">
        <w:rPr>
          <w:rFonts w:cs="Times New Roman"/>
          <w:bCs/>
          <w:sz w:val="24"/>
          <w:szCs w:val="24"/>
        </w:rPr>
        <w:t xml:space="preserve">и </w:t>
      </w:r>
      <w:r w:rsidR="00516E70" w:rsidRPr="007A647B">
        <w:rPr>
          <w:rFonts w:cs="Times New Roman"/>
          <w:bCs/>
          <w:sz w:val="24"/>
          <w:szCs w:val="24"/>
        </w:rPr>
        <w:t>проведения</w:t>
      </w:r>
      <w:r w:rsidR="00043DEC" w:rsidRPr="007A647B">
        <w:rPr>
          <w:rFonts w:cs="Times New Roman"/>
          <w:bCs/>
          <w:sz w:val="24"/>
          <w:szCs w:val="24"/>
        </w:rPr>
        <w:t xml:space="preserve"> </w:t>
      </w:r>
      <w:r w:rsidR="00547379">
        <w:rPr>
          <w:rFonts w:cs="Times New Roman"/>
          <w:bCs/>
          <w:sz w:val="24"/>
          <w:szCs w:val="24"/>
        </w:rPr>
        <w:t xml:space="preserve">второго </w:t>
      </w:r>
      <w:r w:rsidR="00DF39E4" w:rsidRPr="007A647B">
        <w:rPr>
          <w:rFonts w:cs="Times New Roman"/>
          <w:bCs/>
          <w:sz w:val="24"/>
          <w:szCs w:val="24"/>
        </w:rPr>
        <w:t>Всероссийского</w:t>
      </w:r>
      <w:r w:rsidR="00DF39E4">
        <w:rPr>
          <w:rFonts w:cs="Times New Roman"/>
          <w:bCs/>
          <w:sz w:val="24"/>
          <w:szCs w:val="24"/>
        </w:rPr>
        <w:t xml:space="preserve"> дистанционного </w:t>
      </w:r>
      <w:r w:rsidR="006F2D3B" w:rsidRPr="007A647B">
        <w:rPr>
          <w:rFonts w:cs="Times New Roman"/>
          <w:bCs/>
          <w:sz w:val="24"/>
          <w:szCs w:val="24"/>
        </w:rPr>
        <w:t>графическ</w:t>
      </w:r>
      <w:r w:rsidR="005F17A7" w:rsidRPr="007A647B">
        <w:rPr>
          <w:rFonts w:cs="Times New Roman"/>
          <w:bCs/>
          <w:sz w:val="24"/>
          <w:szCs w:val="24"/>
        </w:rPr>
        <w:t>ого</w:t>
      </w:r>
      <w:r w:rsidR="006F2D3B" w:rsidRPr="007A647B">
        <w:rPr>
          <w:rFonts w:cs="Times New Roman"/>
          <w:bCs/>
          <w:sz w:val="24"/>
          <w:szCs w:val="24"/>
        </w:rPr>
        <w:t xml:space="preserve"> турнир</w:t>
      </w:r>
      <w:r w:rsidR="005F17A7" w:rsidRPr="007A647B">
        <w:rPr>
          <w:rFonts w:cs="Times New Roman"/>
          <w:bCs/>
          <w:sz w:val="24"/>
          <w:szCs w:val="24"/>
        </w:rPr>
        <w:t>а</w:t>
      </w:r>
      <w:r w:rsidR="00547140">
        <w:rPr>
          <w:rFonts w:cs="Times New Roman"/>
          <w:bCs/>
          <w:sz w:val="24"/>
          <w:szCs w:val="24"/>
        </w:rPr>
        <w:t xml:space="preserve"> </w:t>
      </w:r>
      <w:bookmarkStart w:id="2" w:name="_Hlk127207299"/>
      <w:r w:rsidR="006F2D3B" w:rsidRPr="007A647B">
        <w:rPr>
          <w:rFonts w:cs="Times New Roman"/>
          <w:bCs/>
          <w:sz w:val="24"/>
          <w:szCs w:val="24"/>
        </w:rPr>
        <w:t>«Черчение – международный язык</w:t>
      </w:r>
      <w:r w:rsidR="00547140">
        <w:rPr>
          <w:rFonts w:cs="Times New Roman"/>
          <w:bCs/>
          <w:sz w:val="24"/>
          <w:szCs w:val="24"/>
        </w:rPr>
        <w:t xml:space="preserve"> </w:t>
      </w:r>
      <w:r w:rsidR="006F2D3B" w:rsidRPr="007A647B">
        <w:rPr>
          <w:rFonts w:cs="Times New Roman"/>
          <w:bCs/>
          <w:sz w:val="24"/>
          <w:szCs w:val="24"/>
        </w:rPr>
        <w:t>техники»</w:t>
      </w:r>
      <w:bookmarkEnd w:id="2"/>
      <w:r w:rsidR="00547379">
        <w:rPr>
          <w:rFonts w:cs="Times New Roman"/>
          <w:bCs/>
          <w:sz w:val="24"/>
          <w:szCs w:val="24"/>
        </w:rPr>
        <w:t xml:space="preserve">, посвященного работе спасателей МЧС России, проводимого </w:t>
      </w:r>
      <w:r w:rsidR="00C65F8B">
        <w:rPr>
          <w:rFonts w:cs="Times New Roman"/>
          <w:bCs/>
          <w:sz w:val="24"/>
          <w:szCs w:val="24"/>
        </w:rPr>
        <w:t xml:space="preserve">по методике </w:t>
      </w:r>
      <w:r w:rsidR="00FE4A4C">
        <w:rPr>
          <w:rFonts w:cs="Times New Roman"/>
          <w:bCs/>
          <w:sz w:val="24"/>
          <w:szCs w:val="24"/>
        </w:rPr>
        <w:t>Центра графической культуры</w:t>
      </w:r>
      <w:r w:rsidR="00547379">
        <w:rPr>
          <w:rFonts w:cs="Times New Roman"/>
          <w:bCs/>
          <w:sz w:val="24"/>
          <w:szCs w:val="24"/>
        </w:rPr>
        <w:t xml:space="preserve"> (автор</w:t>
      </w:r>
      <w:r w:rsidR="00FE4A4C">
        <w:rPr>
          <w:rFonts w:cs="Times New Roman"/>
          <w:bCs/>
          <w:sz w:val="24"/>
          <w:szCs w:val="24"/>
        </w:rPr>
        <w:t xml:space="preserve"> </w:t>
      </w:r>
      <w:r w:rsidR="00EB3BED">
        <w:rPr>
          <w:rFonts w:cs="Times New Roman"/>
          <w:bCs/>
          <w:sz w:val="24"/>
          <w:szCs w:val="24"/>
        </w:rPr>
        <w:t>Г.А. Анисимов</w:t>
      </w:r>
      <w:r w:rsidR="00547379">
        <w:rPr>
          <w:rFonts w:cs="Times New Roman"/>
          <w:bCs/>
          <w:sz w:val="24"/>
          <w:szCs w:val="24"/>
        </w:rPr>
        <w:t>а)</w:t>
      </w:r>
      <w:r w:rsidR="00FE4A4C">
        <w:rPr>
          <w:rFonts w:cs="Times New Roman"/>
          <w:bCs/>
          <w:sz w:val="24"/>
          <w:szCs w:val="24"/>
        </w:rPr>
        <w:t>.</w:t>
      </w:r>
      <w:r w:rsidR="005F17A7" w:rsidRPr="007A647B">
        <w:rPr>
          <w:rFonts w:cs="Times New Roman"/>
          <w:bCs/>
          <w:sz w:val="24"/>
          <w:szCs w:val="24"/>
        </w:rPr>
        <w:t xml:space="preserve"> </w:t>
      </w:r>
      <w:r w:rsidR="00BB4C19" w:rsidRPr="007A647B">
        <w:rPr>
          <w:rFonts w:cs="Times New Roman"/>
          <w:bCs/>
          <w:sz w:val="24"/>
          <w:szCs w:val="24"/>
        </w:rPr>
        <w:t>(далее</w:t>
      </w:r>
      <w:r w:rsidR="00DD172A" w:rsidRPr="007A647B">
        <w:rPr>
          <w:rFonts w:cs="Times New Roman"/>
          <w:bCs/>
          <w:sz w:val="24"/>
          <w:szCs w:val="24"/>
        </w:rPr>
        <w:t xml:space="preserve"> – </w:t>
      </w:r>
      <w:r w:rsidR="00BB4C19" w:rsidRPr="007A647B">
        <w:rPr>
          <w:rFonts w:cs="Times New Roman"/>
          <w:bCs/>
          <w:sz w:val="24"/>
          <w:szCs w:val="24"/>
        </w:rPr>
        <w:t>ТУРНИР)</w:t>
      </w:r>
      <w:r w:rsidRPr="007A647B">
        <w:rPr>
          <w:rFonts w:cs="Times New Roman"/>
          <w:bCs/>
          <w:sz w:val="24"/>
          <w:szCs w:val="24"/>
        </w:rPr>
        <w:t xml:space="preserve">. </w:t>
      </w:r>
    </w:p>
    <w:p w14:paraId="38993979" w14:textId="71CB17B2" w:rsidR="007F5B25" w:rsidRDefault="00C34290" w:rsidP="006F12FA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</w:t>
      </w:r>
      <w:r w:rsidR="00053BBB">
        <w:rPr>
          <w:rFonts w:cs="Times New Roman"/>
          <w:bCs/>
          <w:sz w:val="24"/>
          <w:szCs w:val="24"/>
        </w:rPr>
        <w:t>рганизатор</w:t>
      </w:r>
      <w:r w:rsidR="00C65F8B">
        <w:rPr>
          <w:rFonts w:cs="Times New Roman"/>
          <w:bCs/>
          <w:sz w:val="24"/>
          <w:szCs w:val="24"/>
        </w:rPr>
        <w:t>ы</w:t>
      </w:r>
      <w:r w:rsidR="00053BBB">
        <w:rPr>
          <w:rFonts w:cs="Times New Roman"/>
          <w:bCs/>
          <w:sz w:val="24"/>
          <w:szCs w:val="24"/>
        </w:rPr>
        <w:t xml:space="preserve"> ТУРНИРА</w:t>
      </w:r>
      <w:r w:rsidR="007F5B25">
        <w:rPr>
          <w:rFonts w:cs="Times New Roman"/>
          <w:bCs/>
          <w:sz w:val="24"/>
          <w:szCs w:val="24"/>
        </w:rPr>
        <w:t>:</w:t>
      </w:r>
    </w:p>
    <w:p w14:paraId="124A5CDD" w14:textId="33228385" w:rsidR="007F5B25" w:rsidRDefault="007F5B25" w:rsidP="006F12FA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Часть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>.</w:t>
      </w:r>
      <w:r w:rsidR="00053BBB">
        <w:rPr>
          <w:rFonts w:cs="Times New Roman"/>
          <w:bCs/>
          <w:sz w:val="24"/>
          <w:szCs w:val="24"/>
        </w:rPr>
        <w:t xml:space="preserve"> </w:t>
      </w:r>
      <w:bookmarkStart w:id="3" w:name="_Hlk130557241"/>
      <w:r w:rsidR="00053BBB">
        <w:rPr>
          <w:rFonts w:cs="Times New Roman"/>
          <w:bCs/>
          <w:sz w:val="24"/>
          <w:szCs w:val="24"/>
        </w:rPr>
        <w:t>Академия гражданской защиты МЧС России</w:t>
      </w:r>
      <w:bookmarkEnd w:id="3"/>
      <w:r w:rsidR="00CA5237">
        <w:rPr>
          <w:rFonts w:cs="Times New Roman"/>
          <w:bCs/>
          <w:sz w:val="24"/>
          <w:szCs w:val="24"/>
        </w:rPr>
        <w:t>, кафедра механики и инженерной графики</w:t>
      </w:r>
      <w:r>
        <w:rPr>
          <w:rFonts w:cs="Times New Roman"/>
          <w:bCs/>
          <w:sz w:val="24"/>
          <w:szCs w:val="24"/>
        </w:rPr>
        <w:t xml:space="preserve"> (Олимпиада по инженерной графике);</w:t>
      </w:r>
    </w:p>
    <w:p w14:paraId="05370FED" w14:textId="4CC29BC3" w:rsidR="00053BBB" w:rsidRPr="00EB3BED" w:rsidRDefault="007F5B25" w:rsidP="006F12FA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Часть </w:t>
      </w:r>
      <w:r>
        <w:rPr>
          <w:rFonts w:cs="Times New Roman"/>
          <w:bCs/>
          <w:sz w:val="24"/>
          <w:szCs w:val="24"/>
          <w:lang w:val="en-US"/>
        </w:rPr>
        <w:t>II</w:t>
      </w:r>
      <w:r>
        <w:rPr>
          <w:rFonts w:cs="Times New Roman"/>
          <w:bCs/>
          <w:sz w:val="24"/>
          <w:szCs w:val="24"/>
        </w:rPr>
        <w:t xml:space="preserve">. </w:t>
      </w:r>
      <w:r w:rsidR="006F12FA">
        <w:rPr>
          <w:rFonts w:cs="Times New Roman"/>
          <w:bCs/>
          <w:sz w:val="24"/>
          <w:szCs w:val="24"/>
        </w:rPr>
        <w:t xml:space="preserve">Центр графической культуры </w:t>
      </w:r>
      <w:r>
        <w:rPr>
          <w:rFonts w:cs="Times New Roman"/>
          <w:bCs/>
          <w:sz w:val="24"/>
          <w:szCs w:val="24"/>
        </w:rPr>
        <w:t>Союз</w:t>
      </w:r>
      <w:r w:rsidR="006F12FA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 xml:space="preserve"> молодых инженеров России (</w:t>
      </w:r>
      <w:r w:rsidR="00C65F8B" w:rsidRPr="00EB3BED">
        <w:rPr>
          <w:rFonts w:cs="Times New Roman"/>
          <w:bCs/>
          <w:sz w:val="24"/>
          <w:szCs w:val="24"/>
        </w:rPr>
        <w:t>13-</w:t>
      </w:r>
      <w:r w:rsidR="00EB3BED">
        <w:rPr>
          <w:rFonts w:cs="Times New Roman"/>
          <w:bCs/>
          <w:sz w:val="24"/>
          <w:szCs w:val="24"/>
        </w:rPr>
        <w:t>й</w:t>
      </w:r>
      <w:r w:rsidR="00EB3BED" w:rsidRPr="00EB3BED">
        <w:rPr>
          <w:rFonts w:cs="Times New Roman"/>
          <w:bCs/>
          <w:sz w:val="24"/>
          <w:szCs w:val="24"/>
        </w:rPr>
        <w:t xml:space="preserve"> графический турнир «Черчение – международный язык техники»</w:t>
      </w:r>
      <w:r w:rsidR="00C34290" w:rsidRPr="00EB3BED">
        <w:rPr>
          <w:rFonts w:cs="Times New Roman"/>
          <w:bCs/>
          <w:sz w:val="24"/>
          <w:szCs w:val="24"/>
        </w:rPr>
        <w:t>).</w:t>
      </w:r>
    </w:p>
    <w:p w14:paraId="0F01CC0F" w14:textId="7C77F445" w:rsidR="00DF39E4" w:rsidRPr="00980276" w:rsidRDefault="00DF39E4" w:rsidP="006F12FA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 w:rsidRPr="00DF39E4">
        <w:rPr>
          <w:rFonts w:cs="Times New Roman"/>
          <w:bCs/>
          <w:sz w:val="24"/>
          <w:szCs w:val="24"/>
        </w:rPr>
        <w:t xml:space="preserve">Методика организации и проведения </w:t>
      </w:r>
      <w:r w:rsidR="00197E21">
        <w:rPr>
          <w:rFonts w:cs="Times New Roman"/>
          <w:bCs/>
          <w:sz w:val="24"/>
          <w:szCs w:val="24"/>
        </w:rPr>
        <w:t>общедоступных профориентационн</w:t>
      </w:r>
      <w:r w:rsidR="006F12FA">
        <w:rPr>
          <w:rFonts w:cs="Times New Roman"/>
          <w:bCs/>
          <w:sz w:val="24"/>
          <w:szCs w:val="24"/>
        </w:rPr>
        <w:t xml:space="preserve">ых и </w:t>
      </w:r>
      <w:r w:rsidR="00197E21">
        <w:rPr>
          <w:rFonts w:cs="Times New Roman"/>
          <w:bCs/>
          <w:sz w:val="24"/>
          <w:szCs w:val="24"/>
        </w:rPr>
        <w:t xml:space="preserve">просветительских </w:t>
      </w:r>
      <w:r w:rsidRPr="00DF39E4">
        <w:rPr>
          <w:rFonts w:cs="Times New Roman"/>
          <w:bCs/>
          <w:sz w:val="24"/>
          <w:szCs w:val="24"/>
        </w:rPr>
        <w:t xml:space="preserve">графических турниров </w:t>
      </w:r>
      <w:r w:rsidR="006F12FA">
        <w:rPr>
          <w:rFonts w:cs="Times New Roman"/>
          <w:bCs/>
          <w:sz w:val="24"/>
          <w:szCs w:val="24"/>
        </w:rPr>
        <w:t xml:space="preserve">с участием предприятий и обязательным использованием графического языка </w:t>
      </w:r>
      <w:r w:rsidR="003C58F2">
        <w:rPr>
          <w:rFonts w:cs="Times New Roman"/>
          <w:bCs/>
          <w:sz w:val="24"/>
          <w:szCs w:val="24"/>
        </w:rPr>
        <w:t xml:space="preserve">для визуализации информации </w:t>
      </w:r>
      <w:r w:rsidRPr="00DF39E4">
        <w:rPr>
          <w:rFonts w:cs="Times New Roman"/>
          <w:bCs/>
          <w:sz w:val="24"/>
          <w:szCs w:val="24"/>
        </w:rPr>
        <w:t>разработана</w:t>
      </w:r>
      <w:r w:rsidR="00EA7CC9">
        <w:rPr>
          <w:rFonts w:cs="Times New Roman"/>
          <w:bCs/>
          <w:sz w:val="24"/>
          <w:szCs w:val="24"/>
        </w:rPr>
        <w:t xml:space="preserve"> </w:t>
      </w:r>
      <w:r w:rsidRPr="00DF39E4">
        <w:rPr>
          <w:rFonts w:cs="Times New Roman"/>
          <w:bCs/>
          <w:sz w:val="24"/>
          <w:szCs w:val="24"/>
        </w:rPr>
        <w:t xml:space="preserve">при поддержке Ассоциации учителей черчения и </w:t>
      </w:r>
      <w:r w:rsidRPr="00980276">
        <w:rPr>
          <w:rFonts w:cs="Times New Roman"/>
          <w:bCs/>
          <w:sz w:val="24"/>
          <w:szCs w:val="24"/>
        </w:rPr>
        <w:t xml:space="preserve">компьютерного моделирования г. Москвы и </w:t>
      </w:r>
      <w:r w:rsidR="003C58F2">
        <w:rPr>
          <w:rFonts w:cs="Times New Roman"/>
          <w:bCs/>
          <w:sz w:val="24"/>
          <w:szCs w:val="24"/>
        </w:rPr>
        <w:t>кафедры инженерной графики МГТУ им. Н.Э. Баумана. А</w:t>
      </w:r>
      <w:r w:rsidRPr="00980276">
        <w:rPr>
          <w:rFonts w:cs="Times New Roman"/>
          <w:bCs/>
          <w:sz w:val="24"/>
          <w:szCs w:val="24"/>
        </w:rPr>
        <w:t>пробирован</w:t>
      </w:r>
      <w:r w:rsidR="003C58F2">
        <w:rPr>
          <w:rFonts w:cs="Times New Roman"/>
          <w:bCs/>
          <w:sz w:val="24"/>
          <w:szCs w:val="24"/>
        </w:rPr>
        <w:t>о</w:t>
      </w:r>
      <w:r w:rsidRPr="00980276">
        <w:rPr>
          <w:rFonts w:cs="Times New Roman"/>
          <w:bCs/>
          <w:sz w:val="24"/>
          <w:szCs w:val="24"/>
        </w:rPr>
        <w:t xml:space="preserve"> на 12-ти </w:t>
      </w:r>
      <w:r w:rsidR="006F12FA">
        <w:rPr>
          <w:rFonts w:cs="Times New Roman"/>
          <w:bCs/>
          <w:sz w:val="24"/>
          <w:szCs w:val="24"/>
        </w:rPr>
        <w:t xml:space="preserve">ежегодных </w:t>
      </w:r>
      <w:r w:rsidRPr="00980276">
        <w:rPr>
          <w:rFonts w:cs="Times New Roman"/>
          <w:bCs/>
          <w:sz w:val="24"/>
          <w:szCs w:val="24"/>
        </w:rPr>
        <w:t>Графических турнирах «Черчение – международный язык техники» (2010</w:t>
      </w:r>
      <w:r w:rsidR="00EB3BED">
        <w:rPr>
          <w:rFonts w:cs="Times New Roman"/>
          <w:bCs/>
          <w:sz w:val="24"/>
          <w:szCs w:val="24"/>
        </w:rPr>
        <w:t xml:space="preserve"> </w:t>
      </w:r>
      <w:r w:rsidRPr="00980276">
        <w:rPr>
          <w:rFonts w:cs="Times New Roman"/>
          <w:bCs/>
          <w:sz w:val="24"/>
          <w:szCs w:val="24"/>
        </w:rPr>
        <w:t>-</w:t>
      </w:r>
      <w:r w:rsidR="00EB3BED">
        <w:rPr>
          <w:rFonts w:cs="Times New Roman"/>
          <w:bCs/>
          <w:sz w:val="24"/>
          <w:szCs w:val="24"/>
        </w:rPr>
        <w:t xml:space="preserve"> </w:t>
      </w:r>
      <w:r w:rsidRPr="00980276">
        <w:rPr>
          <w:rFonts w:cs="Times New Roman"/>
          <w:bCs/>
          <w:sz w:val="24"/>
          <w:szCs w:val="24"/>
        </w:rPr>
        <w:t>2022 гг.</w:t>
      </w:r>
      <w:r w:rsidR="00C34290">
        <w:rPr>
          <w:rFonts w:cs="Times New Roman"/>
          <w:bCs/>
          <w:sz w:val="24"/>
          <w:szCs w:val="24"/>
        </w:rPr>
        <w:t>)</w:t>
      </w:r>
      <w:r w:rsidRPr="00980276">
        <w:rPr>
          <w:rFonts w:cs="Times New Roman"/>
          <w:bCs/>
          <w:sz w:val="24"/>
          <w:szCs w:val="24"/>
        </w:rPr>
        <w:t>.</w:t>
      </w:r>
    </w:p>
    <w:p w14:paraId="19CB5785" w14:textId="77777777" w:rsidR="004F7C1C" w:rsidRDefault="00053BBB" w:rsidP="006F12FA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</w:t>
      </w:r>
      <w:r w:rsidR="0055148A" w:rsidRPr="00980276">
        <w:rPr>
          <w:rFonts w:cs="Times New Roman"/>
          <w:bCs/>
          <w:sz w:val="24"/>
          <w:szCs w:val="24"/>
        </w:rPr>
        <w:t xml:space="preserve">артнеры </w:t>
      </w:r>
      <w:r w:rsidR="006F176B" w:rsidRPr="00980276">
        <w:rPr>
          <w:rFonts w:cs="Times New Roman"/>
          <w:bCs/>
          <w:sz w:val="24"/>
          <w:szCs w:val="24"/>
        </w:rPr>
        <w:t>ТУРНИРА</w:t>
      </w:r>
      <w:r w:rsidR="007A647B" w:rsidRPr="00980276">
        <w:rPr>
          <w:rFonts w:cs="Times New Roman"/>
          <w:bCs/>
          <w:sz w:val="24"/>
          <w:szCs w:val="24"/>
        </w:rPr>
        <w:t>:</w:t>
      </w:r>
      <w:r w:rsidR="00212F3E" w:rsidRPr="00980276">
        <w:rPr>
          <w:rFonts w:cs="Times New Roman"/>
          <w:bCs/>
          <w:sz w:val="24"/>
          <w:szCs w:val="24"/>
        </w:rPr>
        <w:t xml:space="preserve"> </w:t>
      </w:r>
    </w:p>
    <w:p w14:paraId="32A839BE" w14:textId="77777777" w:rsidR="004F7C1C" w:rsidRDefault="004F7C1C" w:rsidP="004F7C1C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B64988">
        <w:rPr>
          <w:rFonts w:cs="Times New Roman"/>
          <w:bCs/>
          <w:sz w:val="24"/>
          <w:szCs w:val="24"/>
        </w:rPr>
        <w:t xml:space="preserve">Компания АСКОН </w:t>
      </w:r>
      <w:bookmarkStart w:id="4" w:name="_Hlk130146818"/>
      <w:r w:rsidRPr="00B64988">
        <w:rPr>
          <w:rFonts w:cs="Times New Roman"/>
          <w:bCs/>
          <w:sz w:val="24"/>
          <w:szCs w:val="24"/>
        </w:rPr>
        <w:t>–</w:t>
      </w:r>
      <w:bookmarkEnd w:id="4"/>
      <w:r w:rsidRPr="00B64988">
        <w:rPr>
          <w:rFonts w:cs="Times New Roman"/>
          <w:bCs/>
          <w:sz w:val="24"/>
          <w:szCs w:val="24"/>
        </w:rPr>
        <w:t xml:space="preserve"> разработчик российской САПР «КОМПАС-3D</w:t>
      </w:r>
      <w:r>
        <w:rPr>
          <w:rFonts w:cs="Times New Roman"/>
          <w:bCs/>
          <w:sz w:val="24"/>
          <w:szCs w:val="24"/>
        </w:rPr>
        <w:t>»;</w:t>
      </w:r>
      <w:r w:rsidRPr="004F7C1C">
        <w:rPr>
          <w:rFonts w:cs="Times New Roman"/>
          <w:bCs/>
          <w:sz w:val="24"/>
          <w:szCs w:val="24"/>
        </w:rPr>
        <w:t xml:space="preserve"> </w:t>
      </w:r>
    </w:p>
    <w:p w14:paraId="0F302A0C" w14:textId="14A19B7D" w:rsidR="00F234BB" w:rsidRDefault="004F7C1C" w:rsidP="004F7C1C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89413D">
        <w:rPr>
          <w:rFonts w:cs="Times New Roman"/>
          <w:bCs/>
          <w:sz w:val="24"/>
          <w:szCs w:val="24"/>
        </w:rPr>
        <w:t xml:space="preserve">Компания ЗАО «Топ </w:t>
      </w:r>
      <w:r w:rsidRPr="00B64988">
        <w:rPr>
          <w:rFonts w:cs="Times New Roman"/>
          <w:bCs/>
          <w:sz w:val="24"/>
          <w:szCs w:val="24"/>
        </w:rPr>
        <w:t xml:space="preserve">Системы» </w:t>
      </w:r>
      <w:r w:rsidRPr="00D11B08">
        <w:rPr>
          <w:rFonts w:cs="Times New Roman"/>
          <w:bCs/>
          <w:sz w:val="24"/>
          <w:szCs w:val="24"/>
        </w:rPr>
        <w:t>–</w:t>
      </w:r>
      <w:r w:rsidRPr="00B64988">
        <w:rPr>
          <w:rFonts w:cs="Times New Roman"/>
          <w:bCs/>
          <w:sz w:val="24"/>
          <w:szCs w:val="24"/>
        </w:rPr>
        <w:t xml:space="preserve"> разработчик российской САПР «</w:t>
      </w:r>
      <w:hyperlink r:id="rId11" w:history="1">
        <w:r w:rsidRPr="00B64988">
          <w:rPr>
            <w:rStyle w:val="a3"/>
            <w:rFonts w:cs="Times New Roman"/>
            <w:bCs/>
            <w:color w:val="auto"/>
            <w:sz w:val="24"/>
            <w:szCs w:val="24"/>
            <w:u w:val="none"/>
          </w:rPr>
          <w:t>T-FLEX</w:t>
        </w:r>
      </w:hyperlink>
      <w:r w:rsidRPr="00B64988">
        <w:rPr>
          <w:rFonts w:cs="Times New Roman"/>
          <w:bCs/>
          <w:sz w:val="24"/>
          <w:szCs w:val="24"/>
        </w:rPr>
        <w:t>»;</w:t>
      </w:r>
    </w:p>
    <w:p w14:paraId="16D6BC9D" w14:textId="60930134" w:rsidR="004F7C1C" w:rsidRDefault="004F7C1C" w:rsidP="004F7C1C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</w:t>
      </w:r>
      <w:bookmarkStart w:id="5" w:name="_Hlk130411245"/>
      <w:r>
        <w:rPr>
          <w:rFonts w:cs="Times New Roman"/>
          <w:bCs/>
          <w:sz w:val="24"/>
          <w:szCs w:val="24"/>
        </w:rPr>
        <w:t>Управление промышленной, экологической, радиационной, пожарной безопасности и охраны труда МГТУ им. Н.Э. Баумана;</w:t>
      </w:r>
    </w:p>
    <w:bookmarkEnd w:id="5"/>
    <w:p w14:paraId="1577DBF7" w14:textId="5E46B8AE" w:rsidR="003C58F2" w:rsidRDefault="003C58F2" w:rsidP="00F234BB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Pr="003C58F2">
        <w:rPr>
          <w:rFonts w:cs="Times New Roman"/>
          <w:bCs/>
          <w:sz w:val="24"/>
          <w:szCs w:val="24"/>
        </w:rPr>
        <w:t>Ассоциация учителей черчения и 3</w:t>
      </w:r>
      <w:r w:rsidRPr="003C58F2">
        <w:rPr>
          <w:rFonts w:cs="Times New Roman"/>
          <w:bCs/>
          <w:sz w:val="24"/>
          <w:szCs w:val="24"/>
          <w:lang w:val="en-US"/>
        </w:rPr>
        <w:t>D</w:t>
      </w:r>
      <w:r w:rsidRPr="003C58F2">
        <w:rPr>
          <w:rFonts w:cs="Times New Roman"/>
          <w:bCs/>
          <w:sz w:val="24"/>
          <w:szCs w:val="24"/>
        </w:rPr>
        <w:t>-моделирования г. Москвы;</w:t>
      </w:r>
    </w:p>
    <w:p w14:paraId="43AB0ACA" w14:textId="77777777" w:rsidR="003C58F2" w:rsidRPr="003C58F2" w:rsidRDefault="003C58F2" w:rsidP="003C58F2">
      <w:pPr>
        <w:pStyle w:val="a4"/>
        <w:rPr>
          <w:rFonts w:cs="Times New Roman"/>
          <w:bCs/>
          <w:sz w:val="24"/>
          <w:szCs w:val="24"/>
        </w:rPr>
      </w:pPr>
      <w:r w:rsidRPr="003C58F2">
        <w:rPr>
          <w:rFonts w:cs="Times New Roman"/>
          <w:bCs/>
          <w:sz w:val="24"/>
          <w:szCs w:val="24"/>
        </w:rPr>
        <w:t xml:space="preserve">- Единая независимая ассоциация педагогов г. Москвы; </w:t>
      </w:r>
    </w:p>
    <w:p w14:paraId="615A1F0C" w14:textId="0B2B106A" w:rsidR="000860C0" w:rsidRDefault="00DF39E4" w:rsidP="00F234BB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="004F7C1C">
        <w:rPr>
          <w:rFonts w:cs="Times New Roman"/>
          <w:bCs/>
          <w:sz w:val="24"/>
          <w:szCs w:val="24"/>
        </w:rPr>
        <w:t>К</w:t>
      </w:r>
      <w:r w:rsidR="00547140" w:rsidRPr="00B64988">
        <w:rPr>
          <w:rFonts w:cs="Times New Roman"/>
          <w:bCs/>
          <w:sz w:val="24"/>
          <w:szCs w:val="24"/>
        </w:rPr>
        <w:t xml:space="preserve">афедра </w:t>
      </w:r>
      <w:r>
        <w:rPr>
          <w:rFonts w:cs="Times New Roman"/>
          <w:bCs/>
          <w:sz w:val="24"/>
          <w:szCs w:val="24"/>
        </w:rPr>
        <w:t>и</w:t>
      </w:r>
      <w:r w:rsidR="00547140" w:rsidRPr="00B64988">
        <w:rPr>
          <w:rFonts w:cs="Times New Roman"/>
          <w:bCs/>
          <w:sz w:val="24"/>
          <w:szCs w:val="24"/>
        </w:rPr>
        <w:t>нженерн</w:t>
      </w:r>
      <w:r>
        <w:rPr>
          <w:rFonts w:cs="Times New Roman"/>
          <w:bCs/>
          <w:sz w:val="24"/>
          <w:szCs w:val="24"/>
        </w:rPr>
        <w:t>ой</w:t>
      </w:r>
      <w:r w:rsidR="00547140" w:rsidRPr="00B64988">
        <w:rPr>
          <w:rFonts w:cs="Times New Roman"/>
          <w:bCs/>
          <w:sz w:val="24"/>
          <w:szCs w:val="24"/>
        </w:rPr>
        <w:t xml:space="preserve"> график</w:t>
      </w:r>
      <w:r>
        <w:rPr>
          <w:rFonts w:cs="Times New Roman"/>
          <w:bCs/>
          <w:sz w:val="24"/>
          <w:szCs w:val="24"/>
        </w:rPr>
        <w:t>и МГТУ</w:t>
      </w:r>
      <w:r w:rsidR="00290D86" w:rsidRPr="00B64988">
        <w:rPr>
          <w:rFonts w:cs="Times New Roman"/>
          <w:bCs/>
          <w:sz w:val="24"/>
          <w:szCs w:val="24"/>
        </w:rPr>
        <w:t xml:space="preserve"> им. Н.Э.  Баумана;</w:t>
      </w:r>
    </w:p>
    <w:p w14:paraId="3AB96592" w14:textId="3652F888" w:rsidR="003C58F2" w:rsidRDefault="003C58F2" w:rsidP="00F234BB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-</w:t>
      </w:r>
      <w:r w:rsidR="004F7C1C">
        <w:rPr>
          <w:rFonts w:cs="Times New Roman"/>
          <w:bCs/>
          <w:sz w:val="24"/>
          <w:szCs w:val="24"/>
        </w:rPr>
        <w:t>К</w:t>
      </w:r>
      <w:r>
        <w:rPr>
          <w:rFonts w:cs="Times New Roman"/>
          <w:bCs/>
          <w:sz w:val="24"/>
          <w:szCs w:val="24"/>
        </w:rPr>
        <w:t xml:space="preserve">афедра технологии </w:t>
      </w:r>
      <w:r w:rsidR="00D11B08">
        <w:rPr>
          <w:rFonts w:cs="Times New Roman"/>
          <w:bCs/>
          <w:sz w:val="24"/>
          <w:szCs w:val="24"/>
        </w:rPr>
        <w:t xml:space="preserve">и профессионального обучения </w:t>
      </w:r>
      <w:r w:rsidR="00CA5237">
        <w:rPr>
          <w:rFonts w:cs="Times New Roman"/>
          <w:bCs/>
          <w:sz w:val="24"/>
          <w:szCs w:val="24"/>
        </w:rPr>
        <w:t>Института физики, технологии и информационных систем МПГУ;</w:t>
      </w:r>
    </w:p>
    <w:p w14:paraId="1CD13951" w14:textId="6285E284" w:rsidR="00DF39E4" w:rsidRDefault="000860C0" w:rsidP="006F12FA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r w:rsidR="004F7C1C">
        <w:rPr>
          <w:rFonts w:cs="Times New Roman"/>
          <w:bCs/>
          <w:sz w:val="24"/>
          <w:szCs w:val="24"/>
        </w:rPr>
        <w:t>К</w:t>
      </w:r>
      <w:r>
        <w:rPr>
          <w:rFonts w:cs="Times New Roman"/>
          <w:bCs/>
          <w:sz w:val="24"/>
          <w:szCs w:val="24"/>
        </w:rPr>
        <w:t xml:space="preserve">афедра философии </w:t>
      </w:r>
      <w:r w:rsidR="00B869D7">
        <w:rPr>
          <w:rFonts w:cs="Times New Roman"/>
          <w:bCs/>
          <w:sz w:val="24"/>
          <w:szCs w:val="24"/>
        </w:rPr>
        <w:t>МГМСУ им. А.И. Евдокимова;</w:t>
      </w:r>
      <w:r>
        <w:rPr>
          <w:rFonts w:cs="Times New Roman"/>
          <w:bCs/>
          <w:sz w:val="24"/>
          <w:szCs w:val="24"/>
        </w:rPr>
        <w:t xml:space="preserve"> </w:t>
      </w:r>
      <w:r w:rsidR="00E511E4" w:rsidRPr="0089413D">
        <w:rPr>
          <w:rFonts w:cs="Times New Roman"/>
          <w:bCs/>
          <w:sz w:val="24"/>
          <w:szCs w:val="24"/>
        </w:rPr>
        <w:t xml:space="preserve"> </w:t>
      </w:r>
    </w:p>
    <w:p w14:paraId="59E26B94" w14:textId="768C678B" w:rsidR="00053BBB" w:rsidRDefault="00DF39E4" w:rsidP="006F12FA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bookmarkStart w:id="6" w:name="_Hlk95762614"/>
      <w:r w:rsidR="00AD228F">
        <w:rPr>
          <w:rFonts w:cs="Times New Roman"/>
          <w:bCs/>
          <w:sz w:val="24"/>
          <w:szCs w:val="24"/>
        </w:rPr>
        <w:t>ГБПОУ Киноколледж № 40 «Московская международная киношкола»</w:t>
      </w:r>
      <w:r w:rsidR="00E977BC">
        <w:rPr>
          <w:rFonts w:cs="Times New Roman"/>
          <w:bCs/>
          <w:sz w:val="24"/>
          <w:szCs w:val="24"/>
        </w:rPr>
        <w:t>;</w:t>
      </w:r>
    </w:p>
    <w:p w14:paraId="7609A881" w14:textId="0F5CCF61" w:rsidR="00E977BC" w:rsidRPr="00E977BC" w:rsidRDefault="00053BBB" w:rsidP="00E977BC">
      <w:pPr>
        <w:pStyle w:val="a4"/>
        <w:jc w:val="both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- </w:t>
      </w:r>
      <w:bookmarkEnd w:id="6"/>
      <w:r w:rsidR="00E97C33" w:rsidRPr="00E977BC">
        <w:rPr>
          <w:rFonts w:cs="Times New Roman"/>
          <w:bCs/>
          <w:sz w:val="24"/>
          <w:szCs w:val="24"/>
        </w:rPr>
        <w:t xml:space="preserve">ГБУ </w:t>
      </w:r>
      <w:r w:rsidR="00E977BC" w:rsidRPr="00E977BC">
        <w:rPr>
          <w:bCs/>
          <w:sz w:val="24"/>
          <w:szCs w:val="24"/>
        </w:rPr>
        <w:t>г.</w:t>
      </w:r>
      <w:r w:rsidR="00E977BC">
        <w:rPr>
          <w:bCs/>
          <w:sz w:val="24"/>
          <w:szCs w:val="24"/>
        </w:rPr>
        <w:t xml:space="preserve"> </w:t>
      </w:r>
      <w:r w:rsidR="00E977BC" w:rsidRPr="00E977BC">
        <w:rPr>
          <w:bCs/>
          <w:sz w:val="24"/>
          <w:szCs w:val="24"/>
        </w:rPr>
        <w:t>Москвы "Молодёжный центр "Галактика " филиал "Центр досуга семьи и молодежи "Астра"</w:t>
      </w:r>
      <w:r w:rsidR="00E977BC">
        <w:rPr>
          <w:bCs/>
          <w:sz w:val="24"/>
          <w:szCs w:val="24"/>
        </w:rPr>
        <w:t>.</w:t>
      </w:r>
    </w:p>
    <w:p w14:paraId="5C245C25" w14:textId="18966EEE" w:rsidR="002109D8" w:rsidRDefault="006F176B" w:rsidP="00E4562B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 w:rsidRPr="00427D2D">
        <w:rPr>
          <w:rFonts w:cs="Times New Roman"/>
          <w:bCs/>
          <w:sz w:val="24"/>
          <w:szCs w:val="24"/>
        </w:rPr>
        <w:t xml:space="preserve">Время проведения ТУРНИРА </w:t>
      </w:r>
      <w:r w:rsidR="00142976" w:rsidRPr="00427D2D">
        <w:rPr>
          <w:rFonts w:cs="Times New Roman"/>
          <w:bCs/>
          <w:sz w:val="24"/>
          <w:szCs w:val="24"/>
        </w:rPr>
        <w:t xml:space="preserve">с </w:t>
      </w:r>
      <w:r w:rsidR="00B869D7" w:rsidRPr="00427D2D">
        <w:rPr>
          <w:rFonts w:cs="Times New Roman"/>
          <w:bCs/>
          <w:sz w:val="24"/>
          <w:szCs w:val="24"/>
        </w:rPr>
        <w:t>5</w:t>
      </w:r>
      <w:r w:rsidR="00142976" w:rsidRPr="00427D2D">
        <w:rPr>
          <w:rFonts w:cs="Times New Roman"/>
          <w:bCs/>
          <w:sz w:val="24"/>
          <w:szCs w:val="24"/>
        </w:rPr>
        <w:t xml:space="preserve"> по </w:t>
      </w:r>
      <w:r w:rsidR="00B869D7" w:rsidRPr="00427D2D">
        <w:rPr>
          <w:rFonts w:cs="Times New Roman"/>
          <w:bCs/>
          <w:sz w:val="24"/>
          <w:szCs w:val="24"/>
        </w:rPr>
        <w:t xml:space="preserve">19 </w:t>
      </w:r>
      <w:r w:rsidR="007174B1" w:rsidRPr="00427D2D">
        <w:rPr>
          <w:rFonts w:cs="Times New Roman"/>
          <w:bCs/>
          <w:sz w:val="24"/>
          <w:szCs w:val="24"/>
        </w:rPr>
        <w:t>апрел</w:t>
      </w:r>
      <w:r w:rsidR="00B869D7" w:rsidRPr="00427D2D">
        <w:rPr>
          <w:rFonts w:cs="Times New Roman"/>
          <w:bCs/>
          <w:sz w:val="24"/>
          <w:szCs w:val="24"/>
        </w:rPr>
        <w:t>я 2</w:t>
      </w:r>
      <w:r w:rsidRPr="00427D2D">
        <w:rPr>
          <w:rFonts w:cs="Times New Roman"/>
          <w:bCs/>
          <w:sz w:val="24"/>
          <w:szCs w:val="24"/>
        </w:rPr>
        <w:t>02</w:t>
      </w:r>
      <w:r w:rsidR="00D57346" w:rsidRPr="00427D2D">
        <w:rPr>
          <w:rFonts w:cs="Times New Roman"/>
          <w:bCs/>
          <w:sz w:val="24"/>
          <w:szCs w:val="24"/>
        </w:rPr>
        <w:t>3</w:t>
      </w:r>
      <w:r w:rsidRPr="00427D2D">
        <w:rPr>
          <w:rFonts w:cs="Times New Roman"/>
          <w:bCs/>
          <w:sz w:val="24"/>
          <w:szCs w:val="24"/>
        </w:rPr>
        <w:t xml:space="preserve"> г</w:t>
      </w:r>
      <w:r w:rsidR="00142976" w:rsidRPr="00427D2D">
        <w:rPr>
          <w:rFonts w:cs="Times New Roman"/>
          <w:bCs/>
          <w:sz w:val="24"/>
          <w:szCs w:val="24"/>
        </w:rPr>
        <w:t>ода</w:t>
      </w:r>
      <w:r w:rsidR="00427D2D">
        <w:rPr>
          <w:rFonts w:cs="Times New Roman"/>
          <w:bCs/>
          <w:sz w:val="24"/>
          <w:szCs w:val="24"/>
        </w:rPr>
        <w:t>, формат онлайн.</w:t>
      </w:r>
    </w:p>
    <w:p w14:paraId="5E2A53C9" w14:textId="7B3F7355" w:rsidR="005412A7" w:rsidRPr="00427D2D" w:rsidRDefault="005412A7" w:rsidP="00FC1131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решения организационных вопросов, координации действий, разработки заданий и </w:t>
      </w:r>
      <w:r w:rsidRPr="005412A7">
        <w:rPr>
          <w:rFonts w:cs="Times New Roman"/>
          <w:bCs/>
          <w:sz w:val="24"/>
          <w:szCs w:val="24"/>
        </w:rPr>
        <w:t>организационно-методическо</w:t>
      </w:r>
      <w:r>
        <w:rPr>
          <w:rFonts w:cs="Times New Roman"/>
          <w:bCs/>
          <w:sz w:val="24"/>
          <w:szCs w:val="24"/>
        </w:rPr>
        <w:t>го</w:t>
      </w:r>
      <w:r w:rsidRPr="005412A7">
        <w:rPr>
          <w:rFonts w:cs="Times New Roman"/>
          <w:bCs/>
          <w:sz w:val="24"/>
          <w:szCs w:val="24"/>
        </w:rPr>
        <w:t xml:space="preserve"> сопровождени</w:t>
      </w:r>
      <w:r w:rsidR="00FC1131">
        <w:rPr>
          <w:rFonts w:cs="Times New Roman"/>
          <w:bCs/>
          <w:sz w:val="24"/>
          <w:szCs w:val="24"/>
        </w:rPr>
        <w:t>я</w:t>
      </w:r>
      <w:r w:rsidRPr="005412A7">
        <w:rPr>
          <w:rFonts w:cs="Times New Roman"/>
          <w:bCs/>
          <w:sz w:val="24"/>
          <w:szCs w:val="24"/>
        </w:rPr>
        <w:t xml:space="preserve"> ТУРНИРА</w:t>
      </w:r>
      <w:r>
        <w:rPr>
          <w:rFonts w:cs="Times New Roman"/>
          <w:bCs/>
          <w:sz w:val="24"/>
          <w:szCs w:val="24"/>
        </w:rPr>
        <w:t xml:space="preserve"> создается </w:t>
      </w:r>
      <w:r w:rsidRPr="005412A7">
        <w:rPr>
          <w:rFonts w:cs="Times New Roman"/>
          <w:bCs/>
          <w:sz w:val="24"/>
          <w:szCs w:val="24"/>
        </w:rPr>
        <w:t>ОРГКОМИТЕТ ТУРНИРА</w:t>
      </w:r>
      <w:r w:rsidR="00FC1131">
        <w:rPr>
          <w:rFonts w:cs="Times New Roman"/>
          <w:bCs/>
          <w:sz w:val="24"/>
          <w:szCs w:val="24"/>
        </w:rPr>
        <w:t xml:space="preserve">, в который входят опытные педагоги, специалисты и партнеры ТУРНИРА. </w:t>
      </w:r>
      <w:r w:rsidRPr="005412A7">
        <w:rPr>
          <w:rFonts w:cs="Times New Roman"/>
          <w:bCs/>
          <w:sz w:val="24"/>
          <w:szCs w:val="24"/>
        </w:rPr>
        <w:t xml:space="preserve">  </w:t>
      </w:r>
    </w:p>
    <w:p w14:paraId="7FC00AC1" w14:textId="15B3C0DC" w:rsidR="001D29B7" w:rsidRDefault="00BD33C8" w:rsidP="002109D8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 w:rsidRPr="002109D8">
        <w:rPr>
          <w:rFonts w:cs="Times New Roman"/>
          <w:bCs/>
          <w:sz w:val="24"/>
          <w:szCs w:val="24"/>
        </w:rPr>
        <w:t xml:space="preserve">К участию приглашаются </w:t>
      </w:r>
      <w:r w:rsidR="003D20BB" w:rsidRPr="002109D8">
        <w:rPr>
          <w:rFonts w:cs="Times New Roman"/>
          <w:bCs/>
          <w:sz w:val="24"/>
          <w:szCs w:val="24"/>
        </w:rPr>
        <w:t>дети и молодежь</w:t>
      </w:r>
      <w:r w:rsidR="004779D1" w:rsidRPr="002109D8">
        <w:rPr>
          <w:rFonts w:cs="Times New Roman"/>
          <w:bCs/>
          <w:sz w:val="24"/>
          <w:szCs w:val="24"/>
        </w:rPr>
        <w:t xml:space="preserve"> </w:t>
      </w:r>
      <w:r w:rsidR="00142976" w:rsidRPr="002109D8">
        <w:rPr>
          <w:rFonts w:cs="Times New Roman"/>
          <w:bCs/>
          <w:sz w:val="24"/>
          <w:szCs w:val="24"/>
        </w:rPr>
        <w:t xml:space="preserve">в возрасте с </w:t>
      </w:r>
      <w:r w:rsidR="004779D1" w:rsidRPr="002109D8">
        <w:rPr>
          <w:rFonts w:cs="Times New Roman"/>
          <w:bCs/>
          <w:sz w:val="24"/>
          <w:szCs w:val="24"/>
        </w:rPr>
        <w:t>12</w:t>
      </w:r>
      <w:r w:rsidR="00142976" w:rsidRPr="002109D8">
        <w:rPr>
          <w:rFonts w:cs="Times New Roman"/>
          <w:bCs/>
          <w:sz w:val="24"/>
          <w:szCs w:val="24"/>
        </w:rPr>
        <w:t xml:space="preserve"> до </w:t>
      </w:r>
      <w:r w:rsidR="002109D8">
        <w:rPr>
          <w:rFonts w:cs="Times New Roman"/>
          <w:bCs/>
          <w:sz w:val="24"/>
          <w:szCs w:val="24"/>
        </w:rPr>
        <w:t>21 года</w:t>
      </w:r>
      <w:r w:rsidR="003D20BB" w:rsidRPr="002109D8">
        <w:rPr>
          <w:rFonts w:cs="Times New Roman"/>
          <w:bCs/>
          <w:sz w:val="24"/>
          <w:szCs w:val="24"/>
        </w:rPr>
        <w:t xml:space="preserve">, интересующиеся </w:t>
      </w:r>
      <w:r w:rsidR="002109D8">
        <w:rPr>
          <w:rFonts w:cs="Times New Roman"/>
          <w:bCs/>
          <w:sz w:val="24"/>
          <w:szCs w:val="24"/>
        </w:rPr>
        <w:t xml:space="preserve">техникой и </w:t>
      </w:r>
      <w:r w:rsidR="003D20BB" w:rsidRPr="002109D8">
        <w:rPr>
          <w:rFonts w:cs="Times New Roman"/>
          <w:bCs/>
          <w:sz w:val="24"/>
          <w:szCs w:val="24"/>
        </w:rPr>
        <w:t xml:space="preserve">работой инженеров </w:t>
      </w:r>
      <w:r w:rsidR="00427D2D">
        <w:rPr>
          <w:rFonts w:cs="Times New Roman"/>
          <w:bCs/>
          <w:sz w:val="24"/>
          <w:szCs w:val="24"/>
        </w:rPr>
        <w:t>и</w:t>
      </w:r>
      <w:r w:rsidR="003D20BB" w:rsidRPr="002109D8">
        <w:rPr>
          <w:rFonts w:cs="Times New Roman"/>
          <w:bCs/>
          <w:sz w:val="24"/>
          <w:szCs w:val="24"/>
        </w:rPr>
        <w:t xml:space="preserve"> спасателей МЧС России</w:t>
      </w:r>
      <w:r w:rsidR="00F937B7" w:rsidRPr="002109D8">
        <w:rPr>
          <w:rFonts w:cs="Times New Roman"/>
          <w:bCs/>
          <w:sz w:val="24"/>
          <w:szCs w:val="24"/>
        </w:rPr>
        <w:t>:</w:t>
      </w:r>
      <w:r w:rsidR="003D20BB" w:rsidRPr="002109D8">
        <w:rPr>
          <w:rFonts w:cs="Times New Roman"/>
          <w:bCs/>
          <w:sz w:val="24"/>
          <w:szCs w:val="24"/>
        </w:rPr>
        <w:t xml:space="preserve"> учащиеся школ, колледжей, техникумов</w:t>
      </w:r>
      <w:r w:rsidRPr="002109D8">
        <w:rPr>
          <w:rFonts w:cs="Times New Roman"/>
          <w:bCs/>
          <w:sz w:val="24"/>
          <w:szCs w:val="24"/>
        </w:rPr>
        <w:t>,</w:t>
      </w:r>
      <w:r w:rsidR="002109D8">
        <w:rPr>
          <w:rFonts w:cs="Times New Roman"/>
          <w:bCs/>
          <w:sz w:val="24"/>
          <w:szCs w:val="24"/>
        </w:rPr>
        <w:t xml:space="preserve"> студенты вузов,</w:t>
      </w:r>
      <w:r w:rsidR="00F937B7" w:rsidRPr="002109D8">
        <w:rPr>
          <w:rFonts w:cs="Times New Roman"/>
          <w:bCs/>
          <w:sz w:val="24"/>
          <w:szCs w:val="24"/>
        </w:rPr>
        <w:t xml:space="preserve"> </w:t>
      </w:r>
      <w:r w:rsidR="003D20BB" w:rsidRPr="002109D8">
        <w:rPr>
          <w:rFonts w:cs="Times New Roman"/>
          <w:bCs/>
          <w:sz w:val="24"/>
          <w:szCs w:val="24"/>
        </w:rPr>
        <w:t>а также</w:t>
      </w:r>
      <w:r w:rsidRPr="002109D8">
        <w:rPr>
          <w:rFonts w:cs="Times New Roman"/>
          <w:bCs/>
          <w:sz w:val="24"/>
          <w:szCs w:val="24"/>
        </w:rPr>
        <w:t xml:space="preserve"> досуговы</w:t>
      </w:r>
      <w:r w:rsidR="00D8645E" w:rsidRPr="002109D8">
        <w:rPr>
          <w:rFonts w:cs="Times New Roman"/>
          <w:bCs/>
          <w:sz w:val="24"/>
          <w:szCs w:val="24"/>
        </w:rPr>
        <w:t>х</w:t>
      </w:r>
      <w:r w:rsidRPr="002109D8">
        <w:rPr>
          <w:rFonts w:cs="Times New Roman"/>
          <w:bCs/>
          <w:sz w:val="24"/>
          <w:szCs w:val="24"/>
        </w:rPr>
        <w:t xml:space="preserve"> учреждени</w:t>
      </w:r>
      <w:r w:rsidR="00D8645E" w:rsidRPr="002109D8">
        <w:rPr>
          <w:rFonts w:cs="Times New Roman"/>
          <w:bCs/>
          <w:sz w:val="24"/>
          <w:szCs w:val="24"/>
        </w:rPr>
        <w:t>й дополнительного образования</w:t>
      </w:r>
      <w:r w:rsidRPr="002109D8">
        <w:rPr>
          <w:rFonts w:cs="Times New Roman"/>
          <w:bCs/>
          <w:sz w:val="24"/>
          <w:szCs w:val="24"/>
        </w:rPr>
        <w:t xml:space="preserve"> и </w:t>
      </w:r>
      <w:r w:rsidR="00D8645E" w:rsidRPr="002109D8">
        <w:rPr>
          <w:rFonts w:cs="Times New Roman"/>
          <w:bCs/>
          <w:sz w:val="24"/>
          <w:szCs w:val="24"/>
        </w:rPr>
        <w:t xml:space="preserve">члены </w:t>
      </w:r>
      <w:r w:rsidRPr="002109D8">
        <w:rPr>
          <w:rFonts w:cs="Times New Roman"/>
          <w:bCs/>
          <w:sz w:val="24"/>
          <w:szCs w:val="24"/>
        </w:rPr>
        <w:t>общественны</w:t>
      </w:r>
      <w:r w:rsidR="00D8645E" w:rsidRPr="002109D8">
        <w:rPr>
          <w:rFonts w:cs="Times New Roman"/>
          <w:bCs/>
          <w:sz w:val="24"/>
          <w:szCs w:val="24"/>
        </w:rPr>
        <w:t>х</w:t>
      </w:r>
      <w:r w:rsidRPr="002109D8">
        <w:rPr>
          <w:rFonts w:cs="Times New Roman"/>
          <w:bCs/>
          <w:sz w:val="24"/>
          <w:szCs w:val="24"/>
        </w:rPr>
        <w:t xml:space="preserve"> объединени</w:t>
      </w:r>
      <w:r w:rsidR="00D8645E" w:rsidRPr="002109D8">
        <w:rPr>
          <w:rFonts w:cs="Times New Roman"/>
          <w:bCs/>
          <w:sz w:val="24"/>
          <w:szCs w:val="24"/>
        </w:rPr>
        <w:t>й</w:t>
      </w:r>
      <w:r w:rsidRPr="002109D8">
        <w:rPr>
          <w:rFonts w:cs="Times New Roman"/>
          <w:bCs/>
          <w:sz w:val="24"/>
          <w:szCs w:val="24"/>
        </w:rPr>
        <w:t xml:space="preserve"> молодежи всех регион</w:t>
      </w:r>
      <w:r w:rsidR="00142976" w:rsidRPr="002109D8">
        <w:rPr>
          <w:rFonts w:cs="Times New Roman"/>
          <w:bCs/>
          <w:sz w:val="24"/>
          <w:szCs w:val="24"/>
        </w:rPr>
        <w:t>ов</w:t>
      </w:r>
      <w:r w:rsidRPr="002109D8">
        <w:rPr>
          <w:rFonts w:cs="Times New Roman"/>
          <w:bCs/>
          <w:sz w:val="24"/>
          <w:szCs w:val="24"/>
        </w:rPr>
        <w:t xml:space="preserve"> России</w:t>
      </w:r>
      <w:r w:rsidR="00F937B7" w:rsidRPr="002109D8">
        <w:rPr>
          <w:rFonts w:cs="Times New Roman"/>
          <w:bCs/>
          <w:sz w:val="24"/>
          <w:szCs w:val="24"/>
        </w:rPr>
        <w:t>, имеющие начальный</w:t>
      </w:r>
      <w:r w:rsidR="002109D8">
        <w:rPr>
          <w:rFonts w:cs="Times New Roman"/>
          <w:bCs/>
          <w:sz w:val="24"/>
          <w:szCs w:val="24"/>
        </w:rPr>
        <w:t xml:space="preserve">, </w:t>
      </w:r>
      <w:r w:rsidR="00F937B7" w:rsidRPr="002109D8">
        <w:rPr>
          <w:rFonts w:cs="Times New Roman"/>
          <w:bCs/>
          <w:sz w:val="24"/>
          <w:szCs w:val="24"/>
        </w:rPr>
        <w:t xml:space="preserve">базовый (школьный) </w:t>
      </w:r>
      <w:r w:rsidR="002109D8">
        <w:rPr>
          <w:rFonts w:cs="Times New Roman"/>
          <w:bCs/>
          <w:sz w:val="24"/>
          <w:szCs w:val="24"/>
        </w:rPr>
        <w:t xml:space="preserve">или продвинутый </w:t>
      </w:r>
      <w:r w:rsidR="00F937B7" w:rsidRPr="002109D8">
        <w:rPr>
          <w:rFonts w:cs="Times New Roman"/>
          <w:bCs/>
          <w:sz w:val="24"/>
          <w:szCs w:val="24"/>
        </w:rPr>
        <w:t>уровень подготовки</w:t>
      </w:r>
      <w:r w:rsidR="00E43CF2">
        <w:rPr>
          <w:rFonts w:cs="Times New Roman"/>
          <w:bCs/>
          <w:sz w:val="24"/>
          <w:szCs w:val="24"/>
        </w:rPr>
        <w:t xml:space="preserve"> по учебным предметам «Геометрия», «Черчение», «Технология», «Информатика», «Изобразительное искусство»</w:t>
      </w:r>
      <w:r w:rsidR="00473AF9">
        <w:rPr>
          <w:rFonts w:cs="Times New Roman"/>
          <w:bCs/>
          <w:sz w:val="24"/>
          <w:szCs w:val="24"/>
        </w:rPr>
        <w:t>, «Физика», «ОБЖ»</w:t>
      </w:r>
      <w:r w:rsidR="00E43CF2">
        <w:rPr>
          <w:rFonts w:cs="Times New Roman"/>
          <w:bCs/>
          <w:sz w:val="24"/>
          <w:szCs w:val="24"/>
        </w:rPr>
        <w:t>.</w:t>
      </w:r>
      <w:r w:rsidR="00473AF9">
        <w:rPr>
          <w:rFonts w:cs="Times New Roman"/>
          <w:bCs/>
          <w:sz w:val="24"/>
          <w:szCs w:val="24"/>
        </w:rPr>
        <w:t xml:space="preserve"> К участию в Турнире также приглашаются</w:t>
      </w:r>
      <w:r w:rsidR="00F872CB" w:rsidRPr="002109D8">
        <w:rPr>
          <w:rFonts w:cs="Times New Roman"/>
          <w:bCs/>
          <w:sz w:val="24"/>
          <w:szCs w:val="24"/>
        </w:rPr>
        <w:t xml:space="preserve"> кадеты и курсанты образовательных учреждений системы МЧС</w:t>
      </w:r>
      <w:r w:rsidR="00473AF9">
        <w:rPr>
          <w:rFonts w:cs="Times New Roman"/>
          <w:bCs/>
          <w:sz w:val="24"/>
          <w:szCs w:val="24"/>
        </w:rPr>
        <w:t xml:space="preserve"> и Министерства обороны</w:t>
      </w:r>
      <w:r w:rsidR="00581DE2" w:rsidRPr="002109D8">
        <w:rPr>
          <w:rFonts w:cs="Times New Roman"/>
          <w:bCs/>
          <w:sz w:val="24"/>
          <w:szCs w:val="24"/>
        </w:rPr>
        <w:t xml:space="preserve"> России</w:t>
      </w:r>
      <w:r w:rsidR="00473AF9">
        <w:rPr>
          <w:rFonts w:cs="Times New Roman"/>
          <w:bCs/>
          <w:sz w:val="24"/>
          <w:szCs w:val="24"/>
        </w:rPr>
        <w:t>.</w:t>
      </w:r>
      <w:r w:rsidR="001D29B7" w:rsidRPr="001D29B7">
        <w:rPr>
          <w:rFonts w:cs="Times New Roman"/>
          <w:bCs/>
          <w:sz w:val="24"/>
          <w:szCs w:val="24"/>
        </w:rPr>
        <w:t xml:space="preserve"> </w:t>
      </w:r>
    </w:p>
    <w:p w14:paraId="4637F685" w14:textId="44E60163" w:rsidR="001D29B7" w:rsidRDefault="001D29B7" w:rsidP="001D29B7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 w:rsidRPr="001D29B7">
        <w:rPr>
          <w:rFonts w:cs="Times New Roman"/>
          <w:bCs/>
          <w:sz w:val="24"/>
          <w:szCs w:val="24"/>
        </w:rPr>
        <w:t>Соревнования командные.</w:t>
      </w:r>
      <w:r w:rsidR="00473AF9">
        <w:rPr>
          <w:rFonts w:cs="Times New Roman"/>
          <w:bCs/>
          <w:sz w:val="24"/>
          <w:szCs w:val="24"/>
        </w:rPr>
        <w:t xml:space="preserve"> Команда формируется в учебном заведении на добровольной основе. </w:t>
      </w:r>
      <w:r w:rsidRPr="001D29B7">
        <w:rPr>
          <w:rFonts w:cs="Times New Roman"/>
          <w:bCs/>
          <w:sz w:val="24"/>
          <w:szCs w:val="24"/>
        </w:rPr>
        <w:t>Число членов команды от 2-х до 15-ти человек зависи</w:t>
      </w:r>
      <w:r w:rsidR="00473AF9">
        <w:rPr>
          <w:rFonts w:cs="Times New Roman"/>
          <w:bCs/>
          <w:sz w:val="24"/>
          <w:szCs w:val="24"/>
        </w:rPr>
        <w:t>т</w:t>
      </w:r>
      <w:r w:rsidRPr="001D29B7">
        <w:rPr>
          <w:rFonts w:cs="Times New Roman"/>
          <w:bCs/>
          <w:sz w:val="24"/>
          <w:szCs w:val="24"/>
        </w:rPr>
        <w:t xml:space="preserve"> от количества выбранных номинаций, чтобы за каждую номинацию отвечали 1 – 2, по ряду номинаций 3 человека. Допустимо индивидуальное участие при наличии совершеннолетнего наставника. </w:t>
      </w:r>
    </w:p>
    <w:p w14:paraId="30187171" w14:textId="5FC5B222" w:rsidR="001D29B7" w:rsidRPr="00C65F8B" w:rsidRDefault="001D29B7" w:rsidP="00467D15">
      <w:pPr>
        <w:pStyle w:val="a4"/>
        <w:numPr>
          <w:ilvl w:val="1"/>
          <w:numId w:val="38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На </w:t>
      </w:r>
      <w:r w:rsidRPr="001D29B7">
        <w:rPr>
          <w:rFonts w:cs="Times New Roman"/>
          <w:bCs/>
          <w:sz w:val="24"/>
          <w:szCs w:val="24"/>
        </w:rPr>
        <w:t>ТУРНИР</w:t>
      </w:r>
      <w:r>
        <w:rPr>
          <w:rFonts w:cs="Times New Roman"/>
          <w:bCs/>
          <w:sz w:val="24"/>
          <w:szCs w:val="24"/>
        </w:rPr>
        <w:t>Е</w:t>
      </w:r>
      <w:r w:rsidRPr="001D29B7">
        <w:rPr>
          <w:rFonts w:cs="Times New Roman"/>
          <w:bCs/>
          <w:sz w:val="24"/>
          <w:szCs w:val="24"/>
        </w:rPr>
        <w:t xml:space="preserve"> предусм</w:t>
      </w:r>
      <w:r w:rsidR="00467D15">
        <w:rPr>
          <w:rFonts w:cs="Times New Roman"/>
          <w:bCs/>
          <w:sz w:val="24"/>
          <w:szCs w:val="24"/>
        </w:rPr>
        <w:t>о</w:t>
      </w:r>
      <w:r w:rsidRPr="001D29B7">
        <w:rPr>
          <w:rFonts w:cs="Times New Roman"/>
          <w:bCs/>
          <w:sz w:val="24"/>
          <w:szCs w:val="24"/>
        </w:rPr>
        <w:t>тр</w:t>
      </w:r>
      <w:r>
        <w:rPr>
          <w:rFonts w:cs="Times New Roman"/>
          <w:bCs/>
          <w:sz w:val="24"/>
          <w:szCs w:val="24"/>
        </w:rPr>
        <w:t>ено</w:t>
      </w:r>
      <w:r w:rsidRPr="001D29B7">
        <w:rPr>
          <w:rFonts w:cs="Times New Roman"/>
          <w:bCs/>
          <w:sz w:val="24"/>
          <w:szCs w:val="24"/>
        </w:rPr>
        <w:t xml:space="preserve"> личное первенство в номинациях и суммарный командный зачет. Команда-победитель ТУРНИРА    определяется по сумме результатов </w:t>
      </w:r>
      <w:r w:rsidR="00467D15">
        <w:rPr>
          <w:rFonts w:cs="Times New Roman"/>
          <w:bCs/>
          <w:sz w:val="24"/>
          <w:szCs w:val="24"/>
        </w:rPr>
        <w:t xml:space="preserve">её членов </w:t>
      </w:r>
      <w:r w:rsidRPr="001D29B7">
        <w:rPr>
          <w:rFonts w:cs="Times New Roman"/>
          <w:bCs/>
          <w:sz w:val="24"/>
          <w:szCs w:val="24"/>
        </w:rPr>
        <w:t xml:space="preserve">по </w:t>
      </w:r>
      <w:r w:rsidRPr="00C65F8B">
        <w:rPr>
          <w:rFonts w:cs="Times New Roman"/>
          <w:bCs/>
          <w:sz w:val="24"/>
          <w:szCs w:val="24"/>
        </w:rPr>
        <w:t>всем номинациям.</w:t>
      </w:r>
    </w:p>
    <w:p w14:paraId="5F4DF54B" w14:textId="1468AAA7" w:rsidR="00EB3BED" w:rsidRPr="00EB3BED" w:rsidRDefault="00494256" w:rsidP="00A8486C">
      <w:pPr>
        <w:pStyle w:val="a4"/>
        <w:numPr>
          <w:ilvl w:val="1"/>
          <w:numId w:val="38"/>
        </w:numPr>
        <w:jc w:val="both"/>
        <w:rPr>
          <w:rStyle w:val="a3"/>
          <w:rFonts w:cs="Times New Roman"/>
          <w:bCs/>
          <w:color w:val="0070C0"/>
          <w:sz w:val="24"/>
          <w:szCs w:val="24"/>
          <w:u w:val="none"/>
        </w:rPr>
      </w:pPr>
      <w:r w:rsidRPr="00C65F8B">
        <w:rPr>
          <w:rFonts w:cs="Times New Roman"/>
          <w:bCs/>
          <w:sz w:val="24"/>
          <w:szCs w:val="24"/>
        </w:rPr>
        <w:t>Ссылка на</w:t>
      </w:r>
      <w:r w:rsidR="003E5074">
        <w:rPr>
          <w:rFonts w:cs="Times New Roman"/>
          <w:bCs/>
          <w:sz w:val="24"/>
          <w:szCs w:val="24"/>
        </w:rPr>
        <w:t xml:space="preserve"> ТУРНИР на</w:t>
      </w:r>
      <w:r w:rsidRPr="00C65F8B">
        <w:rPr>
          <w:rFonts w:cs="Times New Roman"/>
          <w:bCs/>
          <w:sz w:val="24"/>
          <w:szCs w:val="24"/>
        </w:rPr>
        <w:t xml:space="preserve"> с</w:t>
      </w:r>
      <w:r w:rsidR="0074320A" w:rsidRPr="00C65F8B">
        <w:rPr>
          <w:rFonts w:cs="Times New Roman"/>
          <w:bCs/>
          <w:sz w:val="24"/>
          <w:szCs w:val="24"/>
        </w:rPr>
        <w:t>айт</w:t>
      </w:r>
      <w:r w:rsidR="003E5074">
        <w:rPr>
          <w:rFonts w:cs="Times New Roman"/>
          <w:bCs/>
          <w:sz w:val="24"/>
          <w:szCs w:val="24"/>
        </w:rPr>
        <w:t>е</w:t>
      </w:r>
      <w:r w:rsidRPr="00C65F8B">
        <w:rPr>
          <w:rFonts w:cs="Times New Roman"/>
          <w:bCs/>
          <w:sz w:val="24"/>
          <w:szCs w:val="24"/>
        </w:rPr>
        <w:t xml:space="preserve"> </w:t>
      </w:r>
      <w:r w:rsidRPr="00EB3BED">
        <w:rPr>
          <w:rFonts w:cs="Times New Roman"/>
          <w:bCs/>
          <w:sz w:val="24"/>
          <w:szCs w:val="24"/>
        </w:rPr>
        <w:t>СМИР</w:t>
      </w:r>
      <w:r w:rsidR="0074320A" w:rsidRPr="00EB3BED">
        <w:rPr>
          <w:rFonts w:cs="Times New Roman"/>
          <w:bCs/>
          <w:sz w:val="24"/>
          <w:szCs w:val="24"/>
        </w:rPr>
        <w:t>:</w:t>
      </w:r>
      <w:r w:rsidR="00E977BC" w:rsidRPr="00C65F8B">
        <w:rPr>
          <w:rFonts w:cs="Times New Roman"/>
          <w:bCs/>
          <w:color w:val="7030A0"/>
          <w:sz w:val="24"/>
          <w:szCs w:val="24"/>
        </w:rPr>
        <w:t xml:space="preserve"> </w:t>
      </w:r>
      <w:hyperlink r:id="rId12" w:tgtFrame="_blank" w:history="1">
        <w:r w:rsidR="00741235" w:rsidRPr="00D80AF5">
          <w:rPr>
            <w:rStyle w:val="a3"/>
            <w:rFonts w:cs="Times New Roman"/>
            <w:bCs/>
            <w:color w:val="0070C0"/>
            <w:sz w:val="24"/>
            <w:szCs w:val="24"/>
          </w:rPr>
          <w:t>https://техноспецназ.рф/gg/</w:t>
        </w:r>
      </w:hyperlink>
    </w:p>
    <w:p w14:paraId="1BAE09C0" w14:textId="11BB1072" w:rsidR="00741235" w:rsidRPr="00E977BC" w:rsidRDefault="00E977BC" w:rsidP="00FE4A4C">
      <w:pPr>
        <w:pStyle w:val="a4"/>
        <w:jc w:val="both"/>
        <w:rPr>
          <w:rFonts w:cs="Times New Roman"/>
          <w:bCs/>
          <w:color w:val="0070C0"/>
          <w:sz w:val="24"/>
          <w:szCs w:val="24"/>
        </w:rPr>
      </w:pPr>
      <w:r w:rsidRPr="00E977BC">
        <w:rPr>
          <w:rStyle w:val="a3"/>
          <w:rFonts w:cs="Times New Roman"/>
          <w:bCs/>
          <w:color w:val="auto"/>
          <w:sz w:val="24"/>
          <w:szCs w:val="24"/>
          <w:u w:val="none"/>
        </w:rPr>
        <w:t>Ссылка на</w:t>
      </w:r>
      <w:r w:rsidR="003E5074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 ТУРНИР на </w:t>
      </w:r>
      <w:r w:rsidRPr="00E977BC">
        <w:rPr>
          <w:rStyle w:val="a3"/>
          <w:rFonts w:cs="Times New Roman"/>
          <w:bCs/>
          <w:color w:val="auto"/>
          <w:sz w:val="24"/>
          <w:szCs w:val="24"/>
          <w:u w:val="none"/>
          <w:lang w:val="en-US"/>
        </w:rPr>
        <w:t>VK</w:t>
      </w:r>
      <w:r w:rsidRPr="00E977BC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: </w:t>
      </w:r>
      <w:hyperlink r:id="rId13" w:tgtFrame="_blank" w:history="1">
        <w:r w:rsidRPr="00E977BC">
          <w:rPr>
            <w:rStyle w:val="a3"/>
            <w:rFonts w:cs="Times New Roman"/>
            <w:color w:val="0070C0"/>
            <w:sz w:val="24"/>
            <w:szCs w:val="24"/>
          </w:rPr>
          <w:t>https://vk.com/geometrografia</w:t>
        </w:r>
      </w:hyperlink>
    </w:p>
    <w:p w14:paraId="324B9891" w14:textId="731E1E37" w:rsidR="0074320A" w:rsidRPr="00494256" w:rsidRDefault="00494256" w:rsidP="00F234BB">
      <w:pPr>
        <w:pStyle w:val="a4"/>
        <w:jc w:val="both"/>
        <w:rPr>
          <w:rFonts w:cs="Times New Roman"/>
          <w:bCs/>
          <w:sz w:val="24"/>
          <w:szCs w:val="24"/>
        </w:rPr>
      </w:pPr>
      <w:r w:rsidRPr="00E977BC">
        <w:rPr>
          <w:rFonts w:cs="Times New Roman"/>
          <w:bCs/>
          <w:sz w:val="24"/>
          <w:szCs w:val="24"/>
        </w:rPr>
        <w:t xml:space="preserve">Ссылка </w:t>
      </w:r>
      <w:r w:rsidR="00B82147" w:rsidRPr="00E977BC">
        <w:rPr>
          <w:rFonts w:cs="Times New Roman"/>
          <w:bCs/>
          <w:sz w:val="24"/>
          <w:szCs w:val="24"/>
        </w:rPr>
        <w:t xml:space="preserve">на </w:t>
      </w:r>
      <w:r w:rsidRPr="00E977BC">
        <w:rPr>
          <w:rFonts w:cs="Times New Roman"/>
          <w:bCs/>
          <w:sz w:val="24"/>
          <w:szCs w:val="24"/>
        </w:rPr>
        <w:t xml:space="preserve">страницу </w:t>
      </w:r>
      <w:r w:rsidR="003E5074">
        <w:rPr>
          <w:rFonts w:cs="Times New Roman"/>
          <w:bCs/>
          <w:sz w:val="24"/>
          <w:szCs w:val="24"/>
        </w:rPr>
        <w:t xml:space="preserve">«Олимпиада по инженерной графике» на портале электронного образования ФГБВОУ «Академия гражданской защиты МЧС России»  </w:t>
      </w:r>
      <w:hyperlink r:id="rId14" w:history="1">
        <w:r w:rsidR="003E5074" w:rsidRPr="00B2271E">
          <w:rPr>
            <w:rStyle w:val="a3"/>
            <w:rFonts w:cs="Times New Roman"/>
            <w:bCs/>
            <w:sz w:val="24"/>
            <w:szCs w:val="24"/>
          </w:rPr>
          <w:t>https://edu.amchs.ru/</w:t>
        </w:r>
      </w:hyperlink>
      <w:r w:rsidR="003E5074" w:rsidRPr="003E5074">
        <w:rPr>
          <w:rFonts w:cs="Times New Roman"/>
          <w:bCs/>
          <w:sz w:val="24"/>
          <w:szCs w:val="24"/>
        </w:rPr>
        <w:t xml:space="preserve"> </w:t>
      </w:r>
      <w:r w:rsidR="00B82147" w:rsidRPr="00494256">
        <w:rPr>
          <w:rFonts w:cs="Times New Roman"/>
          <w:bCs/>
          <w:sz w:val="24"/>
          <w:szCs w:val="24"/>
        </w:rPr>
        <w:t xml:space="preserve">будет высылаться </w:t>
      </w:r>
      <w:r w:rsidR="003E5074">
        <w:rPr>
          <w:rFonts w:cs="Times New Roman"/>
          <w:bCs/>
          <w:sz w:val="24"/>
          <w:szCs w:val="24"/>
        </w:rPr>
        <w:t xml:space="preserve">наставникам и кураторам </w:t>
      </w:r>
      <w:r w:rsidR="00C65F8B">
        <w:rPr>
          <w:rFonts w:cs="Times New Roman"/>
          <w:bCs/>
          <w:sz w:val="24"/>
          <w:szCs w:val="24"/>
        </w:rPr>
        <w:t>команд-</w:t>
      </w:r>
      <w:r w:rsidR="00B82147" w:rsidRPr="00494256">
        <w:rPr>
          <w:rFonts w:cs="Times New Roman"/>
          <w:bCs/>
          <w:sz w:val="24"/>
          <w:szCs w:val="24"/>
        </w:rPr>
        <w:t xml:space="preserve">участникам </w:t>
      </w:r>
      <w:r w:rsidR="00E977BC">
        <w:rPr>
          <w:rFonts w:cs="Times New Roman"/>
          <w:bCs/>
          <w:sz w:val="24"/>
          <w:szCs w:val="24"/>
        </w:rPr>
        <w:t>Олимпиады по инженерной графике</w:t>
      </w:r>
      <w:r w:rsidR="003E5074">
        <w:rPr>
          <w:rFonts w:cs="Times New Roman"/>
          <w:bCs/>
          <w:sz w:val="24"/>
          <w:szCs w:val="24"/>
        </w:rPr>
        <w:t xml:space="preserve"> отдельно</w:t>
      </w:r>
      <w:r w:rsidR="00B82147" w:rsidRPr="00494256">
        <w:rPr>
          <w:rFonts w:cs="Times New Roman"/>
          <w:bCs/>
          <w:sz w:val="24"/>
          <w:szCs w:val="24"/>
        </w:rPr>
        <w:t>.</w:t>
      </w:r>
    </w:p>
    <w:p w14:paraId="345D4997" w14:textId="23C11570" w:rsidR="00604897" w:rsidRPr="007A647B" w:rsidRDefault="00B82ADF" w:rsidP="00B82AD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</w:t>
      </w:r>
      <w:r w:rsidR="00D12087" w:rsidRPr="007A647B">
        <w:rPr>
          <w:rFonts w:cs="Times New Roman"/>
          <w:b/>
          <w:bCs/>
          <w:sz w:val="24"/>
          <w:szCs w:val="24"/>
        </w:rPr>
        <w:t>.</w:t>
      </w:r>
      <w:r w:rsidR="00604897" w:rsidRPr="007A647B">
        <w:rPr>
          <w:rFonts w:cs="Times New Roman"/>
          <w:b/>
          <w:bCs/>
          <w:sz w:val="24"/>
          <w:szCs w:val="24"/>
        </w:rPr>
        <w:t xml:space="preserve"> Цели и задачи </w:t>
      </w:r>
      <w:r w:rsidR="000F54DD">
        <w:rPr>
          <w:rFonts w:cs="Times New Roman"/>
          <w:b/>
          <w:bCs/>
          <w:sz w:val="24"/>
          <w:szCs w:val="24"/>
        </w:rPr>
        <w:t>ТУРНИРА</w:t>
      </w:r>
    </w:p>
    <w:p w14:paraId="6EA89A19" w14:textId="379670A8" w:rsidR="006D2011" w:rsidRDefault="003C1FDE" w:rsidP="003C1FDE">
      <w:pPr>
        <w:jc w:val="both"/>
        <w:rPr>
          <w:rFonts w:cs="Times New Roman"/>
          <w:b/>
          <w:bCs/>
          <w:sz w:val="24"/>
          <w:szCs w:val="24"/>
        </w:rPr>
      </w:pPr>
      <w:r w:rsidRPr="007A647B">
        <w:rPr>
          <w:rFonts w:cs="Times New Roman"/>
          <w:b/>
          <w:bCs/>
          <w:sz w:val="24"/>
          <w:szCs w:val="24"/>
        </w:rPr>
        <w:t>Цел</w:t>
      </w:r>
      <w:r w:rsidR="008627C9" w:rsidRPr="007A647B">
        <w:rPr>
          <w:rFonts w:cs="Times New Roman"/>
          <w:b/>
          <w:bCs/>
          <w:sz w:val="24"/>
          <w:szCs w:val="24"/>
        </w:rPr>
        <w:t>ь</w:t>
      </w:r>
      <w:r w:rsidR="00BD6F24" w:rsidRPr="007A647B">
        <w:rPr>
          <w:rFonts w:cs="Times New Roman"/>
          <w:b/>
          <w:bCs/>
          <w:sz w:val="24"/>
          <w:szCs w:val="24"/>
        </w:rPr>
        <w:t>:</w:t>
      </w:r>
      <w:r w:rsidRPr="007A647B">
        <w:rPr>
          <w:rFonts w:cs="Times New Roman"/>
          <w:b/>
          <w:bCs/>
          <w:sz w:val="24"/>
          <w:szCs w:val="24"/>
        </w:rPr>
        <w:t xml:space="preserve"> </w:t>
      </w:r>
    </w:p>
    <w:p w14:paraId="38464C88" w14:textId="3D443981" w:rsidR="005D20B8" w:rsidRPr="00B82ADF" w:rsidRDefault="005D20B8" w:rsidP="003C1FDE">
      <w:pPr>
        <w:jc w:val="both"/>
        <w:rPr>
          <w:rFonts w:cs="Times New Roman"/>
          <w:b/>
          <w:bCs/>
          <w:sz w:val="24"/>
          <w:szCs w:val="24"/>
        </w:rPr>
      </w:pPr>
      <w:r w:rsidRPr="007A647B">
        <w:rPr>
          <w:rFonts w:cs="Times New Roman"/>
          <w:bCs/>
          <w:sz w:val="24"/>
          <w:szCs w:val="24"/>
        </w:rPr>
        <w:t xml:space="preserve">Повышение качества ранней инженерно-технической профориентации </w:t>
      </w:r>
      <w:r w:rsidR="00494256">
        <w:rPr>
          <w:rFonts w:cs="Times New Roman"/>
          <w:bCs/>
          <w:sz w:val="24"/>
          <w:szCs w:val="24"/>
        </w:rPr>
        <w:t xml:space="preserve">и </w:t>
      </w:r>
      <w:r w:rsidR="00494256" w:rsidRPr="007A647B">
        <w:rPr>
          <w:rFonts w:cs="Times New Roman"/>
          <w:bCs/>
          <w:sz w:val="24"/>
          <w:szCs w:val="24"/>
        </w:rPr>
        <w:t xml:space="preserve">довузовской подготовки </w:t>
      </w:r>
      <w:r w:rsidRPr="007A647B">
        <w:rPr>
          <w:rFonts w:cs="Times New Roman"/>
          <w:bCs/>
          <w:sz w:val="24"/>
          <w:szCs w:val="24"/>
        </w:rPr>
        <w:t xml:space="preserve">будущих </w:t>
      </w:r>
      <w:r w:rsidR="00AF4CEC">
        <w:rPr>
          <w:rFonts w:cs="Times New Roman"/>
          <w:bCs/>
          <w:sz w:val="24"/>
          <w:szCs w:val="24"/>
        </w:rPr>
        <w:t xml:space="preserve">российских </w:t>
      </w:r>
      <w:r w:rsidRPr="007A647B">
        <w:rPr>
          <w:rFonts w:cs="Times New Roman"/>
          <w:bCs/>
          <w:sz w:val="24"/>
          <w:szCs w:val="24"/>
        </w:rPr>
        <w:t>инженеров</w:t>
      </w:r>
      <w:r w:rsidR="009F44EA">
        <w:rPr>
          <w:rFonts w:cs="Times New Roman"/>
          <w:bCs/>
          <w:sz w:val="24"/>
          <w:szCs w:val="24"/>
        </w:rPr>
        <w:t xml:space="preserve"> </w:t>
      </w:r>
      <w:r w:rsidR="004F6925">
        <w:rPr>
          <w:rFonts w:cs="Times New Roman"/>
          <w:bCs/>
          <w:sz w:val="24"/>
          <w:szCs w:val="24"/>
        </w:rPr>
        <w:t>МЧС России</w:t>
      </w:r>
      <w:r w:rsidR="00494256">
        <w:rPr>
          <w:rFonts w:cs="Times New Roman"/>
          <w:bCs/>
          <w:sz w:val="24"/>
          <w:szCs w:val="24"/>
        </w:rPr>
        <w:t>.</w:t>
      </w:r>
      <w:r w:rsidR="001B1999">
        <w:rPr>
          <w:rFonts w:cs="Times New Roman"/>
          <w:bCs/>
          <w:sz w:val="24"/>
          <w:szCs w:val="24"/>
        </w:rPr>
        <w:t xml:space="preserve"> </w:t>
      </w:r>
    </w:p>
    <w:p w14:paraId="0ACE43D3" w14:textId="4CACEE47" w:rsidR="00904428" w:rsidRDefault="00AB1549" w:rsidP="00904428">
      <w:pPr>
        <w:jc w:val="both"/>
        <w:rPr>
          <w:rFonts w:cs="Times New Roman"/>
          <w:b/>
          <w:bCs/>
          <w:sz w:val="24"/>
          <w:szCs w:val="24"/>
        </w:rPr>
      </w:pPr>
      <w:r w:rsidRPr="007A647B">
        <w:rPr>
          <w:rFonts w:cs="Times New Roman"/>
          <w:b/>
          <w:bCs/>
          <w:sz w:val="24"/>
          <w:szCs w:val="24"/>
        </w:rPr>
        <w:t>З</w:t>
      </w:r>
      <w:r w:rsidR="00604897" w:rsidRPr="007A647B">
        <w:rPr>
          <w:rFonts w:cs="Times New Roman"/>
          <w:b/>
          <w:bCs/>
          <w:sz w:val="24"/>
          <w:szCs w:val="24"/>
        </w:rPr>
        <w:t>адачи:</w:t>
      </w:r>
      <w:r w:rsidR="00904428">
        <w:rPr>
          <w:rFonts w:cs="Times New Roman"/>
          <w:b/>
          <w:bCs/>
          <w:sz w:val="24"/>
          <w:szCs w:val="24"/>
        </w:rPr>
        <w:t xml:space="preserve">  </w:t>
      </w:r>
    </w:p>
    <w:p w14:paraId="356BF0A5" w14:textId="4F6CA48D" w:rsidR="002A2A98" w:rsidRPr="002A2A98" w:rsidRDefault="002A2A98" w:rsidP="002F28FA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</w:t>
      </w:r>
      <w:r w:rsidR="006571DC" w:rsidRPr="002A2A98">
        <w:rPr>
          <w:rFonts w:cs="Times New Roman"/>
          <w:bCs/>
          <w:sz w:val="24"/>
          <w:szCs w:val="24"/>
        </w:rPr>
        <w:t>накомство</w:t>
      </w:r>
      <w:r w:rsidR="00AF4CEC" w:rsidRPr="002A2A98">
        <w:rPr>
          <w:rFonts w:cs="Times New Roman"/>
          <w:bCs/>
          <w:sz w:val="24"/>
          <w:szCs w:val="24"/>
        </w:rPr>
        <w:t xml:space="preserve"> </w:t>
      </w:r>
      <w:r w:rsidR="00494256">
        <w:rPr>
          <w:rFonts w:cs="Times New Roman"/>
          <w:bCs/>
          <w:sz w:val="24"/>
          <w:szCs w:val="24"/>
        </w:rPr>
        <w:t>молодежи</w:t>
      </w:r>
      <w:r w:rsidR="006D2011" w:rsidRPr="002A2A98">
        <w:rPr>
          <w:rFonts w:cs="Times New Roman"/>
          <w:bCs/>
          <w:sz w:val="24"/>
          <w:szCs w:val="24"/>
        </w:rPr>
        <w:t xml:space="preserve"> </w:t>
      </w:r>
      <w:r w:rsidR="00494256">
        <w:rPr>
          <w:rFonts w:cs="Times New Roman"/>
          <w:sz w:val="24"/>
          <w:szCs w:val="24"/>
        </w:rPr>
        <w:t>с Академией гражданской защиты МЧС России и</w:t>
      </w:r>
      <w:r w:rsidR="006571DC" w:rsidRPr="002A2A98">
        <w:rPr>
          <w:rFonts w:cs="Times New Roman"/>
          <w:bCs/>
          <w:sz w:val="24"/>
          <w:szCs w:val="24"/>
        </w:rPr>
        <w:t xml:space="preserve"> инженерно-техническими профессиями </w:t>
      </w:r>
      <w:r w:rsidR="004A1C47" w:rsidRPr="002A2A98">
        <w:rPr>
          <w:rFonts w:cs="Times New Roman"/>
          <w:bCs/>
          <w:sz w:val="24"/>
          <w:szCs w:val="24"/>
        </w:rPr>
        <w:t xml:space="preserve">МЧС </w:t>
      </w:r>
      <w:r w:rsidR="006571DC" w:rsidRPr="002A2A98">
        <w:rPr>
          <w:rFonts w:cs="Times New Roman"/>
          <w:bCs/>
          <w:sz w:val="24"/>
          <w:szCs w:val="24"/>
        </w:rPr>
        <w:t>для осознанного выбора специальности и места работы</w:t>
      </w:r>
      <w:r w:rsidR="00D05E4B" w:rsidRPr="002A2A98">
        <w:rPr>
          <w:rFonts w:cs="Times New Roman"/>
          <w:bCs/>
          <w:sz w:val="24"/>
          <w:szCs w:val="24"/>
        </w:rPr>
        <w:t>;</w:t>
      </w:r>
    </w:p>
    <w:p w14:paraId="1DF001C2" w14:textId="2A28392F" w:rsidR="002A2A98" w:rsidRPr="002A2A98" w:rsidRDefault="00907268" w:rsidP="002F28FA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стимулирование учащихся к </w:t>
      </w:r>
      <w:r w:rsidR="00980276">
        <w:rPr>
          <w:rFonts w:cs="Times New Roman"/>
          <w:bCs/>
          <w:sz w:val="24"/>
          <w:szCs w:val="24"/>
        </w:rPr>
        <w:t>из</w:t>
      </w:r>
      <w:r w:rsidR="00AF4CEC" w:rsidRPr="002A2A98">
        <w:rPr>
          <w:rFonts w:cs="Times New Roman"/>
          <w:bCs/>
          <w:sz w:val="24"/>
          <w:szCs w:val="24"/>
        </w:rPr>
        <w:t>учени</w:t>
      </w:r>
      <w:r>
        <w:rPr>
          <w:rFonts w:cs="Times New Roman"/>
          <w:bCs/>
          <w:sz w:val="24"/>
          <w:szCs w:val="24"/>
        </w:rPr>
        <w:t>ю</w:t>
      </w:r>
      <w:r w:rsidR="002A2A98">
        <w:rPr>
          <w:rFonts w:cs="Times New Roman"/>
          <w:bCs/>
          <w:sz w:val="24"/>
          <w:szCs w:val="24"/>
        </w:rPr>
        <w:t xml:space="preserve"> основ инженерной графики и </w:t>
      </w:r>
      <w:r w:rsidR="005D20B8" w:rsidRPr="002A2A98">
        <w:rPr>
          <w:rFonts w:cs="Times New Roman"/>
          <w:bCs/>
          <w:sz w:val="24"/>
          <w:szCs w:val="24"/>
        </w:rPr>
        <w:t>компьютерного моделирования</w:t>
      </w:r>
      <w:r w:rsidR="002A2A98">
        <w:rPr>
          <w:rFonts w:cs="Times New Roman"/>
          <w:bCs/>
          <w:sz w:val="24"/>
          <w:szCs w:val="24"/>
        </w:rPr>
        <w:t xml:space="preserve">, </w:t>
      </w:r>
      <w:r w:rsidR="002A2A98" w:rsidRPr="002A2A98">
        <w:rPr>
          <w:rFonts w:cs="Times New Roman"/>
          <w:bCs/>
          <w:sz w:val="24"/>
          <w:szCs w:val="24"/>
        </w:rPr>
        <w:t>получен</w:t>
      </w:r>
      <w:r w:rsidR="002A2A98">
        <w:rPr>
          <w:rFonts w:cs="Times New Roman"/>
          <w:bCs/>
          <w:sz w:val="24"/>
          <w:szCs w:val="24"/>
        </w:rPr>
        <w:t>и</w:t>
      </w:r>
      <w:r w:rsidR="00980276">
        <w:rPr>
          <w:rFonts w:cs="Times New Roman"/>
          <w:bCs/>
          <w:sz w:val="24"/>
          <w:szCs w:val="24"/>
        </w:rPr>
        <w:t>е</w:t>
      </w:r>
      <w:r w:rsidR="002A2A98" w:rsidRPr="002A2A98">
        <w:rPr>
          <w:rFonts w:cs="Times New Roman"/>
          <w:bCs/>
          <w:sz w:val="24"/>
          <w:szCs w:val="24"/>
        </w:rPr>
        <w:t xml:space="preserve"> дополнительных графических навыков и знаний, изучение основ конструирования и проектирования и т.д.;</w:t>
      </w:r>
    </w:p>
    <w:p w14:paraId="3E4FB365" w14:textId="07D9E906" w:rsidR="006703AF" w:rsidRPr="007A647B" w:rsidRDefault="00980276" w:rsidP="00904428">
      <w:pPr>
        <w:pStyle w:val="a4"/>
        <w:numPr>
          <w:ilvl w:val="0"/>
          <w:numId w:val="5"/>
        </w:numPr>
        <w:ind w:left="113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р</w:t>
      </w:r>
      <w:r w:rsidR="00ED7024" w:rsidRPr="007A647B">
        <w:rPr>
          <w:rFonts w:cs="Times New Roman"/>
          <w:bCs/>
          <w:sz w:val="24"/>
          <w:szCs w:val="24"/>
        </w:rPr>
        <w:t>аскрытие</w:t>
      </w:r>
      <w:r w:rsidRPr="00980276">
        <w:rPr>
          <w:bCs/>
        </w:rPr>
        <w:t xml:space="preserve"> </w:t>
      </w:r>
      <w:r w:rsidRPr="00980276">
        <w:rPr>
          <w:rFonts w:cs="Times New Roman"/>
          <w:bCs/>
          <w:sz w:val="24"/>
          <w:szCs w:val="24"/>
        </w:rPr>
        <w:t>и развитие инженерно-технических способностей</w:t>
      </w:r>
      <w:r>
        <w:rPr>
          <w:rFonts w:cs="Times New Roman"/>
          <w:bCs/>
          <w:sz w:val="24"/>
          <w:szCs w:val="24"/>
        </w:rPr>
        <w:t xml:space="preserve">, </w:t>
      </w:r>
      <w:r w:rsidR="00ED7024" w:rsidRPr="007A647B">
        <w:rPr>
          <w:rFonts w:cs="Times New Roman"/>
          <w:bCs/>
          <w:sz w:val="24"/>
          <w:szCs w:val="24"/>
        </w:rPr>
        <w:t>интеллектуально-творческого потенциала</w:t>
      </w:r>
      <w:r w:rsidR="001B48D8" w:rsidRPr="007A647B">
        <w:rPr>
          <w:rFonts w:cs="Times New Roman"/>
          <w:bCs/>
          <w:sz w:val="24"/>
          <w:szCs w:val="24"/>
        </w:rPr>
        <w:t xml:space="preserve"> подростков,</w:t>
      </w:r>
      <w:r w:rsidR="00806FD2" w:rsidRPr="007A647B">
        <w:rPr>
          <w:rFonts w:cs="Times New Roman"/>
          <w:bCs/>
          <w:sz w:val="24"/>
          <w:szCs w:val="24"/>
        </w:rPr>
        <w:t xml:space="preserve"> </w:t>
      </w:r>
      <w:r w:rsidR="006D2011">
        <w:rPr>
          <w:rFonts w:cs="Times New Roman"/>
          <w:bCs/>
          <w:sz w:val="24"/>
          <w:szCs w:val="24"/>
        </w:rPr>
        <w:t>интересующихся техникой</w:t>
      </w:r>
      <w:r w:rsidR="00080E75" w:rsidRPr="007A647B">
        <w:rPr>
          <w:rFonts w:cs="Times New Roman"/>
          <w:bCs/>
          <w:sz w:val="24"/>
          <w:szCs w:val="24"/>
        </w:rPr>
        <w:t>.</w:t>
      </w:r>
      <w:r w:rsidR="006703AF" w:rsidRPr="007A647B">
        <w:rPr>
          <w:rFonts w:cs="Times New Roman"/>
          <w:bCs/>
          <w:sz w:val="24"/>
          <w:szCs w:val="24"/>
        </w:rPr>
        <w:t xml:space="preserve"> </w:t>
      </w:r>
    </w:p>
    <w:p w14:paraId="4044D686" w14:textId="2AB98332" w:rsidR="008627C9" w:rsidRDefault="008627C9" w:rsidP="00904428">
      <w:pPr>
        <w:pStyle w:val="a4"/>
        <w:ind w:left="1134"/>
        <w:rPr>
          <w:rFonts w:cs="Times New Roman"/>
          <w:b/>
          <w:bCs/>
          <w:sz w:val="24"/>
          <w:szCs w:val="24"/>
        </w:rPr>
      </w:pPr>
    </w:p>
    <w:p w14:paraId="74BD63E1" w14:textId="0E50F887" w:rsidR="00792E59" w:rsidRPr="00854656" w:rsidRDefault="000C645A" w:rsidP="000C645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</w:t>
      </w:r>
      <w:r w:rsidRPr="00854656">
        <w:rPr>
          <w:rFonts w:cs="Times New Roman"/>
          <w:b/>
          <w:bCs/>
          <w:sz w:val="24"/>
          <w:szCs w:val="24"/>
        </w:rPr>
        <w:t>Н</w:t>
      </w:r>
      <w:r w:rsidR="00792E59" w:rsidRPr="00854656">
        <w:rPr>
          <w:rFonts w:cs="Times New Roman"/>
          <w:b/>
          <w:sz w:val="24"/>
          <w:szCs w:val="24"/>
        </w:rPr>
        <w:t>оминации</w:t>
      </w:r>
      <w:r w:rsidR="000F54DD" w:rsidRPr="00854656">
        <w:rPr>
          <w:rFonts w:cs="Times New Roman"/>
          <w:b/>
          <w:sz w:val="24"/>
          <w:szCs w:val="24"/>
        </w:rPr>
        <w:t xml:space="preserve"> Т</w:t>
      </w:r>
      <w:r w:rsidR="00AD63AD" w:rsidRPr="00854656">
        <w:rPr>
          <w:rFonts w:cs="Times New Roman"/>
          <w:b/>
          <w:sz w:val="24"/>
          <w:szCs w:val="24"/>
        </w:rPr>
        <w:t>У</w:t>
      </w:r>
      <w:r w:rsidR="000F54DD" w:rsidRPr="00854656">
        <w:rPr>
          <w:rFonts w:cs="Times New Roman"/>
          <w:b/>
          <w:sz w:val="24"/>
          <w:szCs w:val="24"/>
        </w:rPr>
        <w:t>РНИРА</w:t>
      </w:r>
    </w:p>
    <w:p w14:paraId="021AEDFE" w14:textId="5E28EC8F" w:rsidR="00D32AF4" w:rsidRPr="00D32AF4" w:rsidRDefault="00907268" w:rsidP="00D32AF4">
      <w:pPr>
        <w:pStyle w:val="a4"/>
        <w:jc w:val="center"/>
        <w:rPr>
          <w:rFonts w:cs="Times New Roman"/>
          <w:sz w:val="24"/>
          <w:szCs w:val="24"/>
        </w:rPr>
      </w:pPr>
      <w:bookmarkStart w:id="7" w:name="_Hlk68533258"/>
      <w:bookmarkStart w:id="8" w:name="_Hlk93700438"/>
      <w:bookmarkStart w:id="9" w:name="_Hlk96327629"/>
      <w:bookmarkStart w:id="10" w:name="_Hlk95495149"/>
      <w:r w:rsidRPr="00D32AF4">
        <w:rPr>
          <w:rFonts w:cs="Times New Roman"/>
          <w:sz w:val="24"/>
          <w:szCs w:val="24"/>
        </w:rPr>
        <w:t xml:space="preserve">Часть </w:t>
      </w:r>
      <w:r w:rsidRPr="00D32AF4">
        <w:rPr>
          <w:rFonts w:cs="Times New Roman"/>
          <w:sz w:val="24"/>
          <w:szCs w:val="24"/>
          <w:lang w:val="en-US"/>
        </w:rPr>
        <w:t>I</w:t>
      </w:r>
      <w:r w:rsidRPr="00D32AF4">
        <w:rPr>
          <w:rFonts w:cs="Times New Roman"/>
          <w:sz w:val="24"/>
          <w:szCs w:val="24"/>
        </w:rPr>
        <w:t>.</w:t>
      </w:r>
    </w:p>
    <w:p w14:paraId="2A12FB0B" w14:textId="3D5048CC" w:rsidR="00741235" w:rsidRPr="00E37AA6" w:rsidRDefault="00D32AF4" w:rsidP="00D32AF4">
      <w:pPr>
        <w:pStyle w:val="a4"/>
        <w:rPr>
          <w:rFonts w:cs="Times New Roman"/>
          <w:b/>
          <w:bCs/>
          <w:sz w:val="24"/>
          <w:szCs w:val="24"/>
        </w:rPr>
      </w:pPr>
      <w:r w:rsidRPr="00E37AA6">
        <w:rPr>
          <w:rFonts w:cs="Times New Roman"/>
          <w:b/>
          <w:bCs/>
          <w:sz w:val="24"/>
          <w:szCs w:val="24"/>
        </w:rPr>
        <w:t xml:space="preserve">ОЛИМПИАДА ПО ИНЖЕНЕРНОЙ ГРАФИКЕ </w:t>
      </w:r>
      <w:r w:rsidR="00907268" w:rsidRPr="00E37AA6">
        <w:rPr>
          <w:rFonts w:cs="Times New Roman"/>
          <w:b/>
          <w:bCs/>
          <w:sz w:val="24"/>
          <w:szCs w:val="24"/>
        </w:rPr>
        <w:t>А</w:t>
      </w:r>
      <w:r w:rsidRPr="00E37AA6">
        <w:rPr>
          <w:rFonts w:cs="Times New Roman"/>
          <w:b/>
          <w:bCs/>
          <w:sz w:val="24"/>
          <w:szCs w:val="24"/>
        </w:rPr>
        <w:t>Г</w:t>
      </w:r>
      <w:r w:rsidR="00907268" w:rsidRPr="00E37AA6">
        <w:rPr>
          <w:rFonts w:cs="Times New Roman"/>
          <w:b/>
          <w:bCs/>
          <w:sz w:val="24"/>
          <w:szCs w:val="24"/>
        </w:rPr>
        <w:t>З МЧС России</w:t>
      </w:r>
    </w:p>
    <w:p w14:paraId="3E9A67C1" w14:textId="1007C471" w:rsidR="00907268" w:rsidRPr="00E37AA6" w:rsidRDefault="00907268" w:rsidP="00D32AF4">
      <w:pPr>
        <w:pStyle w:val="a4"/>
        <w:rPr>
          <w:rFonts w:cs="Times New Roman"/>
          <w:sz w:val="24"/>
          <w:szCs w:val="24"/>
        </w:rPr>
      </w:pPr>
      <w:r w:rsidRPr="00E37AA6">
        <w:rPr>
          <w:rFonts w:cs="Times New Roman"/>
          <w:sz w:val="24"/>
          <w:szCs w:val="24"/>
        </w:rPr>
        <w:t>3</w:t>
      </w:r>
      <w:r w:rsidRPr="00E37AA6">
        <w:rPr>
          <w:rFonts w:cs="Times New Roman"/>
          <w:sz w:val="24"/>
          <w:szCs w:val="24"/>
          <w:lang w:val="en-US"/>
        </w:rPr>
        <w:t>D</w:t>
      </w:r>
      <w:r w:rsidRPr="00E37AA6">
        <w:rPr>
          <w:rFonts w:cs="Times New Roman"/>
          <w:sz w:val="24"/>
          <w:szCs w:val="24"/>
        </w:rPr>
        <w:t>-</w:t>
      </w:r>
      <w:r w:rsidR="00DC5CF3" w:rsidRPr="00E37AA6">
        <w:rPr>
          <w:rFonts w:cs="Times New Roman"/>
          <w:sz w:val="24"/>
          <w:szCs w:val="24"/>
        </w:rPr>
        <w:t>МОДЕЛИ</w:t>
      </w:r>
      <w:r w:rsidR="00567E0B" w:rsidRPr="00E37AA6">
        <w:rPr>
          <w:rFonts w:cs="Times New Roman"/>
          <w:sz w:val="24"/>
          <w:szCs w:val="24"/>
        </w:rPr>
        <w:t xml:space="preserve"> и </w:t>
      </w:r>
      <w:r w:rsidR="00DC5CF3" w:rsidRPr="00E37AA6">
        <w:rPr>
          <w:rFonts w:cs="Times New Roman"/>
          <w:sz w:val="24"/>
          <w:szCs w:val="24"/>
        </w:rPr>
        <w:t>ЧЕРТЕЖИ</w:t>
      </w:r>
      <w:bookmarkStart w:id="11" w:name="_Hlk93917383"/>
      <w:r w:rsidR="00567E0B" w:rsidRPr="00E37AA6">
        <w:rPr>
          <w:rFonts w:cs="Times New Roman"/>
          <w:sz w:val="24"/>
          <w:szCs w:val="24"/>
        </w:rPr>
        <w:t xml:space="preserve"> аварийно-спасательного инструмента</w:t>
      </w:r>
    </w:p>
    <w:p w14:paraId="2271FA54" w14:textId="77777777" w:rsidR="003D457A" w:rsidRPr="00854656" w:rsidRDefault="003D457A" w:rsidP="00907268">
      <w:pPr>
        <w:pStyle w:val="a4"/>
        <w:rPr>
          <w:rFonts w:cs="Times New Roman"/>
          <w:b/>
          <w:bCs/>
          <w:sz w:val="24"/>
          <w:szCs w:val="24"/>
        </w:rPr>
      </w:pPr>
    </w:p>
    <w:p w14:paraId="61E84A25" w14:textId="77777777" w:rsidR="00D32AF4" w:rsidRPr="00452CF4" w:rsidRDefault="00907268" w:rsidP="00D32AF4">
      <w:pPr>
        <w:pStyle w:val="a4"/>
        <w:jc w:val="center"/>
        <w:rPr>
          <w:rFonts w:cs="Times New Roman"/>
          <w:sz w:val="24"/>
          <w:szCs w:val="24"/>
        </w:rPr>
      </w:pPr>
      <w:r w:rsidRPr="00452CF4">
        <w:rPr>
          <w:rFonts w:cs="Times New Roman"/>
          <w:sz w:val="24"/>
          <w:szCs w:val="24"/>
        </w:rPr>
        <w:t xml:space="preserve">Часть </w:t>
      </w:r>
      <w:r w:rsidRPr="00452CF4">
        <w:rPr>
          <w:rFonts w:cs="Times New Roman"/>
          <w:sz w:val="24"/>
          <w:szCs w:val="24"/>
          <w:lang w:val="en-US"/>
        </w:rPr>
        <w:t>II</w:t>
      </w:r>
      <w:r w:rsidR="00854656" w:rsidRPr="00452CF4">
        <w:rPr>
          <w:rFonts w:cs="Times New Roman"/>
          <w:sz w:val="24"/>
          <w:szCs w:val="24"/>
        </w:rPr>
        <w:t>.</w:t>
      </w:r>
      <w:bookmarkEnd w:id="7"/>
      <w:bookmarkEnd w:id="8"/>
      <w:bookmarkEnd w:id="11"/>
    </w:p>
    <w:p w14:paraId="42D7E9C6" w14:textId="77777777" w:rsidR="0055329B" w:rsidRDefault="00DC5CF3" w:rsidP="00D32AF4">
      <w:pPr>
        <w:pStyle w:val="a4"/>
        <w:jc w:val="both"/>
        <w:rPr>
          <w:rFonts w:cs="Times New Roman"/>
          <w:b/>
          <w:bCs/>
          <w:sz w:val="24"/>
          <w:szCs w:val="24"/>
        </w:rPr>
      </w:pPr>
      <w:r w:rsidRPr="00452CF4">
        <w:rPr>
          <w:rFonts w:cs="Times New Roman"/>
          <w:b/>
          <w:bCs/>
          <w:sz w:val="24"/>
          <w:szCs w:val="24"/>
        </w:rPr>
        <w:t>ПРОЕКТИРОВАНИЕ</w:t>
      </w:r>
      <w:r w:rsidR="0051172B" w:rsidRPr="00452CF4">
        <w:rPr>
          <w:rFonts w:cs="Times New Roman"/>
          <w:b/>
          <w:bCs/>
          <w:sz w:val="24"/>
          <w:szCs w:val="24"/>
        </w:rPr>
        <w:t xml:space="preserve"> </w:t>
      </w:r>
      <w:r w:rsidR="0055329B">
        <w:rPr>
          <w:rFonts w:cs="Times New Roman"/>
          <w:b/>
          <w:bCs/>
          <w:sz w:val="24"/>
          <w:szCs w:val="24"/>
        </w:rPr>
        <w:t xml:space="preserve">ЭКЗОСКЕЛЕТА ПОЖАРНОГО-СПАСАТЕЛЯ </w:t>
      </w:r>
    </w:p>
    <w:p w14:paraId="4457921C" w14:textId="3FE1571E" w:rsidR="00632664" w:rsidRPr="00B1111C" w:rsidRDefault="00452CF4" w:rsidP="00D32AF4">
      <w:pPr>
        <w:pStyle w:val="a4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C5CF3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изуализация </w:t>
      </w:r>
      <w:r w:rsidR="00B41C0D">
        <w:rPr>
          <w:rFonts w:cs="Times New Roman"/>
          <w:sz w:val="24"/>
          <w:szCs w:val="24"/>
        </w:rPr>
        <w:t xml:space="preserve">проектно-конструкторского решения </w:t>
      </w:r>
      <w:r>
        <w:rPr>
          <w:rFonts w:cs="Times New Roman"/>
          <w:sz w:val="24"/>
          <w:szCs w:val="24"/>
        </w:rPr>
        <w:t xml:space="preserve">доступными способами: </w:t>
      </w:r>
      <w:r w:rsidR="00B41C0D">
        <w:rPr>
          <w:rFonts w:cs="Times New Roman"/>
          <w:sz w:val="24"/>
          <w:szCs w:val="24"/>
        </w:rPr>
        <w:t>э</w:t>
      </w:r>
      <w:r w:rsidR="008F3816" w:rsidRPr="00B1111C">
        <w:rPr>
          <w:rFonts w:cs="Times New Roman"/>
          <w:sz w:val="24"/>
          <w:szCs w:val="24"/>
        </w:rPr>
        <w:t>скиз</w:t>
      </w:r>
      <w:r w:rsidR="00B41C0D">
        <w:rPr>
          <w:rFonts w:cs="Times New Roman"/>
          <w:sz w:val="24"/>
          <w:szCs w:val="24"/>
        </w:rPr>
        <w:t>ы, ч</w:t>
      </w:r>
      <w:r w:rsidR="008F3816" w:rsidRPr="00854656">
        <w:rPr>
          <w:rFonts w:cs="Times New Roman"/>
          <w:sz w:val="24"/>
          <w:szCs w:val="24"/>
        </w:rPr>
        <w:t>ертежи</w:t>
      </w:r>
      <w:r w:rsidR="00B41C0D">
        <w:rPr>
          <w:rFonts w:cs="Times New Roman"/>
          <w:sz w:val="24"/>
          <w:szCs w:val="24"/>
        </w:rPr>
        <w:t xml:space="preserve">, </w:t>
      </w:r>
      <w:r w:rsidR="008F3816" w:rsidRPr="00854656">
        <w:rPr>
          <w:rFonts w:cs="Times New Roman"/>
          <w:sz w:val="24"/>
          <w:szCs w:val="24"/>
        </w:rPr>
        <w:t>3</w:t>
      </w:r>
      <w:r w:rsidR="008F3816" w:rsidRPr="00854656">
        <w:rPr>
          <w:rFonts w:cs="Times New Roman"/>
          <w:sz w:val="24"/>
          <w:szCs w:val="24"/>
          <w:lang w:val="en-US"/>
        </w:rPr>
        <w:t>d</w:t>
      </w:r>
      <w:r w:rsidR="008F3816" w:rsidRPr="00854656">
        <w:rPr>
          <w:rFonts w:cs="Times New Roman"/>
          <w:sz w:val="24"/>
          <w:szCs w:val="24"/>
        </w:rPr>
        <w:t>-модели деталей</w:t>
      </w:r>
      <w:r w:rsidR="00B41C0D">
        <w:rPr>
          <w:rFonts w:cs="Times New Roman"/>
          <w:sz w:val="24"/>
          <w:szCs w:val="24"/>
        </w:rPr>
        <w:t>,</w:t>
      </w:r>
      <w:r w:rsidR="008F3816" w:rsidRPr="00854656">
        <w:rPr>
          <w:rFonts w:cs="Times New Roman"/>
          <w:sz w:val="24"/>
          <w:szCs w:val="24"/>
        </w:rPr>
        <w:t xml:space="preserve"> 3</w:t>
      </w:r>
      <w:r w:rsidR="008F3816" w:rsidRPr="00854656">
        <w:rPr>
          <w:rFonts w:cs="Times New Roman"/>
          <w:sz w:val="24"/>
          <w:szCs w:val="24"/>
          <w:lang w:val="en-US"/>
        </w:rPr>
        <w:t>d</w:t>
      </w:r>
      <w:r w:rsidR="008F3816" w:rsidRPr="00854656">
        <w:rPr>
          <w:rFonts w:cs="Times New Roman"/>
          <w:sz w:val="24"/>
          <w:szCs w:val="24"/>
        </w:rPr>
        <w:t>-сборка изделия</w:t>
      </w:r>
      <w:r w:rsidR="00B41C0D">
        <w:rPr>
          <w:rFonts w:cs="Times New Roman"/>
          <w:sz w:val="24"/>
          <w:szCs w:val="24"/>
        </w:rPr>
        <w:t>,</w:t>
      </w:r>
      <w:r w:rsidR="008F3816" w:rsidRPr="00854656">
        <w:rPr>
          <w:rFonts w:cs="Times New Roman"/>
          <w:sz w:val="24"/>
          <w:szCs w:val="24"/>
        </w:rPr>
        <w:t xml:space="preserve"> </w:t>
      </w:r>
      <w:r w:rsidR="00B41C0D">
        <w:rPr>
          <w:rFonts w:cs="Times New Roman"/>
          <w:sz w:val="24"/>
          <w:szCs w:val="24"/>
        </w:rPr>
        <w:t>м</w:t>
      </w:r>
      <w:r w:rsidR="008F3816" w:rsidRPr="00854656">
        <w:rPr>
          <w:rFonts w:cs="Times New Roman"/>
          <w:sz w:val="24"/>
          <w:szCs w:val="24"/>
        </w:rPr>
        <w:t>акет</w:t>
      </w:r>
      <w:r w:rsidR="00B41C0D">
        <w:rPr>
          <w:rFonts w:cs="Times New Roman"/>
          <w:sz w:val="24"/>
          <w:szCs w:val="24"/>
        </w:rPr>
        <w:t>ы</w:t>
      </w:r>
      <w:r w:rsidR="008F3816">
        <w:rPr>
          <w:rFonts w:cs="Times New Roman"/>
          <w:sz w:val="24"/>
          <w:szCs w:val="24"/>
        </w:rPr>
        <w:t xml:space="preserve"> из любых материалов или 3</w:t>
      </w:r>
      <w:r w:rsidR="008F3816">
        <w:rPr>
          <w:rFonts w:cs="Times New Roman"/>
          <w:sz w:val="24"/>
          <w:szCs w:val="24"/>
          <w:lang w:val="en-US"/>
        </w:rPr>
        <w:t>D</w:t>
      </w:r>
      <w:r w:rsidR="008F3816">
        <w:rPr>
          <w:rFonts w:cs="Times New Roman"/>
          <w:sz w:val="24"/>
          <w:szCs w:val="24"/>
        </w:rPr>
        <w:t>-печать</w:t>
      </w:r>
      <w:r w:rsidR="00B41C0D">
        <w:rPr>
          <w:rFonts w:cs="Times New Roman"/>
          <w:sz w:val="24"/>
          <w:szCs w:val="24"/>
        </w:rPr>
        <w:t>.</w:t>
      </w:r>
    </w:p>
    <w:p w14:paraId="47B82B4E" w14:textId="77777777" w:rsidR="00567E0B" w:rsidRPr="00B1111C" w:rsidRDefault="00567E0B" w:rsidP="00567E0B">
      <w:pPr>
        <w:pStyle w:val="a4"/>
        <w:ind w:left="1069"/>
        <w:rPr>
          <w:rFonts w:cs="Times New Roman"/>
          <w:b/>
          <w:bCs/>
          <w:sz w:val="24"/>
          <w:szCs w:val="24"/>
        </w:rPr>
      </w:pPr>
    </w:p>
    <w:p w14:paraId="6AE7EE70" w14:textId="77777777" w:rsidR="0055329B" w:rsidRDefault="0055329B" w:rsidP="00D32AF4">
      <w:pPr>
        <w:pStyle w:val="a4"/>
        <w:jc w:val="both"/>
        <w:rPr>
          <w:rFonts w:cs="Times New Roman"/>
          <w:b/>
          <w:bCs/>
          <w:sz w:val="24"/>
          <w:szCs w:val="24"/>
        </w:rPr>
      </w:pPr>
      <w:bookmarkStart w:id="12" w:name="_Hlk130191058"/>
      <w:bookmarkStart w:id="13" w:name="_Hlk130191019"/>
      <w:r w:rsidRPr="0055329B">
        <w:rPr>
          <w:rFonts w:cs="Times New Roman"/>
          <w:b/>
          <w:bCs/>
          <w:sz w:val="24"/>
          <w:szCs w:val="24"/>
        </w:rPr>
        <w:t xml:space="preserve">ПРОЕКТИРОВАНИЕ </w:t>
      </w:r>
      <w:bookmarkEnd w:id="13"/>
      <w:r w:rsidRPr="0055329B">
        <w:rPr>
          <w:rFonts w:cs="Times New Roman"/>
          <w:b/>
          <w:bCs/>
          <w:sz w:val="24"/>
          <w:szCs w:val="24"/>
        </w:rPr>
        <w:t xml:space="preserve">МЕДИЦИНСКОГО ИНСТРУМЕНТАРИЯ </w:t>
      </w:r>
    </w:p>
    <w:p w14:paraId="28FC6E7F" w14:textId="1C50EFCC" w:rsidR="00D32AF4" w:rsidRDefault="00016C9C" w:rsidP="00D32AF4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Жизнесбережени</w:t>
      </w:r>
      <w:r w:rsidR="00D80AF5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в чрезвычайных ситуациях.</w:t>
      </w:r>
    </w:p>
    <w:p w14:paraId="097D1434" w14:textId="77777777" w:rsidR="00452CF4" w:rsidRDefault="00B1111C" w:rsidP="00D32AF4">
      <w:pPr>
        <w:pStyle w:val="a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p w14:paraId="1D65B17B" w14:textId="7E758F2C" w:rsidR="00702D9A" w:rsidRDefault="00452CF4" w:rsidP="00D32AF4">
      <w:pPr>
        <w:pStyle w:val="a4"/>
        <w:jc w:val="both"/>
        <w:rPr>
          <w:rFonts w:cs="Times New Roman"/>
          <w:bCs/>
          <w:sz w:val="24"/>
          <w:szCs w:val="24"/>
        </w:rPr>
      </w:pPr>
      <w:r w:rsidRPr="00452CF4">
        <w:rPr>
          <w:rFonts w:cs="Times New Roman"/>
          <w:b/>
          <w:sz w:val="24"/>
          <w:szCs w:val="24"/>
        </w:rPr>
        <w:t xml:space="preserve">ИНФОГРАФИКА </w:t>
      </w:r>
    </w:p>
    <w:p w14:paraId="5791DC4C" w14:textId="77777777" w:rsidR="00B1111C" w:rsidRPr="00567E0B" w:rsidRDefault="00B1111C" w:rsidP="00D32AF4">
      <w:pPr>
        <w:pStyle w:val="a4"/>
        <w:jc w:val="both"/>
        <w:rPr>
          <w:rFonts w:cs="Times New Roman"/>
          <w:bCs/>
          <w:sz w:val="24"/>
          <w:szCs w:val="24"/>
        </w:rPr>
      </w:pPr>
    </w:p>
    <w:bookmarkEnd w:id="9"/>
    <w:bookmarkEnd w:id="12"/>
    <w:p w14:paraId="109753DD" w14:textId="77777777" w:rsidR="00E37AA6" w:rsidRDefault="00E37AA6" w:rsidP="005213D6">
      <w:pPr>
        <w:jc w:val="both"/>
        <w:rPr>
          <w:rFonts w:cs="Times New Roman"/>
          <w:b/>
          <w:sz w:val="24"/>
          <w:szCs w:val="24"/>
        </w:rPr>
      </w:pPr>
    </w:p>
    <w:p w14:paraId="044FF0E5" w14:textId="75F18B3B" w:rsidR="005213D6" w:rsidRPr="00E37AA6" w:rsidRDefault="00E37AA6" w:rsidP="005213D6">
      <w:pPr>
        <w:jc w:val="both"/>
        <w:rPr>
          <w:rFonts w:cs="Times New Roman"/>
          <w:bCs/>
          <w:sz w:val="24"/>
          <w:szCs w:val="24"/>
        </w:rPr>
      </w:pPr>
      <w:r w:rsidRPr="00E37AA6">
        <w:rPr>
          <w:rFonts w:cs="Times New Roman"/>
          <w:bCs/>
          <w:sz w:val="24"/>
          <w:szCs w:val="24"/>
        </w:rPr>
        <w:t>ПРИМЕЧАНИЕ</w:t>
      </w:r>
    </w:p>
    <w:p w14:paraId="76AAD47A" w14:textId="09570DB8" w:rsidR="00D67D5C" w:rsidRDefault="00D67D5C" w:rsidP="003F21D8">
      <w:pPr>
        <w:jc w:val="both"/>
        <w:rPr>
          <w:rFonts w:cs="Times New Roman"/>
          <w:sz w:val="24"/>
          <w:szCs w:val="24"/>
        </w:rPr>
      </w:pPr>
      <w:r w:rsidRPr="00D67D5C">
        <w:rPr>
          <w:rFonts w:cs="Times New Roman"/>
          <w:sz w:val="24"/>
          <w:szCs w:val="24"/>
        </w:rPr>
        <w:t>Задания и Регламент с подробным описанием каждой номинации, включая критерии её оценивания, будут разосланы всем участникам 5 апреля в День начала турнира.</w:t>
      </w:r>
    </w:p>
    <w:p w14:paraId="39E599A3" w14:textId="1329DC82" w:rsidR="00534DAF" w:rsidRDefault="00741235" w:rsidP="003F21D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Визуализация: рисунки, ч</w:t>
      </w:r>
      <w:r w:rsidR="00137DF2" w:rsidRPr="00E86D78">
        <w:rPr>
          <w:rFonts w:cs="Times New Roman"/>
          <w:sz w:val="24"/>
          <w:szCs w:val="24"/>
        </w:rPr>
        <w:t xml:space="preserve">ертежи и </w:t>
      </w:r>
      <w:r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  <w:lang w:val="en-US"/>
        </w:rPr>
        <w:t>D</w:t>
      </w:r>
      <w:r w:rsidRPr="00741235">
        <w:rPr>
          <w:rFonts w:cs="Times New Roman"/>
          <w:sz w:val="24"/>
          <w:szCs w:val="24"/>
        </w:rPr>
        <w:t>-</w:t>
      </w:r>
      <w:r w:rsidR="00137DF2" w:rsidRPr="00E86D78">
        <w:rPr>
          <w:rFonts w:cs="Times New Roman"/>
          <w:sz w:val="24"/>
          <w:szCs w:val="24"/>
        </w:rPr>
        <w:t>модели выполняются в доступн</w:t>
      </w:r>
      <w:r>
        <w:rPr>
          <w:rFonts w:cs="Times New Roman"/>
          <w:sz w:val="24"/>
          <w:szCs w:val="24"/>
        </w:rPr>
        <w:t>ых</w:t>
      </w:r>
      <w:r w:rsidR="00137DF2" w:rsidRPr="00E86D78">
        <w:rPr>
          <w:rFonts w:cs="Times New Roman"/>
          <w:sz w:val="24"/>
          <w:szCs w:val="24"/>
        </w:rPr>
        <w:t xml:space="preserve"> для учащихся технике графического изображения и программном обеспечении</w:t>
      </w:r>
      <w:r w:rsidR="000F5F97" w:rsidRPr="00E86D7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К</w:t>
      </w:r>
      <w:r w:rsidRPr="00E86D78">
        <w:rPr>
          <w:rFonts w:cs="Times New Roman"/>
          <w:sz w:val="24"/>
          <w:szCs w:val="24"/>
        </w:rPr>
        <w:t xml:space="preserve">омпьютерное моделирование </w:t>
      </w:r>
      <w:r>
        <w:rPr>
          <w:rFonts w:cs="Times New Roman"/>
          <w:sz w:val="24"/>
          <w:szCs w:val="24"/>
        </w:rPr>
        <w:t>п</w:t>
      </w:r>
      <w:r w:rsidR="00137DF2" w:rsidRPr="00E86D78">
        <w:rPr>
          <w:rFonts w:cs="Times New Roman"/>
          <w:sz w:val="24"/>
          <w:szCs w:val="24"/>
        </w:rPr>
        <w:t xml:space="preserve">редпочтительно в российских программах </w:t>
      </w:r>
      <w:r w:rsidR="00137DF2" w:rsidRPr="00E86D78">
        <w:rPr>
          <w:rFonts w:cs="Times New Roman"/>
          <w:sz w:val="24"/>
          <w:szCs w:val="24"/>
          <w:lang w:val="en-US"/>
        </w:rPr>
        <w:t>T</w:t>
      </w:r>
      <w:r w:rsidR="00137DF2" w:rsidRPr="00E86D78">
        <w:rPr>
          <w:rFonts w:cs="Times New Roman"/>
          <w:sz w:val="24"/>
          <w:szCs w:val="24"/>
        </w:rPr>
        <w:t>-</w:t>
      </w:r>
      <w:r w:rsidR="00137DF2" w:rsidRPr="00E86D78">
        <w:rPr>
          <w:rFonts w:cs="Times New Roman"/>
          <w:sz w:val="24"/>
          <w:szCs w:val="24"/>
          <w:lang w:val="en-US"/>
        </w:rPr>
        <w:t>FLEX</w:t>
      </w:r>
      <w:r w:rsidR="00137DF2" w:rsidRPr="00E86D78">
        <w:rPr>
          <w:rFonts w:cs="Times New Roman"/>
          <w:sz w:val="24"/>
          <w:szCs w:val="24"/>
        </w:rPr>
        <w:t xml:space="preserve"> и</w:t>
      </w:r>
      <w:r w:rsidR="00A45D72">
        <w:rPr>
          <w:rFonts w:cs="Times New Roman"/>
          <w:sz w:val="24"/>
          <w:szCs w:val="24"/>
        </w:rPr>
        <w:t>ли</w:t>
      </w:r>
      <w:r w:rsidR="00137DF2" w:rsidRPr="00E86D78">
        <w:rPr>
          <w:rFonts w:cs="Times New Roman"/>
          <w:sz w:val="24"/>
          <w:szCs w:val="24"/>
        </w:rPr>
        <w:t xml:space="preserve"> КОМПАС-3</w:t>
      </w:r>
      <w:r w:rsidR="00137DF2" w:rsidRPr="00E86D78">
        <w:rPr>
          <w:rFonts w:cs="Times New Roman"/>
          <w:sz w:val="24"/>
          <w:szCs w:val="24"/>
          <w:lang w:val="en-US"/>
        </w:rPr>
        <w:t>D</w:t>
      </w:r>
      <w:r w:rsidR="00137DF2" w:rsidRPr="00E86D78">
        <w:rPr>
          <w:rFonts w:cs="Times New Roman"/>
          <w:sz w:val="24"/>
          <w:szCs w:val="24"/>
        </w:rPr>
        <w:t>.</w:t>
      </w:r>
      <w:r w:rsidR="00534D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Фотографии </w:t>
      </w:r>
      <w:r w:rsidRPr="002C5556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  <w:lang w:val="en-US"/>
        </w:rPr>
        <w:t>JPG</w:t>
      </w:r>
      <w:r w:rsidRPr="002C555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всех без исключения конкурсных работ строго обязательны.</w:t>
      </w:r>
    </w:p>
    <w:p w14:paraId="3651045C" w14:textId="53F9F6E6" w:rsidR="00534DAF" w:rsidRPr="002C5556" w:rsidRDefault="00534DAF" w:rsidP="003F21D8">
      <w:pPr>
        <w:jc w:val="both"/>
        <w:rPr>
          <w:rFonts w:cs="Times New Roman"/>
          <w:bCs/>
          <w:sz w:val="24"/>
          <w:szCs w:val="24"/>
        </w:rPr>
      </w:pPr>
      <w:r w:rsidRPr="00534DAF">
        <w:rPr>
          <w:rFonts w:cs="Times New Roman"/>
          <w:bCs/>
          <w:sz w:val="24"/>
          <w:szCs w:val="24"/>
        </w:rPr>
        <w:t xml:space="preserve">К проверке принимаются </w:t>
      </w:r>
      <w:r w:rsidR="00741235">
        <w:rPr>
          <w:rFonts w:cs="Times New Roman"/>
          <w:bCs/>
          <w:sz w:val="24"/>
          <w:szCs w:val="24"/>
        </w:rPr>
        <w:t xml:space="preserve">только </w:t>
      </w:r>
      <w:r w:rsidRPr="00534DAF">
        <w:rPr>
          <w:rFonts w:cs="Times New Roman"/>
          <w:bCs/>
          <w:sz w:val="24"/>
          <w:szCs w:val="24"/>
        </w:rPr>
        <w:t>файлы указанного в Регламенте формата и наименования.</w:t>
      </w:r>
    </w:p>
    <w:p w14:paraId="0A3E04A9" w14:textId="6E0A9183" w:rsidR="0082654B" w:rsidRPr="00E86D78" w:rsidRDefault="00B60DC2" w:rsidP="003F21D8">
      <w:pPr>
        <w:jc w:val="both"/>
        <w:rPr>
          <w:rFonts w:cs="Times New Roman"/>
          <w:bCs/>
          <w:i/>
          <w:iCs/>
          <w:color w:val="FF0000"/>
          <w:sz w:val="24"/>
          <w:szCs w:val="24"/>
        </w:rPr>
      </w:pPr>
      <w:r w:rsidRPr="00E86D78">
        <w:rPr>
          <w:rFonts w:cs="Times New Roman"/>
          <w:sz w:val="24"/>
          <w:szCs w:val="24"/>
        </w:rPr>
        <w:t>Ссылки на</w:t>
      </w:r>
      <w:r w:rsidR="0082654B" w:rsidRPr="00E86D78">
        <w:rPr>
          <w:rFonts w:cs="Times New Roman"/>
          <w:sz w:val="24"/>
          <w:szCs w:val="24"/>
        </w:rPr>
        <w:t xml:space="preserve"> скачивание </w:t>
      </w:r>
      <w:r w:rsidRPr="00E86D78">
        <w:rPr>
          <w:rFonts w:cs="Times New Roman"/>
          <w:sz w:val="24"/>
          <w:szCs w:val="24"/>
        </w:rPr>
        <w:t xml:space="preserve">бесплатных </w:t>
      </w:r>
      <w:r w:rsidR="0082654B" w:rsidRPr="00E86D78">
        <w:rPr>
          <w:rFonts w:cs="Times New Roman"/>
          <w:sz w:val="24"/>
          <w:szCs w:val="24"/>
        </w:rPr>
        <w:t>учебных версий</w:t>
      </w:r>
      <w:r w:rsidR="0026666E" w:rsidRPr="00E86D78">
        <w:rPr>
          <w:rFonts w:cs="Times New Roman"/>
          <w:sz w:val="24"/>
          <w:szCs w:val="24"/>
        </w:rPr>
        <w:t xml:space="preserve"> отечественных САПР</w:t>
      </w:r>
      <w:r w:rsidR="0082654B" w:rsidRPr="00E86D78">
        <w:rPr>
          <w:rFonts w:cs="Times New Roman"/>
          <w:sz w:val="24"/>
          <w:szCs w:val="24"/>
        </w:rPr>
        <w:t>:</w:t>
      </w:r>
      <w:r w:rsidR="000A5F44" w:rsidRPr="00E86D78">
        <w:rPr>
          <w:rFonts w:cs="Times New Roman"/>
          <w:sz w:val="24"/>
          <w:szCs w:val="24"/>
        </w:rPr>
        <w:t xml:space="preserve"> </w:t>
      </w:r>
    </w:p>
    <w:p w14:paraId="2FF7CDE8" w14:textId="48931A3A" w:rsidR="00B60DC2" w:rsidRPr="00AE69E8" w:rsidRDefault="00B60DC2" w:rsidP="00AE69E8">
      <w:pPr>
        <w:pStyle w:val="a4"/>
        <w:numPr>
          <w:ilvl w:val="0"/>
          <w:numId w:val="40"/>
        </w:numPr>
        <w:jc w:val="both"/>
        <w:rPr>
          <w:rFonts w:cs="Times New Roman"/>
          <w:sz w:val="24"/>
          <w:szCs w:val="24"/>
          <w:lang w:val="en-US"/>
        </w:rPr>
      </w:pPr>
      <w:r w:rsidRPr="00B60DC2">
        <w:rPr>
          <w:rFonts w:cs="Times New Roman"/>
          <w:sz w:val="24"/>
          <w:szCs w:val="24"/>
          <w:lang w:val="en-US"/>
        </w:rPr>
        <w:t xml:space="preserve">T-FLEX CAD </w:t>
      </w:r>
      <w:r w:rsidR="00AE69E8" w:rsidRPr="00AE69E8">
        <w:rPr>
          <w:rFonts w:cs="Times New Roman"/>
          <w:sz w:val="24"/>
          <w:szCs w:val="24"/>
          <w:lang w:val="en-US"/>
        </w:rPr>
        <w:t xml:space="preserve"> </w:t>
      </w:r>
      <w:hyperlink r:id="rId15" w:history="1">
        <w:r w:rsidR="00AE69E8" w:rsidRPr="00AE69E8">
          <w:rPr>
            <w:rStyle w:val="a3"/>
            <w:rFonts w:cs="Times New Roman"/>
            <w:sz w:val="24"/>
            <w:szCs w:val="24"/>
            <w:lang w:val="en-US"/>
          </w:rPr>
          <w:t>https://www.tflexcad.ru/download/t-flex-cad-free/</w:t>
        </w:r>
      </w:hyperlink>
    </w:p>
    <w:p w14:paraId="49298B54" w14:textId="4DE44A33" w:rsidR="00B60DC2" w:rsidRPr="001B3B3C" w:rsidRDefault="00B60DC2" w:rsidP="00B60DC2">
      <w:pPr>
        <w:pStyle w:val="a4"/>
        <w:numPr>
          <w:ilvl w:val="0"/>
          <w:numId w:val="40"/>
        </w:numPr>
        <w:jc w:val="both"/>
        <w:rPr>
          <w:rStyle w:val="a3"/>
          <w:rFonts w:cs="Times New Roman"/>
          <w:color w:val="FF0000"/>
          <w:sz w:val="24"/>
          <w:szCs w:val="24"/>
          <w:u w:val="none"/>
        </w:rPr>
      </w:pPr>
      <w:r w:rsidRPr="00B60DC2">
        <w:rPr>
          <w:rFonts w:cs="Times New Roman"/>
          <w:sz w:val="24"/>
          <w:szCs w:val="24"/>
        </w:rPr>
        <w:t>К</w:t>
      </w:r>
      <w:r w:rsidR="00AE69E8">
        <w:rPr>
          <w:rFonts w:cs="Times New Roman"/>
          <w:sz w:val="24"/>
          <w:szCs w:val="24"/>
        </w:rPr>
        <w:t>ОМПАС</w:t>
      </w:r>
      <w:r w:rsidRPr="00B60DC2">
        <w:rPr>
          <w:rFonts w:cs="Times New Roman"/>
          <w:sz w:val="24"/>
          <w:szCs w:val="24"/>
        </w:rPr>
        <w:t>-3</w:t>
      </w:r>
      <w:r w:rsidRPr="00B60DC2">
        <w:rPr>
          <w:rFonts w:cs="Times New Roman"/>
          <w:sz w:val="24"/>
          <w:szCs w:val="24"/>
          <w:lang w:val="en-US"/>
        </w:rPr>
        <w:t>D</w:t>
      </w:r>
      <w:r w:rsidRPr="00B60DC2">
        <w:rPr>
          <w:rFonts w:cs="Times New Roman"/>
          <w:sz w:val="24"/>
          <w:szCs w:val="24"/>
        </w:rPr>
        <w:t xml:space="preserve"> </w:t>
      </w:r>
      <w:hyperlink r:id="rId16" w:history="1">
        <w:r w:rsidR="0089413D" w:rsidRPr="0089413D">
          <w:rPr>
            <w:rStyle w:val="a3"/>
            <w:rFonts w:cs="Times New Roman"/>
            <w:sz w:val="24"/>
            <w:szCs w:val="24"/>
          </w:rPr>
          <w:t>https://edu.ascon.ru/main/download/cab/</w:t>
        </w:r>
      </w:hyperlink>
    </w:p>
    <w:bookmarkEnd w:id="10"/>
    <w:p w14:paraId="24760F07" w14:textId="3F1018CC" w:rsidR="006F176B" w:rsidRDefault="007C2EC1" w:rsidP="006F176B">
      <w:pPr>
        <w:ind w:left="14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C1312D" w:rsidRPr="007A647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</w:t>
      </w:r>
      <w:r w:rsidR="00D20AFD" w:rsidRPr="007A647B">
        <w:rPr>
          <w:rFonts w:cs="Times New Roman"/>
          <w:b/>
          <w:sz w:val="24"/>
          <w:szCs w:val="24"/>
        </w:rPr>
        <w:t xml:space="preserve">орядок </w:t>
      </w:r>
      <w:r w:rsidR="00C1312D" w:rsidRPr="007A647B">
        <w:rPr>
          <w:rFonts w:cs="Times New Roman"/>
          <w:b/>
          <w:sz w:val="24"/>
          <w:szCs w:val="24"/>
        </w:rPr>
        <w:t>проведения</w:t>
      </w:r>
      <w:r>
        <w:rPr>
          <w:rFonts w:cs="Times New Roman"/>
          <w:b/>
          <w:sz w:val="24"/>
          <w:szCs w:val="24"/>
        </w:rPr>
        <w:t xml:space="preserve"> </w:t>
      </w:r>
      <w:r w:rsidR="006060BA">
        <w:rPr>
          <w:rFonts w:cs="Times New Roman"/>
          <w:b/>
          <w:sz w:val="24"/>
          <w:szCs w:val="24"/>
        </w:rPr>
        <w:t>ТУРНИРА</w:t>
      </w:r>
    </w:p>
    <w:p w14:paraId="60F83AC9" w14:textId="69DFDD57" w:rsidR="004A1C47" w:rsidRDefault="001155B3" w:rsidP="000F54DD">
      <w:pPr>
        <w:ind w:left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 w:rsidR="00357D04">
        <w:rPr>
          <w:rFonts w:cs="Times New Roman"/>
          <w:sz w:val="24"/>
          <w:szCs w:val="24"/>
        </w:rPr>
        <w:t>.</w:t>
      </w:r>
      <w:r w:rsidR="00A5654C">
        <w:rPr>
          <w:rFonts w:cs="Times New Roman"/>
          <w:sz w:val="24"/>
          <w:szCs w:val="24"/>
        </w:rPr>
        <w:t xml:space="preserve"> </w:t>
      </w:r>
      <w:r w:rsidR="000616C5">
        <w:rPr>
          <w:rFonts w:cs="Times New Roman"/>
          <w:sz w:val="24"/>
          <w:szCs w:val="24"/>
        </w:rPr>
        <w:t xml:space="preserve"> Оргкомитет </w:t>
      </w:r>
      <w:r w:rsidR="003900C7">
        <w:rPr>
          <w:rFonts w:cs="Times New Roman"/>
          <w:sz w:val="24"/>
          <w:szCs w:val="24"/>
        </w:rPr>
        <w:t xml:space="preserve">до 30 марта </w:t>
      </w:r>
      <w:r w:rsidR="000616C5">
        <w:rPr>
          <w:rFonts w:cs="Times New Roman"/>
          <w:sz w:val="24"/>
          <w:szCs w:val="24"/>
        </w:rPr>
        <w:t>рассылает информационное письмо по учебным заведениям и другим молодежным организациям России с приглашением принять участие в ТУРНИРЕ.</w:t>
      </w:r>
    </w:p>
    <w:p w14:paraId="15AF58D9" w14:textId="5B5B7A7A" w:rsidR="000F54DD" w:rsidRDefault="004A1C47" w:rsidP="000F54DD">
      <w:pPr>
        <w:ind w:left="142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4.2. </w:t>
      </w:r>
      <w:r w:rsidR="001155B3">
        <w:rPr>
          <w:rFonts w:cs="Times New Roman"/>
          <w:sz w:val="24"/>
          <w:szCs w:val="24"/>
        </w:rPr>
        <w:t>Д</w:t>
      </w:r>
      <w:r w:rsidR="001155B3" w:rsidRPr="001155B3">
        <w:rPr>
          <w:rFonts w:cs="Times New Roman"/>
          <w:sz w:val="24"/>
          <w:szCs w:val="24"/>
        </w:rPr>
        <w:t xml:space="preserve">ля </w:t>
      </w:r>
      <w:r w:rsidR="001155B3">
        <w:rPr>
          <w:rFonts w:cs="Times New Roman"/>
          <w:sz w:val="24"/>
          <w:szCs w:val="24"/>
        </w:rPr>
        <w:t>участия в Т</w:t>
      </w:r>
      <w:r w:rsidR="000D6E6C">
        <w:rPr>
          <w:rFonts w:cs="Times New Roman"/>
          <w:sz w:val="24"/>
          <w:szCs w:val="24"/>
        </w:rPr>
        <w:t>УРНИРЕ</w:t>
      </w:r>
      <w:r w:rsidR="001155B3">
        <w:rPr>
          <w:rFonts w:cs="Times New Roman"/>
          <w:sz w:val="24"/>
          <w:szCs w:val="24"/>
        </w:rPr>
        <w:t xml:space="preserve"> </w:t>
      </w:r>
      <w:r w:rsidR="000616C5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заинтересованная </w:t>
      </w:r>
      <w:r>
        <w:rPr>
          <w:rFonts w:cs="Times New Roman"/>
          <w:sz w:val="24"/>
          <w:szCs w:val="24"/>
        </w:rPr>
        <w:t>организаци</w:t>
      </w:r>
      <w:r w:rsidR="00217E7A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(</w:t>
      </w:r>
      <w:r w:rsidR="00A5654C">
        <w:rPr>
          <w:rFonts w:cs="Times New Roman"/>
          <w:sz w:val="24"/>
          <w:szCs w:val="24"/>
        </w:rPr>
        <w:t>ответственн</w:t>
      </w:r>
      <w:r w:rsidR="00217E7A">
        <w:rPr>
          <w:rFonts w:cs="Times New Roman"/>
          <w:sz w:val="24"/>
          <w:szCs w:val="24"/>
        </w:rPr>
        <w:t>ое</w:t>
      </w:r>
      <w:r w:rsidR="00A5654C">
        <w:rPr>
          <w:rFonts w:cs="Times New Roman"/>
          <w:sz w:val="24"/>
          <w:szCs w:val="24"/>
        </w:rPr>
        <w:t xml:space="preserve"> лиц</w:t>
      </w:r>
      <w:r w:rsidR="00217E7A">
        <w:rPr>
          <w:rFonts w:cs="Times New Roman"/>
          <w:sz w:val="24"/>
          <w:szCs w:val="24"/>
        </w:rPr>
        <w:t>о</w:t>
      </w:r>
      <w:r w:rsidR="00A5654C">
        <w:rPr>
          <w:rFonts w:cs="Times New Roman"/>
          <w:sz w:val="24"/>
          <w:szCs w:val="24"/>
        </w:rPr>
        <w:t xml:space="preserve"> или </w:t>
      </w:r>
      <w:r w:rsidR="00357D04">
        <w:rPr>
          <w:rFonts w:cs="Times New Roman"/>
          <w:sz w:val="24"/>
          <w:szCs w:val="24"/>
        </w:rPr>
        <w:t>наставник команды</w:t>
      </w:r>
      <w:r>
        <w:rPr>
          <w:rFonts w:cs="Times New Roman"/>
          <w:sz w:val="24"/>
          <w:szCs w:val="24"/>
        </w:rPr>
        <w:t>)</w:t>
      </w:r>
      <w:r w:rsidR="001155B3">
        <w:rPr>
          <w:rFonts w:cs="Times New Roman"/>
          <w:sz w:val="24"/>
          <w:szCs w:val="24"/>
        </w:rPr>
        <w:t xml:space="preserve"> </w:t>
      </w:r>
      <w:r w:rsidR="00A45D72">
        <w:rPr>
          <w:rFonts w:cs="Times New Roman"/>
          <w:sz w:val="24"/>
          <w:szCs w:val="24"/>
        </w:rPr>
        <w:t xml:space="preserve">до 30 марта </w:t>
      </w:r>
      <w:r>
        <w:rPr>
          <w:rFonts w:cs="Times New Roman"/>
          <w:sz w:val="24"/>
          <w:szCs w:val="24"/>
        </w:rPr>
        <w:t>должн</w:t>
      </w:r>
      <w:r w:rsidR="00217E7A">
        <w:rPr>
          <w:rFonts w:cs="Times New Roman"/>
          <w:sz w:val="24"/>
          <w:szCs w:val="24"/>
        </w:rPr>
        <w:t>а</w:t>
      </w:r>
      <w:r w:rsidR="001155B3">
        <w:rPr>
          <w:rFonts w:cs="Times New Roman"/>
          <w:sz w:val="24"/>
          <w:szCs w:val="24"/>
        </w:rPr>
        <w:t xml:space="preserve"> </w:t>
      </w:r>
      <w:r w:rsidR="000616C5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подтвердить своё желание участвовать, </w:t>
      </w:r>
      <w:r w:rsidR="00217E7A">
        <w:rPr>
          <w:rStyle w:val="a3"/>
          <w:rFonts w:cs="Times New Roman"/>
          <w:bCs/>
          <w:color w:val="auto"/>
          <w:sz w:val="24"/>
          <w:szCs w:val="24"/>
          <w:u w:val="none"/>
        </w:rPr>
        <w:t>отправив</w:t>
      </w:r>
      <w:r w:rsidR="000616C5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Fonts w:cs="Times New Roman"/>
          <w:sz w:val="24"/>
          <w:szCs w:val="24"/>
        </w:rPr>
        <w:t xml:space="preserve">заявку </w:t>
      </w:r>
      <w:r w:rsidR="00A5654C">
        <w:rPr>
          <w:rFonts w:cs="Times New Roman"/>
          <w:sz w:val="24"/>
          <w:szCs w:val="24"/>
        </w:rPr>
        <w:t xml:space="preserve">установленного образца </w:t>
      </w:r>
      <w:bookmarkStart w:id="14" w:name="_Hlk127205882"/>
      <w:r>
        <w:rPr>
          <w:rFonts w:cs="Times New Roman"/>
          <w:sz w:val="24"/>
          <w:szCs w:val="24"/>
        </w:rPr>
        <w:t xml:space="preserve">на электронную почту </w:t>
      </w:r>
      <w:r w:rsidRPr="007A647B">
        <w:rPr>
          <w:rFonts w:cs="Times New Roman"/>
          <w:bCs/>
          <w:sz w:val="24"/>
          <w:szCs w:val="24"/>
        </w:rPr>
        <w:t>Оргкомитета</w:t>
      </w:r>
      <w:r>
        <w:rPr>
          <w:rFonts w:cs="Times New Roman"/>
          <w:bCs/>
          <w:sz w:val="24"/>
          <w:szCs w:val="24"/>
        </w:rPr>
        <w:t xml:space="preserve"> </w:t>
      </w:r>
      <w:hyperlink r:id="rId17" w:history="1">
        <w:r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yuniy</w:t>
        </w:r>
        <w:r w:rsidRPr="00307DE8">
          <w:rPr>
            <w:rStyle w:val="a3"/>
            <w:rFonts w:cs="Times New Roman"/>
            <w:b/>
            <w:bCs/>
            <w:sz w:val="24"/>
            <w:szCs w:val="24"/>
          </w:rPr>
          <w:t>.</w:t>
        </w:r>
        <w:r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inzhener</w:t>
        </w:r>
        <w:r w:rsidRPr="00307DE8">
          <w:rPr>
            <w:rStyle w:val="a3"/>
            <w:rFonts w:cs="Times New Roman"/>
            <w:b/>
            <w:bCs/>
            <w:sz w:val="24"/>
            <w:szCs w:val="24"/>
          </w:rPr>
          <w:t>@</w:t>
        </w:r>
        <w:r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yandex</w:t>
        </w:r>
        <w:r w:rsidRPr="00307DE8">
          <w:rPr>
            <w:rStyle w:val="a3"/>
            <w:rFonts w:cs="Times New Roman"/>
            <w:b/>
            <w:bCs/>
            <w:sz w:val="24"/>
            <w:szCs w:val="24"/>
          </w:rPr>
          <w:t>.</w:t>
        </w:r>
        <w:r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ru</w:t>
        </w:r>
      </w:hyperlink>
      <w:r w:rsidR="00217E7A" w:rsidRPr="00307DE8">
        <w:rPr>
          <w:rFonts w:cs="Times New Roman"/>
          <w:bCs/>
          <w:sz w:val="24"/>
          <w:szCs w:val="24"/>
        </w:rPr>
        <w:t xml:space="preserve"> </w:t>
      </w:r>
      <w:bookmarkEnd w:id="14"/>
    </w:p>
    <w:p w14:paraId="45280A47" w14:textId="257BD5D4" w:rsidR="00534DAF" w:rsidRDefault="00A5654C" w:rsidP="00307DE8">
      <w:pPr>
        <w:jc w:val="both"/>
        <w:rPr>
          <w:rFonts w:cs="Times New Roman"/>
          <w:bCs/>
          <w:sz w:val="24"/>
          <w:szCs w:val="24"/>
        </w:rPr>
      </w:pPr>
      <w:r>
        <w:rPr>
          <w:rStyle w:val="a3"/>
          <w:rFonts w:cs="Times New Roman"/>
          <w:bCs/>
          <w:color w:val="auto"/>
          <w:sz w:val="24"/>
          <w:szCs w:val="24"/>
          <w:u w:val="none"/>
        </w:rPr>
        <w:t>4.</w:t>
      </w:r>
      <w:r w:rsidR="00A45D72">
        <w:rPr>
          <w:rStyle w:val="a3"/>
          <w:rFonts w:cs="Times New Roman"/>
          <w:bCs/>
          <w:color w:val="auto"/>
          <w:sz w:val="24"/>
          <w:szCs w:val="24"/>
          <w:u w:val="none"/>
        </w:rPr>
        <w:t>3</w:t>
      </w:r>
      <w:r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. В день открытия ТУРНИРА </w:t>
      </w:r>
      <w:r w:rsidR="00534DAF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5 апреля </w:t>
      </w:r>
      <w:r w:rsidR="00A45D72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2023 г. </w:t>
      </w:r>
      <w:r>
        <w:rPr>
          <w:rStyle w:val="a3"/>
          <w:rFonts w:cs="Times New Roman"/>
          <w:bCs/>
          <w:color w:val="auto"/>
          <w:sz w:val="24"/>
          <w:szCs w:val="24"/>
          <w:u w:val="none"/>
        </w:rPr>
        <w:t>всем организациям-участникам будут высланы задания и Регламент ТУРНИРА</w:t>
      </w:r>
      <w:r w:rsidR="00534DAF" w:rsidRPr="00534DAF">
        <w:rPr>
          <w:rFonts w:cs="Times New Roman"/>
          <w:bCs/>
          <w:sz w:val="24"/>
          <w:szCs w:val="24"/>
        </w:rPr>
        <w:t xml:space="preserve"> </w:t>
      </w:r>
      <w:r w:rsidR="00534DAF" w:rsidRPr="00FC1131">
        <w:rPr>
          <w:rFonts w:cs="Times New Roman"/>
          <w:bCs/>
          <w:sz w:val="24"/>
          <w:szCs w:val="24"/>
        </w:rPr>
        <w:t>с описанием номинаций и критериев их оценки</w:t>
      </w:r>
      <w:r w:rsidR="002C5556">
        <w:rPr>
          <w:rFonts w:cs="Times New Roman"/>
          <w:bCs/>
          <w:sz w:val="24"/>
          <w:szCs w:val="24"/>
        </w:rPr>
        <w:t>.</w:t>
      </w:r>
    </w:p>
    <w:p w14:paraId="5831AC92" w14:textId="4C059885" w:rsidR="002828F5" w:rsidRDefault="00534DAF" w:rsidP="002C5556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4.</w:t>
      </w:r>
      <w:r w:rsidR="00A45D72"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t xml:space="preserve">. </w:t>
      </w:r>
      <w:r w:rsidR="002828F5" w:rsidRPr="00FC1131">
        <w:rPr>
          <w:rFonts w:cs="Times New Roman"/>
          <w:bCs/>
          <w:sz w:val="24"/>
          <w:szCs w:val="24"/>
        </w:rPr>
        <w:t xml:space="preserve">После получения задания организация-участник ТУРНИРА формирует </w:t>
      </w:r>
      <w:r w:rsidR="002828F5">
        <w:rPr>
          <w:rFonts w:cs="Times New Roman"/>
          <w:bCs/>
          <w:sz w:val="24"/>
          <w:szCs w:val="24"/>
        </w:rPr>
        <w:t>команды</w:t>
      </w:r>
      <w:r w:rsidR="002828F5" w:rsidRPr="00FC1131">
        <w:rPr>
          <w:rFonts w:cs="Times New Roman"/>
          <w:bCs/>
          <w:sz w:val="24"/>
          <w:szCs w:val="24"/>
        </w:rPr>
        <w:t xml:space="preserve"> (12+, 14+, 17+), которые </w:t>
      </w:r>
      <w:r w:rsidR="002828F5">
        <w:rPr>
          <w:rFonts w:cs="Times New Roman"/>
          <w:bCs/>
          <w:sz w:val="24"/>
          <w:szCs w:val="24"/>
        </w:rPr>
        <w:t>работают</w:t>
      </w:r>
      <w:r w:rsidR="002828F5" w:rsidRPr="00FC1131">
        <w:rPr>
          <w:rFonts w:cs="Times New Roman"/>
          <w:bCs/>
          <w:sz w:val="24"/>
          <w:szCs w:val="24"/>
        </w:rPr>
        <w:t xml:space="preserve"> в удобном для </w:t>
      </w:r>
      <w:r w:rsidR="002828F5">
        <w:rPr>
          <w:rFonts w:cs="Times New Roman"/>
          <w:bCs/>
          <w:sz w:val="24"/>
          <w:szCs w:val="24"/>
        </w:rPr>
        <w:t>них</w:t>
      </w:r>
      <w:r w:rsidR="002828F5" w:rsidRPr="00FC1131">
        <w:rPr>
          <w:rFonts w:cs="Times New Roman"/>
          <w:bCs/>
          <w:sz w:val="24"/>
          <w:szCs w:val="24"/>
        </w:rPr>
        <w:t xml:space="preserve"> режиме.</w:t>
      </w:r>
      <w:r w:rsidR="002828F5">
        <w:rPr>
          <w:rFonts w:cs="Times New Roman"/>
          <w:bCs/>
          <w:sz w:val="24"/>
          <w:szCs w:val="24"/>
        </w:rPr>
        <w:t xml:space="preserve"> </w:t>
      </w:r>
      <w:r w:rsidR="002828F5" w:rsidRPr="00FC1131">
        <w:rPr>
          <w:rFonts w:cs="Times New Roman"/>
          <w:bCs/>
          <w:sz w:val="24"/>
          <w:szCs w:val="24"/>
        </w:rPr>
        <w:t>Если нет кандидатов</w:t>
      </w:r>
      <w:r w:rsidR="002828F5">
        <w:rPr>
          <w:rFonts w:cs="Times New Roman"/>
          <w:bCs/>
          <w:sz w:val="24"/>
          <w:szCs w:val="24"/>
        </w:rPr>
        <w:t xml:space="preserve"> для </w:t>
      </w:r>
      <w:r w:rsidR="002828F5" w:rsidRPr="00FC1131">
        <w:rPr>
          <w:rFonts w:cs="Times New Roman"/>
          <w:bCs/>
          <w:sz w:val="24"/>
          <w:szCs w:val="24"/>
        </w:rPr>
        <w:t>формирова</w:t>
      </w:r>
      <w:r w:rsidR="002828F5">
        <w:rPr>
          <w:rFonts w:cs="Times New Roman"/>
          <w:bCs/>
          <w:sz w:val="24"/>
          <w:szCs w:val="24"/>
        </w:rPr>
        <w:t>ния</w:t>
      </w:r>
      <w:r w:rsidR="002828F5" w:rsidRPr="00FC1131">
        <w:rPr>
          <w:rFonts w:cs="Times New Roman"/>
          <w:bCs/>
          <w:sz w:val="24"/>
          <w:szCs w:val="24"/>
        </w:rPr>
        <w:t xml:space="preserve"> </w:t>
      </w:r>
      <w:r w:rsidR="002828F5">
        <w:rPr>
          <w:rFonts w:cs="Times New Roman"/>
          <w:bCs/>
          <w:sz w:val="24"/>
          <w:szCs w:val="24"/>
        </w:rPr>
        <w:t xml:space="preserve">полной </w:t>
      </w:r>
      <w:r w:rsidR="002828F5" w:rsidRPr="00FC1131">
        <w:rPr>
          <w:rFonts w:cs="Times New Roman"/>
          <w:bCs/>
          <w:sz w:val="24"/>
          <w:szCs w:val="24"/>
        </w:rPr>
        <w:t>команд</w:t>
      </w:r>
      <w:r w:rsidR="002828F5">
        <w:rPr>
          <w:rFonts w:cs="Times New Roman"/>
          <w:bCs/>
          <w:sz w:val="24"/>
          <w:szCs w:val="24"/>
        </w:rPr>
        <w:t>ы</w:t>
      </w:r>
      <w:r w:rsidR="002828F5" w:rsidRPr="00FC1131">
        <w:rPr>
          <w:rFonts w:cs="Times New Roman"/>
          <w:bCs/>
          <w:sz w:val="24"/>
          <w:szCs w:val="24"/>
        </w:rPr>
        <w:t xml:space="preserve">, можно участвовать </w:t>
      </w:r>
      <w:r w:rsidR="002828F5">
        <w:rPr>
          <w:rFonts w:cs="Times New Roman"/>
          <w:bCs/>
          <w:sz w:val="24"/>
          <w:szCs w:val="24"/>
        </w:rPr>
        <w:t>в личном первенстве по</w:t>
      </w:r>
      <w:r w:rsidR="002828F5" w:rsidRPr="00FC1131">
        <w:rPr>
          <w:rFonts w:cs="Times New Roman"/>
          <w:bCs/>
          <w:sz w:val="24"/>
          <w:szCs w:val="24"/>
        </w:rPr>
        <w:t xml:space="preserve"> </w:t>
      </w:r>
      <w:r w:rsidR="002828F5">
        <w:rPr>
          <w:rFonts w:cs="Times New Roman"/>
          <w:bCs/>
          <w:sz w:val="24"/>
          <w:szCs w:val="24"/>
        </w:rPr>
        <w:t>отдельным</w:t>
      </w:r>
      <w:r w:rsidR="002828F5" w:rsidRPr="00FC1131">
        <w:rPr>
          <w:rFonts w:cs="Times New Roman"/>
          <w:bCs/>
          <w:sz w:val="24"/>
          <w:szCs w:val="24"/>
        </w:rPr>
        <w:t xml:space="preserve"> номинация</w:t>
      </w:r>
      <w:r w:rsidR="002828F5">
        <w:rPr>
          <w:rFonts w:cs="Times New Roman"/>
          <w:bCs/>
          <w:sz w:val="24"/>
          <w:szCs w:val="24"/>
        </w:rPr>
        <w:t>м</w:t>
      </w:r>
      <w:r w:rsidR="002828F5" w:rsidRPr="00FC1131">
        <w:rPr>
          <w:rFonts w:cs="Times New Roman"/>
          <w:bCs/>
          <w:sz w:val="24"/>
          <w:szCs w:val="24"/>
        </w:rPr>
        <w:t>.</w:t>
      </w:r>
    </w:p>
    <w:p w14:paraId="67AAE2FF" w14:textId="7EF4DD59" w:rsidR="002C5556" w:rsidRPr="002C5556" w:rsidRDefault="002828F5" w:rsidP="002C5556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4.5</w:t>
      </w:r>
      <w:r w:rsidRPr="00FC1131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</w:t>
      </w:r>
      <w:r w:rsidR="00534DAF">
        <w:rPr>
          <w:rFonts w:cs="Times New Roman"/>
          <w:bCs/>
          <w:sz w:val="24"/>
          <w:szCs w:val="24"/>
        </w:rPr>
        <w:t>В д</w:t>
      </w:r>
      <w:r w:rsidR="006D1EC3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ень </w:t>
      </w:r>
      <w:r w:rsidR="00CD55E8">
        <w:rPr>
          <w:rStyle w:val="a3"/>
          <w:rFonts w:cs="Times New Roman"/>
          <w:bCs/>
          <w:color w:val="auto"/>
          <w:sz w:val="24"/>
          <w:szCs w:val="24"/>
          <w:u w:val="none"/>
        </w:rPr>
        <w:t>окончания</w:t>
      </w:r>
      <w:r w:rsidR="006D1EC3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 </w:t>
      </w:r>
      <w:r w:rsidR="00534DAF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ТУРНИРА </w:t>
      </w:r>
      <w:r w:rsidR="00A45D72">
        <w:rPr>
          <w:rStyle w:val="a3"/>
          <w:rFonts w:cs="Times New Roman"/>
          <w:bCs/>
          <w:color w:val="auto"/>
          <w:sz w:val="24"/>
          <w:szCs w:val="24"/>
          <w:u w:val="none"/>
        </w:rPr>
        <w:t xml:space="preserve">19 апреля 2023 г. </w:t>
      </w:r>
      <w:r w:rsidR="00CD55E8">
        <w:rPr>
          <w:rStyle w:val="a3"/>
          <w:rFonts w:cs="Times New Roman"/>
          <w:bCs/>
          <w:color w:val="auto"/>
          <w:sz w:val="24"/>
          <w:szCs w:val="24"/>
          <w:u w:val="none"/>
        </w:rPr>
        <w:t>команда должна выслать</w:t>
      </w:r>
      <w:r w:rsidR="00CD55E8" w:rsidRPr="00CD55E8">
        <w:rPr>
          <w:rFonts w:cs="Times New Roman"/>
          <w:sz w:val="24"/>
          <w:szCs w:val="24"/>
        </w:rPr>
        <w:t xml:space="preserve"> </w:t>
      </w:r>
      <w:r w:rsidR="00CD55E8" w:rsidRPr="00CD55E8">
        <w:rPr>
          <w:rFonts w:cs="Times New Roman"/>
          <w:bCs/>
          <w:sz w:val="24"/>
          <w:szCs w:val="24"/>
        </w:rPr>
        <w:t xml:space="preserve">на электронную почту Оргкомитета </w:t>
      </w:r>
      <w:hyperlink r:id="rId18" w:history="1">
        <w:r w:rsidR="00CD55E8"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yuniy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</w:rPr>
          <w:t>.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inzhener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</w:rPr>
          <w:t>@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yandex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</w:rPr>
          <w:t>.</w:t>
        </w:r>
        <w:r w:rsidR="00CD55E8" w:rsidRPr="00307DE8">
          <w:rPr>
            <w:rStyle w:val="a3"/>
            <w:rFonts w:cs="Times New Roman"/>
            <w:b/>
            <w:bCs/>
            <w:sz w:val="24"/>
            <w:szCs w:val="24"/>
            <w:lang w:val="en-US"/>
          </w:rPr>
          <w:t>ru</w:t>
        </w:r>
      </w:hyperlink>
      <w:r w:rsidR="00CD55E8" w:rsidRPr="00307DE8">
        <w:rPr>
          <w:bCs/>
          <w:sz w:val="24"/>
          <w:szCs w:val="24"/>
        </w:rPr>
        <w:t xml:space="preserve"> </w:t>
      </w:r>
      <w:r w:rsidR="00307DE8" w:rsidRPr="00307DE8">
        <w:rPr>
          <w:bCs/>
          <w:sz w:val="24"/>
          <w:szCs w:val="24"/>
        </w:rPr>
        <w:t xml:space="preserve">сканы, </w:t>
      </w:r>
      <w:r w:rsidR="00CD55E8" w:rsidRPr="00307DE8">
        <w:rPr>
          <w:rFonts w:cs="Times New Roman"/>
          <w:bCs/>
          <w:sz w:val="24"/>
          <w:szCs w:val="24"/>
        </w:rPr>
        <w:t xml:space="preserve">фотографии и экранные снимки выполненных </w:t>
      </w:r>
      <w:r w:rsidR="00307DE8">
        <w:rPr>
          <w:rFonts w:cs="Times New Roman"/>
          <w:bCs/>
          <w:sz w:val="24"/>
          <w:szCs w:val="24"/>
        </w:rPr>
        <w:t>работ</w:t>
      </w:r>
      <w:r w:rsidR="00CD55E8" w:rsidRPr="00307DE8">
        <w:rPr>
          <w:rFonts w:cs="Times New Roman"/>
          <w:bCs/>
          <w:sz w:val="24"/>
          <w:szCs w:val="24"/>
        </w:rPr>
        <w:t xml:space="preserve">. </w:t>
      </w:r>
      <w:r w:rsidR="00307DE8" w:rsidRPr="00307DE8">
        <w:rPr>
          <w:rFonts w:cs="Times New Roman"/>
          <w:bCs/>
          <w:sz w:val="24"/>
          <w:szCs w:val="24"/>
        </w:rPr>
        <w:t xml:space="preserve">К проверке принимаются только файлы указанного в Регламенте формата и наименования.  </w:t>
      </w:r>
      <w:r w:rsidR="002C5556" w:rsidRPr="002C5556">
        <w:rPr>
          <w:rFonts w:cs="Times New Roman"/>
          <w:bCs/>
          <w:sz w:val="24"/>
          <w:szCs w:val="24"/>
        </w:rPr>
        <w:t xml:space="preserve">При отсутствии PDF-формата </w:t>
      </w:r>
      <w:r w:rsidR="002C5556">
        <w:rPr>
          <w:rFonts w:cs="Times New Roman"/>
          <w:bCs/>
          <w:sz w:val="24"/>
          <w:szCs w:val="24"/>
        </w:rPr>
        <w:t xml:space="preserve">работы </w:t>
      </w:r>
      <w:r w:rsidR="002C5556" w:rsidRPr="002C5556">
        <w:rPr>
          <w:rFonts w:cs="Times New Roman"/>
          <w:bCs/>
          <w:sz w:val="24"/>
          <w:szCs w:val="24"/>
        </w:rPr>
        <w:t>не проверя</w:t>
      </w:r>
      <w:r w:rsidR="002C5556">
        <w:rPr>
          <w:rFonts w:cs="Times New Roman"/>
          <w:bCs/>
          <w:sz w:val="24"/>
          <w:szCs w:val="24"/>
        </w:rPr>
        <w:t>ю</w:t>
      </w:r>
      <w:r w:rsidR="002C5556" w:rsidRPr="002C5556">
        <w:rPr>
          <w:rFonts w:cs="Times New Roman"/>
          <w:bCs/>
          <w:sz w:val="24"/>
          <w:szCs w:val="24"/>
        </w:rPr>
        <w:t>тся. </w:t>
      </w:r>
    </w:p>
    <w:p w14:paraId="0217CF6C" w14:textId="0D2A6773" w:rsidR="0014237A" w:rsidRDefault="006060BA" w:rsidP="00307DE8">
      <w:pPr>
        <w:ind w:left="142"/>
        <w:jc w:val="both"/>
        <w:rPr>
          <w:rFonts w:cs="Times New Roman"/>
          <w:b/>
          <w:sz w:val="24"/>
          <w:szCs w:val="24"/>
        </w:rPr>
      </w:pPr>
      <w:bookmarkStart w:id="15" w:name="_Hlk69019136"/>
      <w:r>
        <w:rPr>
          <w:rFonts w:cs="Times New Roman"/>
          <w:b/>
          <w:sz w:val="24"/>
          <w:szCs w:val="24"/>
        </w:rPr>
        <w:t>5</w:t>
      </w:r>
      <w:r w:rsidR="0014237A">
        <w:rPr>
          <w:rFonts w:cs="Times New Roman"/>
          <w:b/>
          <w:sz w:val="24"/>
          <w:szCs w:val="24"/>
        </w:rPr>
        <w:t>.</w:t>
      </w:r>
      <w:r w:rsidR="0014237A" w:rsidRPr="0014237A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>Подведение итогов ТУРНИРА</w:t>
      </w:r>
    </w:p>
    <w:p w14:paraId="36A1CBC4" w14:textId="6BFFB815" w:rsidR="0014237A" w:rsidRDefault="006060BA" w:rsidP="00307DE8">
      <w:pPr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</w:t>
      </w:r>
      <w:r w:rsidR="0014237A">
        <w:rPr>
          <w:rFonts w:cs="Times New Roman"/>
          <w:bCs/>
          <w:sz w:val="24"/>
          <w:szCs w:val="24"/>
        </w:rPr>
        <w:t xml:space="preserve">.1. </w:t>
      </w:r>
      <w:r w:rsidR="0014237A" w:rsidRPr="007A647B">
        <w:rPr>
          <w:rFonts w:cs="Times New Roman"/>
          <w:bCs/>
          <w:sz w:val="24"/>
          <w:szCs w:val="24"/>
        </w:rPr>
        <w:t>Жюри формируется из педагогов</w:t>
      </w:r>
      <w:r w:rsidR="00307DE8">
        <w:rPr>
          <w:rFonts w:cs="Times New Roman"/>
          <w:bCs/>
          <w:sz w:val="24"/>
          <w:szCs w:val="24"/>
        </w:rPr>
        <w:t xml:space="preserve"> и</w:t>
      </w:r>
      <w:r w:rsidR="0014237A" w:rsidRPr="007A647B">
        <w:rPr>
          <w:rFonts w:cs="Times New Roman"/>
          <w:bCs/>
          <w:sz w:val="24"/>
          <w:szCs w:val="24"/>
        </w:rPr>
        <w:t xml:space="preserve"> специалистов</w:t>
      </w:r>
      <w:r w:rsidR="00D82A96">
        <w:rPr>
          <w:rFonts w:cs="Times New Roman"/>
          <w:bCs/>
          <w:sz w:val="24"/>
          <w:szCs w:val="24"/>
        </w:rPr>
        <w:t xml:space="preserve"> </w:t>
      </w:r>
      <w:r w:rsidR="00307DE8">
        <w:rPr>
          <w:rFonts w:cs="Times New Roman"/>
          <w:bCs/>
          <w:sz w:val="24"/>
          <w:szCs w:val="24"/>
        </w:rPr>
        <w:t xml:space="preserve">МЧС </w:t>
      </w:r>
      <w:r w:rsidR="0014237A" w:rsidRPr="007A647B">
        <w:rPr>
          <w:rFonts w:cs="Times New Roman"/>
          <w:bCs/>
          <w:sz w:val="24"/>
          <w:szCs w:val="24"/>
        </w:rPr>
        <w:t xml:space="preserve">таким образом, чтобы за каждую номинацию отвечало не менее 3-х человек. </w:t>
      </w:r>
      <w:r w:rsidR="00176B17">
        <w:rPr>
          <w:rFonts w:cs="Times New Roman"/>
          <w:bCs/>
          <w:sz w:val="24"/>
          <w:szCs w:val="24"/>
        </w:rPr>
        <w:t>Ра</w:t>
      </w:r>
      <w:r w:rsidR="006D1EC3">
        <w:rPr>
          <w:rFonts w:cs="Times New Roman"/>
          <w:bCs/>
          <w:sz w:val="24"/>
          <w:szCs w:val="24"/>
        </w:rPr>
        <w:t>бот</w:t>
      </w:r>
      <w:r w:rsidR="00176B17">
        <w:rPr>
          <w:rFonts w:cs="Times New Roman"/>
          <w:bCs/>
          <w:sz w:val="24"/>
          <w:szCs w:val="24"/>
        </w:rPr>
        <w:t xml:space="preserve">ы проверяются </w:t>
      </w:r>
      <w:r w:rsidR="00307DE8">
        <w:rPr>
          <w:rFonts w:cs="Times New Roman"/>
          <w:bCs/>
          <w:sz w:val="24"/>
          <w:szCs w:val="24"/>
        </w:rPr>
        <w:t xml:space="preserve">по специальной методике </w:t>
      </w:r>
      <w:r w:rsidR="006D1EC3">
        <w:rPr>
          <w:rFonts w:cs="Times New Roman"/>
          <w:bCs/>
          <w:sz w:val="24"/>
          <w:szCs w:val="24"/>
        </w:rPr>
        <w:t>по заранее объявленным в Регламенте критериям</w:t>
      </w:r>
      <w:r w:rsidR="00307DE8">
        <w:rPr>
          <w:rFonts w:cs="Times New Roman"/>
          <w:bCs/>
          <w:sz w:val="24"/>
          <w:szCs w:val="24"/>
        </w:rPr>
        <w:t>.</w:t>
      </w:r>
    </w:p>
    <w:p w14:paraId="2CB787D4" w14:textId="133C572C" w:rsidR="00FC1131" w:rsidRDefault="00FC1131" w:rsidP="00307DE8">
      <w:pPr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</w:t>
      </w:r>
      <w:r w:rsidR="002828F5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 xml:space="preserve">. </w:t>
      </w:r>
      <w:r w:rsidRPr="00FC1131">
        <w:rPr>
          <w:rFonts w:cs="Times New Roman"/>
          <w:bCs/>
          <w:sz w:val="24"/>
          <w:szCs w:val="24"/>
        </w:rPr>
        <w:t>Внутри каждой номинации победители определяются по возрастным группам 12+, 14+ и 17+</w:t>
      </w:r>
      <w:r w:rsidR="003F2102">
        <w:rPr>
          <w:rFonts w:cs="Times New Roman"/>
          <w:bCs/>
          <w:sz w:val="24"/>
          <w:szCs w:val="24"/>
        </w:rPr>
        <w:t>.</w:t>
      </w:r>
    </w:p>
    <w:p w14:paraId="1A14C0CE" w14:textId="4DCF5006" w:rsidR="006060BA" w:rsidRDefault="00534DAF" w:rsidP="00534DAF">
      <w:pPr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</w:t>
      </w:r>
      <w:r w:rsidR="003F2102"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t xml:space="preserve">. </w:t>
      </w:r>
      <w:r w:rsidR="006060BA" w:rsidRPr="006060BA">
        <w:rPr>
          <w:rFonts w:cs="Times New Roman"/>
          <w:bCs/>
          <w:sz w:val="24"/>
          <w:szCs w:val="24"/>
        </w:rPr>
        <w:t xml:space="preserve"> Все участники Т</w:t>
      </w:r>
      <w:r w:rsidR="000D6E6C" w:rsidRPr="006060BA">
        <w:rPr>
          <w:rFonts w:cs="Times New Roman"/>
          <w:bCs/>
          <w:sz w:val="24"/>
          <w:szCs w:val="24"/>
        </w:rPr>
        <w:t xml:space="preserve">УРНИРА </w:t>
      </w:r>
      <w:r w:rsidR="006060BA" w:rsidRPr="006060BA">
        <w:rPr>
          <w:rFonts w:cs="Times New Roman"/>
          <w:bCs/>
          <w:sz w:val="24"/>
          <w:szCs w:val="24"/>
        </w:rPr>
        <w:t>и наставники команд получают сертификаты участников.</w:t>
      </w:r>
      <w:r>
        <w:rPr>
          <w:rFonts w:cs="Times New Roman"/>
          <w:bCs/>
          <w:sz w:val="24"/>
          <w:szCs w:val="24"/>
        </w:rPr>
        <w:br/>
      </w:r>
      <w:r w:rsidR="006060BA" w:rsidRPr="006060BA">
        <w:rPr>
          <w:rFonts w:cs="Times New Roman"/>
          <w:bCs/>
          <w:sz w:val="24"/>
          <w:szCs w:val="24"/>
        </w:rPr>
        <w:t xml:space="preserve"> Победители по каждой номинации награждаются дипломами 1</w:t>
      </w:r>
      <w:r>
        <w:rPr>
          <w:rFonts w:cs="Times New Roman"/>
          <w:bCs/>
          <w:sz w:val="24"/>
          <w:szCs w:val="24"/>
        </w:rPr>
        <w:t>-й,</w:t>
      </w:r>
      <w:r w:rsidR="006060BA" w:rsidRPr="006060BA">
        <w:rPr>
          <w:rFonts w:cs="Times New Roman"/>
          <w:bCs/>
          <w:sz w:val="24"/>
          <w:szCs w:val="24"/>
        </w:rPr>
        <w:t xml:space="preserve"> 2</w:t>
      </w:r>
      <w:r>
        <w:rPr>
          <w:rFonts w:cs="Times New Roman"/>
          <w:bCs/>
          <w:sz w:val="24"/>
          <w:szCs w:val="24"/>
        </w:rPr>
        <w:t>-й</w:t>
      </w:r>
      <w:r w:rsidR="006060BA" w:rsidRPr="006060BA">
        <w:rPr>
          <w:rFonts w:cs="Times New Roman"/>
          <w:bCs/>
          <w:sz w:val="24"/>
          <w:szCs w:val="24"/>
        </w:rPr>
        <w:t xml:space="preserve"> и 3</w:t>
      </w:r>
      <w:r>
        <w:rPr>
          <w:rFonts w:cs="Times New Roman"/>
          <w:bCs/>
          <w:sz w:val="24"/>
          <w:szCs w:val="24"/>
        </w:rPr>
        <w:t>-й</w:t>
      </w:r>
      <w:r w:rsidR="006060BA" w:rsidRPr="006060BA">
        <w:rPr>
          <w:rFonts w:cs="Times New Roman"/>
          <w:bCs/>
          <w:sz w:val="24"/>
          <w:szCs w:val="24"/>
        </w:rPr>
        <w:t xml:space="preserve"> степени. </w:t>
      </w:r>
      <w:r>
        <w:rPr>
          <w:rFonts w:cs="Times New Roman"/>
          <w:bCs/>
          <w:sz w:val="24"/>
          <w:szCs w:val="24"/>
        </w:rPr>
        <w:br/>
      </w:r>
      <w:r w:rsidR="006060BA" w:rsidRPr="006060BA">
        <w:rPr>
          <w:rFonts w:cs="Times New Roman"/>
          <w:bCs/>
          <w:sz w:val="24"/>
          <w:szCs w:val="24"/>
        </w:rPr>
        <w:t>Команд</w:t>
      </w:r>
      <w:r w:rsidR="00053BBB">
        <w:rPr>
          <w:rFonts w:cs="Times New Roman"/>
          <w:bCs/>
          <w:sz w:val="24"/>
          <w:szCs w:val="24"/>
        </w:rPr>
        <w:t>а</w:t>
      </w:r>
      <w:r w:rsidR="006060BA" w:rsidRPr="006060BA">
        <w:rPr>
          <w:rFonts w:cs="Times New Roman"/>
          <w:bCs/>
          <w:sz w:val="24"/>
          <w:szCs w:val="24"/>
        </w:rPr>
        <w:t>, занявш</w:t>
      </w:r>
      <w:r w:rsidR="00053BBB">
        <w:rPr>
          <w:rFonts w:cs="Times New Roman"/>
          <w:bCs/>
          <w:sz w:val="24"/>
          <w:szCs w:val="24"/>
        </w:rPr>
        <w:t>ая</w:t>
      </w:r>
      <w:r w:rsidR="006060BA" w:rsidRPr="006060BA">
        <w:rPr>
          <w:rFonts w:cs="Times New Roman"/>
          <w:bCs/>
          <w:sz w:val="24"/>
          <w:szCs w:val="24"/>
        </w:rPr>
        <w:t xml:space="preserve"> 1</w:t>
      </w:r>
      <w:r w:rsidR="00D82A96">
        <w:rPr>
          <w:rFonts w:cs="Times New Roman"/>
          <w:bCs/>
          <w:sz w:val="24"/>
          <w:szCs w:val="24"/>
        </w:rPr>
        <w:t>-е</w:t>
      </w:r>
      <w:r w:rsidR="006060BA" w:rsidRPr="006060BA">
        <w:rPr>
          <w:rFonts w:cs="Times New Roman"/>
          <w:bCs/>
          <w:sz w:val="24"/>
          <w:szCs w:val="24"/>
        </w:rPr>
        <w:t xml:space="preserve"> мест</w:t>
      </w:r>
      <w:r w:rsidR="003900C7">
        <w:rPr>
          <w:rFonts w:cs="Times New Roman"/>
          <w:bCs/>
          <w:sz w:val="24"/>
          <w:szCs w:val="24"/>
        </w:rPr>
        <w:t>о</w:t>
      </w:r>
      <w:r w:rsidR="006060BA" w:rsidRPr="006060BA">
        <w:rPr>
          <w:rFonts w:cs="Times New Roman"/>
          <w:bCs/>
          <w:sz w:val="24"/>
          <w:szCs w:val="24"/>
        </w:rPr>
        <w:t xml:space="preserve"> по сумме баллов, награжда</w:t>
      </w:r>
      <w:r w:rsidR="00053BBB">
        <w:rPr>
          <w:rFonts w:cs="Times New Roman"/>
          <w:bCs/>
          <w:sz w:val="24"/>
          <w:szCs w:val="24"/>
        </w:rPr>
        <w:t>е</w:t>
      </w:r>
      <w:r w:rsidR="006060BA" w:rsidRPr="006060BA">
        <w:rPr>
          <w:rFonts w:cs="Times New Roman"/>
          <w:bCs/>
          <w:sz w:val="24"/>
          <w:szCs w:val="24"/>
        </w:rPr>
        <w:t>тся дипломами.</w:t>
      </w:r>
      <w:r>
        <w:rPr>
          <w:rFonts w:cs="Times New Roman"/>
          <w:bCs/>
          <w:sz w:val="24"/>
          <w:szCs w:val="24"/>
        </w:rPr>
        <w:br/>
      </w:r>
      <w:r w:rsidR="006060BA" w:rsidRPr="006060BA">
        <w:rPr>
          <w:rFonts w:cs="Times New Roman"/>
          <w:bCs/>
          <w:sz w:val="24"/>
          <w:szCs w:val="24"/>
        </w:rPr>
        <w:t xml:space="preserve"> Наставникам команд вручаются благодарственные письма.</w:t>
      </w:r>
    </w:p>
    <w:p w14:paraId="2EDF6A6C" w14:textId="4F5981E0" w:rsidR="008B25D9" w:rsidRDefault="00907104" w:rsidP="00907104">
      <w:pPr>
        <w:ind w:left="36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5.</w:t>
      </w:r>
      <w:r w:rsidR="003F2102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 xml:space="preserve">. </w:t>
      </w:r>
      <w:r w:rsidR="00F030A6">
        <w:rPr>
          <w:rFonts w:cs="Times New Roman"/>
          <w:bCs/>
          <w:sz w:val="24"/>
          <w:szCs w:val="24"/>
        </w:rPr>
        <w:t xml:space="preserve">О других поощрениях </w:t>
      </w:r>
      <w:r w:rsidR="00053BBB">
        <w:rPr>
          <w:rFonts w:cs="Times New Roman"/>
          <w:bCs/>
          <w:sz w:val="24"/>
          <w:szCs w:val="24"/>
        </w:rPr>
        <w:t xml:space="preserve">и экскурсиях </w:t>
      </w:r>
      <w:r w:rsidR="00F030A6">
        <w:rPr>
          <w:rFonts w:cs="Times New Roman"/>
          <w:bCs/>
          <w:sz w:val="24"/>
          <w:szCs w:val="24"/>
        </w:rPr>
        <w:t>для победителей и призеров будет сообщено отдельно.</w:t>
      </w:r>
    </w:p>
    <w:p w14:paraId="6362C7A0" w14:textId="37FAE2E6" w:rsidR="00B27087" w:rsidRPr="00907104" w:rsidRDefault="00907104" w:rsidP="00907104">
      <w:pPr>
        <w:ind w:left="360"/>
        <w:rPr>
          <w:rStyle w:val="a3"/>
          <w:rFonts w:cs="Times New Roman"/>
          <w:b/>
          <w:bCs/>
          <w:sz w:val="24"/>
          <w:szCs w:val="24"/>
        </w:rPr>
      </w:pPr>
      <w:r w:rsidRPr="007A647B">
        <w:rPr>
          <w:rFonts w:cs="Times New Roman"/>
          <w:bCs/>
          <w:sz w:val="24"/>
          <w:szCs w:val="24"/>
        </w:rPr>
        <w:t>Электронная почта Оргкомитета</w:t>
      </w:r>
      <w:r>
        <w:rPr>
          <w:rFonts w:cs="Times New Roman"/>
          <w:bCs/>
          <w:sz w:val="24"/>
          <w:szCs w:val="24"/>
        </w:rPr>
        <w:t xml:space="preserve"> ТУРНИРА</w:t>
      </w:r>
      <w:r w:rsidRPr="007A647B">
        <w:rPr>
          <w:rFonts w:cs="Times New Roman"/>
          <w:bCs/>
          <w:sz w:val="24"/>
          <w:szCs w:val="24"/>
        </w:rPr>
        <w:t xml:space="preserve">: </w:t>
      </w:r>
      <w:bookmarkStart w:id="16" w:name="_Hlk127176247"/>
      <w:r>
        <w:fldChar w:fldCharType="begin"/>
      </w:r>
      <w:r>
        <w:instrText>HYPERLINK "mailto:yuniy.inzhener@yandex.ru"</w:instrText>
      </w:r>
      <w:r>
        <w:fldChar w:fldCharType="separate"/>
      </w:r>
      <w:r w:rsidRPr="00210824">
        <w:rPr>
          <w:rStyle w:val="a3"/>
          <w:rFonts w:cs="Times New Roman"/>
          <w:b/>
          <w:bCs/>
          <w:sz w:val="24"/>
          <w:szCs w:val="24"/>
          <w:lang w:val="en-US"/>
        </w:rPr>
        <w:t>yuniy</w:t>
      </w:r>
      <w:r w:rsidRPr="00210824">
        <w:rPr>
          <w:rStyle w:val="a3"/>
          <w:rFonts w:cs="Times New Roman"/>
          <w:b/>
          <w:bCs/>
          <w:sz w:val="24"/>
          <w:szCs w:val="24"/>
        </w:rPr>
        <w:t>.</w:t>
      </w:r>
      <w:r w:rsidRPr="00210824">
        <w:rPr>
          <w:rStyle w:val="a3"/>
          <w:rFonts w:cs="Times New Roman"/>
          <w:b/>
          <w:bCs/>
          <w:sz w:val="24"/>
          <w:szCs w:val="24"/>
          <w:lang w:val="en-US"/>
        </w:rPr>
        <w:t>inzhener</w:t>
      </w:r>
      <w:r w:rsidRPr="00210824">
        <w:rPr>
          <w:rStyle w:val="a3"/>
          <w:rFonts w:cs="Times New Roman"/>
          <w:b/>
          <w:bCs/>
          <w:sz w:val="24"/>
          <w:szCs w:val="24"/>
        </w:rPr>
        <w:t>@</w:t>
      </w:r>
      <w:r w:rsidRPr="00210824">
        <w:rPr>
          <w:rStyle w:val="a3"/>
          <w:rFonts w:cs="Times New Roman"/>
          <w:b/>
          <w:bCs/>
          <w:sz w:val="24"/>
          <w:szCs w:val="24"/>
          <w:lang w:val="en-US"/>
        </w:rPr>
        <w:t>yandex</w:t>
      </w:r>
      <w:r w:rsidRPr="00210824">
        <w:rPr>
          <w:rStyle w:val="a3"/>
          <w:rFonts w:cs="Times New Roman"/>
          <w:b/>
          <w:bCs/>
          <w:sz w:val="24"/>
          <w:szCs w:val="24"/>
        </w:rPr>
        <w:t>.</w:t>
      </w:r>
      <w:r w:rsidRPr="00210824">
        <w:rPr>
          <w:rStyle w:val="a3"/>
          <w:rFonts w:cs="Times New Roman"/>
          <w:b/>
          <w:bCs/>
          <w:sz w:val="24"/>
          <w:szCs w:val="24"/>
          <w:lang w:val="en-US"/>
        </w:rPr>
        <w:t>ru</w:t>
      </w:r>
      <w:r>
        <w:rPr>
          <w:rStyle w:val="a3"/>
          <w:rFonts w:cs="Times New Roman"/>
          <w:b/>
          <w:bCs/>
          <w:sz w:val="24"/>
          <w:szCs w:val="24"/>
          <w:lang w:val="en-US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</w:p>
    <w:bookmarkEnd w:id="15"/>
    <w:bookmarkEnd w:id="16"/>
    <w:p w14:paraId="48C5B477" w14:textId="77777777" w:rsidR="003F21D8" w:rsidRDefault="003F21D8" w:rsidP="00BB2E03">
      <w:pPr>
        <w:rPr>
          <w:rFonts w:cs="Times New Roman"/>
          <w:sz w:val="24"/>
          <w:szCs w:val="24"/>
        </w:rPr>
      </w:pPr>
    </w:p>
    <w:p w14:paraId="77BE8AE0" w14:textId="0BA4B523" w:rsidR="00C34290" w:rsidRPr="00BB2E03" w:rsidRDefault="00806FD2" w:rsidP="00BB2E03">
      <w:pPr>
        <w:rPr>
          <w:rStyle w:val="a3"/>
          <w:i/>
          <w:iCs/>
          <w:color w:val="auto"/>
          <w:sz w:val="24"/>
          <w:szCs w:val="24"/>
          <w:u w:val="none"/>
        </w:rPr>
      </w:pPr>
      <w:r w:rsidRPr="00BB2E03">
        <w:rPr>
          <w:rFonts w:cs="Times New Roman"/>
          <w:sz w:val="24"/>
          <w:szCs w:val="24"/>
        </w:rPr>
        <w:t>П</w:t>
      </w:r>
      <w:r w:rsidR="00163C57" w:rsidRPr="00BB2E03">
        <w:rPr>
          <w:rFonts w:cs="Times New Roman"/>
          <w:sz w:val="24"/>
          <w:szCs w:val="24"/>
        </w:rPr>
        <w:t>редседатель Оргкомитета</w:t>
      </w:r>
      <w:r w:rsidR="00C50246" w:rsidRPr="00BB2E03">
        <w:rPr>
          <w:rFonts w:cs="Times New Roman"/>
          <w:sz w:val="24"/>
          <w:szCs w:val="24"/>
        </w:rPr>
        <w:t xml:space="preserve"> Турнира</w:t>
      </w:r>
      <w:r w:rsidR="00163C57" w:rsidRPr="00BB2E03">
        <w:rPr>
          <w:rFonts w:cs="Times New Roman"/>
          <w:sz w:val="24"/>
          <w:szCs w:val="24"/>
        </w:rPr>
        <w:t xml:space="preserve">, </w:t>
      </w:r>
      <w:r w:rsidR="00A5715C" w:rsidRPr="00BB2E03">
        <w:rPr>
          <w:rFonts w:cs="Times New Roman"/>
          <w:sz w:val="24"/>
          <w:szCs w:val="24"/>
        </w:rPr>
        <w:br/>
      </w:r>
      <w:r w:rsidR="00BB2E03" w:rsidRPr="00BB2E03">
        <w:rPr>
          <w:rFonts w:cs="Times New Roman"/>
          <w:sz w:val="24"/>
          <w:szCs w:val="24"/>
        </w:rPr>
        <w:t>руководитель ЦГК СМИР</w:t>
      </w:r>
      <w:r w:rsidR="00BB2E03">
        <w:rPr>
          <w:rFonts w:cs="Times New Roman"/>
          <w:sz w:val="24"/>
          <w:szCs w:val="24"/>
        </w:rPr>
        <w:t xml:space="preserve">, </w:t>
      </w:r>
      <w:r w:rsidR="00BB2E03">
        <w:rPr>
          <w:rFonts w:cs="Times New Roman"/>
          <w:sz w:val="24"/>
          <w:szCs w:val="24"/>
        </w:rPr>
        <w:br/>
      </w:r>
      <w:r w:rsidR="00BB2E03" w:rsidRPr="00BB2E03">
        <w:rPr>
          <w:rFonts w:cs="Times New Roman"/>
          <w:sz w:val="24"/>
          <w:szCs w:val="24"/>
        </w:rPr>
        <w:t xml:space="preserve"> </w:t>
      </w:r>
      <w:r w:rsidR="00BB1779" w:rsidRPr="00BB2E03">
        <w:rPr>
          <w:rFonts w:cs="Times New Roman"/>
          <w:sz w:val="24"/>
          <w:szCs w:val="24"/>
        </w:rPr>
        <w:t>А</w:t>
      </w:r>
      <w:r w:rsidR="002B3A8D" w:rsidRPr="00BB2E03">
        <w:rPr>
          <w:rFonts w:cs="Times New Roman"/>
          <w:sz w:val="24"/>
          <w:szCs w:val="24"/>
        </w:rPr>
        <w:t>НИСИМОВА Галина Анатольевна</w:t>
      </w:r>
    </w:p>
    <w:sectPr w:rsidR="00C34290" w:rsidRPr="00BB2E0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34B4" w14:textId="77777777" w:rsidR="006C27CF" w:rsidRDefault="006C27CF" w:rsidP="004F4FE3">
      <w:pPr>
        <w:spacing w:after="0" w:line="240" w:lineRule="auto"/>
      </w:pPr>
      <w:r>
        <w:separator/>
      </w:r>
    </w:p>
  </w:endnote>
  <w:endnote w:type="continuationSeparator" w:id="0">
    <w:p w14:paraId="4565CAF6" w14:textId="77777777" w:rsidR="006C27CF" w:rsidRDefault="006C27CF" w:rsidP="004F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756652"/>
      <w:docPartObj>
        <w:docPartGallery w:val="Page Numbers (Bottom of Page)"/>
        <w:docPartUnique/>
      </w:docPartObj>
    </w:sdtPr>
    <w:sdtContent>
      <w:p w14:paraId="3BDC0FCD" w14:textId="70B6EB7A" w:rsidR="004F4FE3" w:rsidRDefault="004F4F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C2">
          <w:rPr>
            <w:noProof/>
          </w:rPr>
          <w:t>3</w:t>
        </w:r>
        <w:r>
          <w:fldChar w:fldCharType="end"/>
        </w:r>
      </w:p>
    </w:sdtContent>
  </w:sdt>
  <w:p w14:paraId="491F4A85" w14:textId="77777777" w:rsidR="004F4FE3" w:rsidRDefault="004F4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321F" w14:textId="77777777" w:rsidR="006C27CF" w:rsidRDefault="006C27CF" w:rsidP="004F4FE3">
      <w:pPr>
        <w:spacing w:after="0" w:line="240" w:lineRule="auto"/>
      </w:pPr>
      <w:r>
        <w:separator/>
      </w:r>
    </w:p>
  </w:footnote>
  <w:footnote w:type="continuationSeparator" w:id="0">
    <w:p w14:paraId="2B7E2050" w14:textId="77777777" w:rsidR="006C27CF" w:rsidRDefault="006C27CF" w:rsidP="004F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45B9" w14:textId="76CFB058" w:rsidR="00CA5237" w:rsidRDefault="00CA5237" w:rsidP="00CA5237">
    <w:pPr>
      <w:pStyle w:val="a7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AC7"/>
    <w:multiLevelType w:val="hybridMultilevel"/>
    <w:tmpl w:val="7966B62A"/>
    <w:lvl w:ilvl="0" w:tplc="BBC406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34D4D"/>
    <w:multiLevelType w:val="hybridMultilevel"/>
    <w:tmpl w:val="B10EE9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543"/>
    <w:multiLevelType w:val="hybridMultilevel"/>
    <w:tmpl w:val="035408D8"/>
    <w:lvl w:ilvl="0" w:tplc="4706FE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DD6DBB"/>
    <w:multiLevelType w:val="hybridMultilevel"/>
    <w:tmpl w:val="EC4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613E"/>
    <w:multiLevelType w:val="hybridMultilevel"/>
    <w:tmpl w:val="487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5FD0"/>
    <w:multiLevelType w:val="hybridMultilevel"/>
    <w:tmpl w:val="33768730"/>
    <w:lvl w:ilvl="0" w:tplc="DB4E0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92F25"/>
    <w:multiLevelType w:val="hybridMultilevel"/>
    <w:tmpl w:val="838C372E"/>
    <w:lvl w:ilvl="0" w:tplc="532E742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051F0A"/>
    <w:multiLevelType w:val="hybridMultilevel"/>
    <w:tmpl w:val="657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CFF"/>
    <w:multiLevelType w:val="hybridMultilevel"/>
    <w:tmpl w:val="7F4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C79"/>
    <w:multiLevelType w:val="multilevel"/>
    <w:tmpl w:val="2E48DC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C32513B"/>
    <w:multiLevelType w:val="multilevel"/>
    <w:tmpl w:val="D21C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7030A0"/>
      </w:rPr>
    </w:lvl>
  </w:abstractNum>
  <w:abstractNum w:abstractNumId="11" w15:restartNumberingAfterBreak="0">
    <w:nsid w:val="1E4570D0"/>
    <w:multiLevelType w:val="multilevel"/>
    <w:tmpl w:val="61E4D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F6E655B"/>
    <w:multiLevelType w:val="hybridMultilevel"/>
    <w:tmpl w:val="AA5AE252"/>
    <w:lvl w:ilvl="0" w:tplc="BF54A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90089"/>
    <w:multiLevelType w:val="hybridMultilevel"/>
    <w:tmpl w:val="91DC0C88"/>
    <w:lvl w:ilvl="0" w:tplc="5F1899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12A1A"/>
    <w:multiLevelType w:val="hybridMultilevel"/>
    <w:tmpl w:val="B4F4857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DB5941"/>
    <w:multiLevelType w:val="multilevel"/>
    <w:tmpl w:val="85941A0E"/>
    <w:lvl w:ilvl="0">
      <w:start w:val="1"/>
      <w:numFmt w:val="decimal"/>
      <w:lvlText w:val="%1."/>
      <w:lvlJc w:val="left"/>
      <w:pPr>
        <w:ind w:left="487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6D2ACA"/>
    <w:multiLevelType w:val="multilevel"/>
    <w:tmpl w:val="602A8A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8EF2641"/>
    <w:multiLevelType w:val="hybridMultilevel"/>
    <w:tmpl w:val="45CE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33A3F"/>
    <w:multiLevelType w:val="hybridMultilevel"/>
    <w:tmpl w:val="24D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33643"/>
    <w:multiLevelType w:val="hybridMultilevel"/>
    <w:tmpl w:val="630EA34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2757F"/>
    <w:multiLevelType w:val="hybridMultilevel"/>
    <w:tmpl w:val="1D7A4EBC"/>
    <w:lvl w:ilvl="0" w:tplc="088AF3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50F92"/>
    <w:multiLevelType w:val="multilevel"/>
    <w:tmpl w:val="16680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FC0F71"/>
    <w:multiLevelType w:val="hybridMultilevel"/>
    <w:tmpl w:val="D4BA7D74"/>
    <w:lvl w:ilvl="0" w:tplc="D2FEE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F7473"/>
    <w:multiLevelType w:val="multilevel"/>
    <w:tmpl w:val="ED22EFB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 w15:restartNumberingAfterBreak="0">
    <w:nsid w:val="3C4B53AA"/>
    <w:multiLevelType w:val="multilevel"/>
    <w:tmpl w:val="F20A04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4E3DB6"/>
    <w:multiLevelType w:val="multilevel"/>
    <w:tmpl w:val="EAFA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0E5502B"/>
    <w:multiLevelType w:val="hybridMultilevel"/>
    <w:tmpl w:val="4B8800B8"/>
    <w:lvl w:ilvl="0" w:tplc="BB66D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7259AF"/>
    <w:multiLevelType w:val="hybridMultilevel"/>
    <w:tmpl w:val="B1C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79EA"/>
    <w:multiLevelType w:val="hybridMultilevel"/>
    <w:tmpl w:val="EF5896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4EFA"/>
    <w:multiLevelType w:val="hybridMultilevel"/>
    <w:tmpl w:val="D9681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2B81B94"/>
    <w:multiLevelType w:val="hybridMultilevel"/>
    <w:tmpl w:val="BB94B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A45EF"/>
    <w:multiLevelType w:val="hybridMultilevel"/>
    <w:tmpl w:val="598A9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923D09"/>
    <w:multiLevelType w:val="hybridMultilevel"/>
    <w:tmpl w:val="BE124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85CFE"/>
    <w:multiLevelType w:val="hybridMultilevel"/>
    <w:tmpl w:val="931044F4"/>
    <w:lvl w:ilvl="0" w:tplc="C12C6D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F6CC1"/>
    <w:multiLevelType w:val="hybridMultilevel"/>
    <w:tmpl w:val="DA8A8FEC"/>
    <w:lvl w:ilvl="0" w:tplc="C82CB2B6">
      <w:start w:val="3"/>
      <w:numFmt w:val="decimal"/>
      <w:lvlText w:val="%1."/>
      <w:lvlJc w:val="left"/>
      <w:pPr>
        <w:ind w:left="1664" w:firstLine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 w15:restartNumberingAfterBreak="0">
    <w:nsid w:val="5C4B6229"/>
    <w:multiLevelType w:val="hybridMultilevel"/>
    <w:tmpl w:val="F04AE7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0D523ED"/>
    <w:multiLevelType w:val="hybridMultilevel"/>
    <w:tmpl w:val="2424C04E"/>
    <w:lvl w:ilvl="0" w:tplc="26A27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329A"/>
    <w:multiLevelType w:val="hybridMultilevel"/>
    <w:tmpl w:val="0A0EFEAC"/>
    <w:lvl w:ilvl="0" w:tplc="CD107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9343F8F"/>
    <w:multiLevelType w:val="hybridMultilevel"/>
    <w:tmpl w:val="FC423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42820"/>
    <w:multiLevelType w:val="multilevel"/>
    <w:tmpl w:val="1A1AC8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3E74A0"/>
    <w:multiLevelType w:val="hybridMultilevel"/>
    <w:tmpl w:val="CB3418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0695"/>
    <w:multiLevelType w:val="hybridMultilevel"/>
    <w:tmpl w:val="4DC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27D64"/>
    <w:multiLevelType w:val="hybridMultilevel"/>
    <w:tmpl w:val="E78C8B74"/>
    <w:lvl w:ilvl="0" w:tplc="7652A48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BC34CCF"/>
    <w:multiLevelType w:val="hybridMultilevel"/>
    <w:tmpl w:val="2FCE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A4A1F"/>
    <w:multiLevelType w:val="hybridMultilevel"/>
    <w:tmpl w:val="DBBE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4431"/>
    <w:multiLevelType w:val="hybridMultilevel"/>
    <w:tmpl w:val="C912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D5D61"/>
    <w:multiLevelType w:val="multilevel"/>
    <w:tmpl w:val="1FAC65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307460">
    <w:abstractNumId w:val="9"/>
  </w:num>
  <w:num w:numId="2" w16cid:durableId="789014200">
    <w:abstractNumId w:val="45"/>
  </w:num>
  <w:num w:numId="3" w16cid:durableId="222372106">
    <w:abstractNumId w:val="34"/>
  </w:num>
  <w:num w:numId="4" w16cid:durableId="459231904">
    <w:abstractNumId w:val="14"/>
  </w:num>
  <w:num w:numId="5" w16cid:durableId="1764836957">
    <w:abstractNumId w:val="35"/>
  </w:num>
  <w:num w:numId="6" w16cid:durableId="115877890">
    <w:abstractNumId w:val="26"/>
  </w:num>
  <w:num w:numId="7" w16cid:durableId="1618633335">
    <w:abstractNumId w:val="31"/>
  </w:num>
  <w:num w:numId="8" w16cid:durableId="401412467">
    <w:abstractNumId w:val="41"/>
  </w:num>
  <w:num w:numId="9" w16cid:durableId="1438133883">
    <w:abstractNumId w:val="12"/>
  </w:num>
  <w:num w:numId="10" w16cid:durableId="1053964888">
    <w:abstractNumId w:val="5"/>
  </w:num>
  <w:num w:numId="11" w16cid:durableId="1767457898">
    <w:abstractNumId w:val="33"/>
  </w:num>
  <w:num w:numId="12" w16cid:durableId="1503617060">
    <w:abstractNumId w:val="20"/>
  </w:num>
  <w:num w:numId="13" w16cid:durableId="1814908285">
    <w:abstractNumId w:val="2"/>
  </w:num>
  <w:num w:numId="14" w16cid:durableId="2140493131">
    <w:abstractNumId w:val="27"/>
  </w:num>
  <w:num w:numId="15" w16cid:durableId="1068959951">
    <w:abstractNumId w:val="10"/>
  </w:num>
  <w:num w:numId="16" w16cid:durableId="956522326">
    <w:abstractNumId w:val="23"/>
  </w:num>
  <w:num w:numId="17" w16cid:durableId="2101948022">
    <w:abstractNumId w:val="3"/>
  </w:num>
  <w:num w:numId="18" w16cid:durableId="1894265199">
    <w:abstractNumId w:val="30"/>
  </w:num>
  <w:num w:numId="19" w16cid:durableId="2118714130">
    <w:abstractNumId w:val="46"/>
  </w:num>
  <w:num w:numId="20" w16cid:durableId="39479954">
    <w:abstractNumId w:val="11"/>
  </w:num>
  <w:num w:numId="21" w16cid:durableId="1076825689">
    <w:abstractNumId w:val="16"/>
  </w:num>
  <w:num w:numId="22" w16cid:durableId="666254582">
    <w:abstractNumId w:val="40"/>
  </w:num>
  <w:num w:numId="23" w16cid:durableId="1343511490">
    <w:abstractNumId w:val="36"/>
  </w:num>
  <w:num w:numId="24" w16cid:durableId="511989599">
    <w:abstractNumId w:val="17"/>
  </w:num>
  <w:num w:numId="25" w16cid:durableId="2064401497">
    <w:abstractNumId w:val="8"/>
  </w:num>
  <w:num w:numId="26" w16cid:durableId="1629435186">
    <w:abstractNumId w:val="43"/>
  </w:num>
  <w:num w:numId="27" w16cid:durableId="805775910">
    <w:abstractNumId w:val="1"/>
  </w:num>
  <w:num w:numId="28" w16cid:durableId="1415273710">
    <w:abstractNumId w:val="7"/>
  </w:num>
  <w:num w:numId="29" w16cid:durableId="625358603">
    <w:abstractNumId w:val="44"/>
  </w:num>
  <w:num w:numId="30" w16cid:durableId="325745305">
    <w:abstractNumId w:val="22"/>
  </w:num>
  <w:num w:numId="31" w16cid:durableId="545525692">
    <w:abstractNumId w:val="39"/>
  </w:num>
  <w:num w:numId="32" w16cid:durableId="1926525725">
    <w:abstractNumId w:val="24"/>
  </w:num>
  <w:num w:numId="33" w16cid:durableId="188181885">
    <w:abstractNumId w:val="18"/>
  </w:num>
  <w:num w:numId="34" w16cid:durableId="566962305">
    <w:abstractNumId w:val="38"/>
  </w:num>
  <w:num w:numId="35" w16cid:durableId="1265335953">
    <w:abstractNumId w:val="28"/>
  </w:num>
  <w:num w:numId="36" w16cid:durableId="2091848683">
    <w:abstractNumId w:val="4"/>
  </w:num>
  <w:num w:numId="37" w16cid:durableId="1739598069">
    <w:abstractNumId w:val="29"/>
  </w:num>
  <w:num w:numId="38" w16cid:durableId="1204101606">
    <w:abstractNumId w:val="15"/>
  </w:num>
  <w:num w:numId="39" w16cid:durableId="620458249">
    <w:abstractNumId w:val="6"/>
  </w:num>
  <w:num w:numId="40" w16cid:durableId="1258364081">
    <w:abstractNumId w:val="42"/>
  </w:num>
  <w:num w:numId="41" w16cid:durableId="135993069">
    <w:abstractNumId w:val="42"/>
  </w:num>
  <w:num w:numId="42" w16cid:durableId="1002274084">
    <w:abstractNumId w:val="37"/>
  </w:num>
  <w:num w:numId="43" w16cid:durableId="300962340">
    <w:abstractNumId w:val="19"/>
  </w:num>
  <w:num w:numId="44" w16cid:durableId="1521701286">
    <w:abstractNumId w:val="21"/>
  </w:num>
  <w:num w:numId="45" w16cid:durableId="808596865">
    <w:abstractNumId w:val="25"/>
  </w:num>
  <w:num w:numId="46" w16cid:durableId="1120490754">
    <w:abstractNumId w:val="32"/>
  </w:num>
  <w:num w:numId="47" w16cid:durableId="50350102">
    <w:abstractNumId w:val="13"/>
  </w:num>
  <w:num w:numId="48" w16cid:durableId="24353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97"/>
    <w:rsid w:val="00000337"/>
    <w:rsid w:val="00000797"/>
    <w:rsid w:val="00016C9C"/>
    <w:rsid w:val="00024CDF"/>
    <w:rsid w:val="0002667E"/>
    <w:rsid w:val="00026A58"/>
    <w:rsid w:val="0002753C"/>
    <w:rsid w:val="00027D1F"/>
    <w:rsid w:val="00036679"/>
    <w:rsid w:val="00043DEC"/>
    <w:rsid w:val="00050123"/>
    <w:rsid w:val="000513F4"/>
    <w:rsid w:val="00051E61"/>
    <w:rsid w:val="00053BBB"/>
    <w:rsid w:val="000569E8"/>
    <w:rsid w:val="00057CFF"/>
    <w:rsid w:val="0006093A"/>
    <w:rsid w:val="00060D7C"/>
    <w:rsid w:val="000616C5"/>
    <w:rsid w:val="00063FC0"/>
    <w:rsid w:val="000648C3"/>
    <w:rsid w:val="00070954"/>
    <w:rsid w:val="000763A0"/>
    <w:rsid w:val="00080E75"/>
    <w:rsid w:val="00083077"/>
    <w:rsid w:val="000860C0"/>
    <w:rsid w:val="00086490"/>
    <w:rsid w:val="00092EA2"/>
    <w:rsid w:val="00093EDF"/>
    <w:rsid w:val="0009404C"/>
    <w:rsid w:val="00095525"/>
    <w:rsid w:val="000A3935"/>
    <w:rsid w:val="000A599F"/>
    <w:rsid w:val="000A5F44"/>
    <w:rsid w:val="000A6422"/>
    <w:rsid w:val="000B1738"/>
    <w:rsid w:val="000B431C"/>
    <w:rsid w:val="000B7D38"/>
    <w:rsid w:val="000C31D2"/>
    <w:rsid w:val="000C3A5A"/>
    <w:rsid w:val="000C5C5A"/>
    <w:rsid w:val="000C645A"/>
    <w:rsid w:val="000C6519"/>
    <w:rsid w:val="000C6822"/>
    <w:rsid w:val="000C71A7"/>
    <w:rsid w:val="000D27F3"/>
    <w:rsid w:val="000D3DA0"/>
    <w:rsid w:val="000D6E6C"/>
    <w:rsid w:val="000E15C1"/>
    <w:rsid w:val="000E1C5A"/>
    <w:rsid w:val="000E73D7"/>
    <w:rsid w:val="000F2CA2"/>
    <w:rsid w:val="000F47BF"/>
    <w:rsid w:val="000F54DD"/>
    <w:rsid w:val="000F5F97"/>
    <w:rsid w:val="000F62D9"/>
    <w:rsid w:val="000F7432"/>
    <w:rsid w:val="001043F5"/>
    <w:rsid w:val="00105E7B"/>
    <w:rsid w:val="001071F2"/>
    <w:rsid w:val="00112A2C"/>
    <w:rsid w:val="0011381B"/>
    <w:rsid w:val="001155B3"/>
    <w:rsid w:val="0011576A"/>
    <w:rsid w:val="00117802"/>
    <w:rsid w:val="0012236E"/>
    <w:rsid w:val="0012487C"/>
    <w:rsid w:val="00125E87"/>
    <w:rsid w:val="00125FB2"/>
    <w:rsid w:val="00126405"/>
    <w:rsid w:val="00131264"/>
    <w:rsid w:val="001343CA"/>
    <w:rsid w:val="0013629A"/>
    <w:rsid w:val="00137DF2"/>
    <w:rsid w:val="0014082B"/>
    <w:rsid w:val="00140BFD"/>
    <w:rsid w:val="0014237A"/>
    <w:rsid w:val="00142976"/>
    <w:rsid w:val="001434F6"/>
    <w:rsid w:val="00143CD2"/>
    <w:rsid w:val="0015490E"/>
    <w:rsid w:val="00156263"/>
    <w:rsid w:val="00161504"/>
    <w:rsid w:val="0016197E"/>
    <w:rsid w:val="00163C57"/>
    <w:rsid w:val="00164057"/>
    <w:rsid w:val="00164E79"/>
    <w:rsid w:val="00167CC8"/>
    <w:rsid w:val="001707C3"/>
    <w:rsid w:val="00171DDD"/>
    <w:rsid w:val="00174A27"/>
    <w:rsid w:val="001750DF"/>
    <w:rsid w:val="00175B1E"/>
    <w:rsid w:val="00176B17"/>
    <w:rsid w:val="0017794D"/>
    <w:rsid w:val="00177A2D"/>
    <w:rsid w:val="0018089E"/>
    <w:rsid w:val="0018241C"/>
    <w:rsid w:val="001838AE"/>
    <w:rsid w:val="00184881"/>
    <w:rsid w:val="001878D7"/>
    <w:rsid w:val="001906A4"/>
    <w:rsid w:val="00191107"/>
    <w:rsid w:val="00191651"/>
    <w:rsid w:val="00194380"/>
    <w:rsid w:val="00195DBA"/>
    <w:rsid w:val="0019736F"/>
    <w:rsid w:val="00197E21"/>
    <w:rsid w:val="001A3E03"/>
    <w:rsid w:val="001A59E7"/>
    <w:rsid w:val="001A7367"/>
    <w:rsid w:val="001B04BF"/>
    <w:rsid w:val="001B1999"/>
    <w:rsid w:val="001B3B3C"/>
    <w:rsid w:val="001B48D8"/>
    <w:rsid w:val="001B7777"/>
    <w:rsid w:val="001B79E9"/>
    <w:rsid w:val="001C3ECE"/>
    <w:rsid w:val="001C41D7"/>
    <w:rsid w:val="001C4EDB"/>
    <w:rsid w:val="001C7A44"/>
    <w:rsid w:val="001D29B7"/>
    <w:rsid w:val="001D3055"/>
    <w:rsid w:val="001D605E"/>
    <w:rsid w:val="001E1287"/>
    <w:rsid w:val="001E460F"/>
    <w:rsid w:val="001E5B7C"/>
    <w:rsid w:val="001E6F88"/>
    <w:rsid w:val="001F2229"/>
    <w:rsid w:val="001F2C4C"/>
    <w:rsid w:val="00200171"/>
    <w:rsid w:val="00200E89"/>
    <w:rsid w:val="002027CA"/>
    <w:rsid w:val="00206003"/>
    <w:rsid w:val="002076DB"/>
    <w:rsid w:val="002109D8"/>
    <w:rsid w:val="00212037"/>
    <w:rsid w:val="00212F3E"/>
    <w:rsid w:val="00217682"/>
    <w:rsid w:val="00217732"/>
    <w:rsid w:val="00217E7A"/>
    <w:rsid w:val="00217EE8"/>
    <w:rsid w:val="002204DF"/>
    <w:rsid w:val="00220D62"/>
    <w:rsid w:val="0022372E"/>
    <w:rsid w:val="00223A36"/>
    <w:rsid w:val="002308E0"/>
    <w:rsid w:val="002334D3"/>
    <w:rsid w:val="0024380C"/>
    <w:rsid w:val="00243C0A"/>
    <w:rsid w:val="0024778A"/>
    <w:rsid w:val="00247F09"/>
    <w:rsid w:val="00252FA2"/>
    <w:rsid w:val="00253C46"/>
    <w:rsid w:val="00254C09"/>
    <w:rsid w:val="00256ACB"/>
    <w:rsid w:val="00257399"/>
    <w:rsid w:val="00257AA0"/>
    <w:rsid w:val="00257BAD"/>
    <w:rsid w:val="0026018A"/>
    <w:rsid w:val="002623A2"/>
    <w:rsid w:val="002656D1"/>
    <w:rsid w:val="0026666E"/>
    <w:rsid w:val="00266924"/>
    <w:rsid w:val="002669F5"/>
    <w:rsid w:val="00266EA1"/>
    <w:rsid w:val="002671A7"/>
    <w:rsid w:val="00267831"/>
    <w:rsid w:val="00274351"/>
    <w:rsid w:val="00275514"/>
    <w:rsid w:val="00280584"/>
    <w:rsid w:val="002824DE"/>
    <w:rsid w:val="002828F5"/>
    <w:rsid w:val="00285832"/>
    <w:rsid w:val="00290D86"/>
    <w:rsid w:val="00295B18"/>
    <w:rsid w:val="002A184A"/>
    <w:rsid w:val="002A2A98"/>
    <w:rsid w:val="002A4924"/>
    <w:rsid w:val="002A4FA5"/>
    <w:rsid w:val="002A6AFE"/>
    <w:rsid w:val="002B3903"/>
    <w:rsid w:val="002B3A8D"/>
    <w:rsid w:val="002B4BC4"/>
    <w:rsid w:val="002B603B"/>
    <w:rsid w:val="002C062D"/>
    <w:rsid w:val="002C12C9"/>
    <w:rsid w:val="002C5556"/>
    <w:rsid w:val="002D6601"/>
    <w:rsid w:val="002D6A37"/>
    <w:rsid w:val="002E0539"/>
    <w:rsid w:val="002E08D4"/>
    <w:rsid w:val="002E1CA8"/>
    <w:rsid w:val="002E2434"/>
    <w:rsid w:val="002E25B0"/>
    <w:rsid w:val="002E493D"/>
    <w:rsid w:val="002E6964"/>
    <w:rsid w:val="002E72F1"/>
    <w:rsid w:val="002F4C16"/>
    <w:rsid w:val="002F702D"/>
    <w:rsid w:val="00303488"/>
    <w:rsid w:val="003041FF"/>
    <w:rsid w:val="00304BA4"/>
    <w:rsid w:val="003053F4"/>
    <w:rsid w:val="00305999"/>
    <w:rsid w:val="00306C36"/>
    <w:rsid w:val="00307314"/>
    <w:rsid w:val="00307DE8"/>
    <w:rsid w:val="00312E25"/>
    <w:rsid w:val="00313654"/>
    <w:rsid w:val="003144C2"/>
    <w:rsid w:val="00320784"/>
    <w:rsid w:val="00320C6A"/>
    <w:rsid w:val="00320CED"/>
    <w:rsid w:val="003263AA"/>
    <w:rsid w:val="00326ED8"/>
    <w:rsid w:val="00335689"/>
    <w:rsid w:val="0034399D"/>
    <w:rsid w:val="003441C1"/>
    <w:rsid w:val="003451CE"/>
    <w:rsid w:val="00345403"/>
    <w:rsid w:val="00345D04"/>
    <w:rsid w:val="00353065"/>
    <w:rsid w:val="003562DD"/>
    <w:rsid w:val="00357D04"/>
    <w:rsid w:val="0036326A"/>
    <w:rsid w:val="00365359"/>
    <w:rsid w:val="00366C29"/>
    <w:rsid w:val="003677CE"/>
    <w:rsid w:val="00372609"/>
    <w:rsid w:val="00372EA3"/>
    <w:rsid w:val="00373C82"/>
    <w:rsid w:val="003767AF"/>
    <w:rsid w:val="003801A3"/>
    <w:rsid w:val="00381AEE"/>
    <w:rsid w:val="00385124"/>
    <w:rsid w:val="00386B2A"/>
    <w:rsid w:val="00386EEA"/>
    <w:rsid w:val="003900C7"/>
    <w:rsid w:val="003915CE"/>
    <w:rsid w:val="00391978"/>
    <w:rsid w:val="00392305"/>
    <w:rsid w:val="00393FAC"/>
    <w:rsid w:val="003940A0"/>
    <w:rsid w:val="0039422E"/>
    <w:rsid w:val="003A1517"/>
    <w:rsid w:val="003A5728"/>
    <w:rsid w:val="003A5A1A"/>
    <w:rsid w:val="003A7BAE"/>
    <w:rsid w:val="003B0D67"/>
    <w:rsid w:val="003B1BF3"/>
    <w:rsid w:val="003B1EDA"/>
    <w:rsid w:val="003B2776"/>
    <w:rsid w:val="003B4101"/>
    <w:rsid w:val="003B5918"/>
    <w:rsid w:val="003C1FDE"/>
    <w:rsid w:val="003C2376"/>
    <w:rsid w:val="003C51EF"/>
    <w:rsid w:val="003C58F2"/>
    <w:rsid w:val="003C6EF5"/>
    <w:rsid w:val="003D0EE4"/>
    <w:rsid w:val="003D18C7"/>
    <w:rsid w:val="003D20BB"/>
    <w:rsid w:val="003D227B"/>
    <w:rsid w:val="003D3166"/>
    <w:rsid w:val="003D457A"/>
    <w:rsid w:val="003D58E7"/>
    <w:rsid w:val="003D648A"/>
    <w:rsid w:val="003D695F"/>
    <w:rsid w:val="003D7BD7"/>
    <w:rsid w:val="003E109B"/>
    <w:rsid w:val="003E14E6"/>
    <w:rsid w:val="003E5074"/>
    <w:rsid w:val="003E55A3"/>
    <w:rsid w:val="003E71F8"/>
    <w:rsid w:val="003F016C"/>
    <w:rsid w:val="003F19FD"/>
    <w:rsid w:val="003F2102"/>
    <w:rsid w:val="003F21D8"/>
    <w:rsid w:val="003F2CA8"/>
    <w:rsid w:val="003F32AE"/>
    <w:rsid w:val="003F4895"/>
    <w:rsid w:val="003F52E5"/>
    <w:rsid w:val="003F604C"/>
    <w:rsid w:val="003F66E5"/>
    <w:rsid w:val="0040113E"/>
    <w:rsid w:val="00405D6F"/>
    <w:rsid w:val="004076F9"/>
    <w:rsid w:val="004160BA"/>
    <w:rsid w:val="0041666E"/>
    <w:rsid w:val="00421899"/>
    <w:rsid w:val="004228ED"/>
    <w:rsid w:val="0042512E"/>
    <w:rsid w:val="004253CE"/>
    <w:rsid w:val="00427D2D"/>
    <w:rsid w:val="00427F42"/>
    <w:rsid w:val="00431142"/>
    <w:rsid w:val="00431348"/>
    <w:rsid w:val="004318E6"/>
    <w:rsid w:val="00432AF2"/>
    <w:rsid w:val="0043351D"/>
    <w:rsid w:val="0043421A"/>
    <w:rsid w:val="00434C95"/>
    <w:rsid w:val="00442820"/>
    <w:rsid w:val="004439D6"/>
    <w:rsid w:val="00447BD8"/>
    <w:rsid w:val="00450287"/>
    <w:rsid w:val="004511CC"/>
    <w:rsid w:val="00452CF4"/>
    <w:rsid w:val="00454329"/>
    <w:rsid w:val="004556DD"/>
    <w:rsid w:val="004576E3"/>
    <w:rsid w:val="00457AFD"/>
    <w:rsid w:val="004603C2"/>
    <w:rsid w:val="004636A6"/>
    <w:rsid w:val="0046395D"/>
    <w:rsid w:val="0046463D"/>
    <w:rsid w:val="00467D15"/>
    <w:rsid w:val="004705EE"/>
    <w:rsid w:val="00471401"/>
    <w:rsid w:val="00473AF9"/>
    <w:rsid w:val="00476C34"/>
    <w:rsid w:val="004779D1"/>
    <w:rsid w:val="00481B39"/>
    <w:rsid w:val="004832CC"/>
    <w:rsid w:val="00484F2B"/>
    <w:rsid w:val="004926A6"/>
    <w:rsid w:val="00493044"/>
    <w:rsid w:val="004932AA"/>
    <w:rsid w:val="00494256"/>
    <w:rsid w:val="004949FE"/>
    <w:rsid w:val="004975C5"/>
    <w:rsid w:val="004A1C47"/>
    <w:rsid w:val="004A3394"/>
    <w:rsid w:val="004A4A81"/>
    <w:rsid w:val="004A4E7D"/>
    <w:rsid w:val="004A632D"/>
    <w:rsid w:val="004A7D77"/>
    <w:rsid w:val="004B1E16"/>
    <w:rsid w:val="004B22DC"/>
    <w:rsid w:val="004B2436"/>
    <w:rsid w:val="004B2B5B"/>
    <w:rsid w:val="004B3251"/>
    <w:rsid w:val="004B6439"/>
    <w:rsid w:val="004C06B6"/>
    <w:rsid w:val="004C65A9"/>
    <w:rsid w:val="004C7CC3"/>
    <w:rsid w:val="004D0D08"/>
    <w:rsid w:val="004D2310"/>
    <w:rsid w:val="004D279C"/>
    <w:rsid w:val="004E0707"/>
    <w:rsid w:val="004E145E"/>
    <w:rsid w:val="004E45DD"/>
    <w:rsid w:val="004E5471"/>
    <w:rsid w:val="004E5EEB"/>
    <w:rsid w:val="004E60D4"/>
    <w:rsid w:val="004F1AE0"/>
    <w:rsid w:val="004F1DBC"/>
    <w:rsid w:val="004F4FE3"/>
    <w:rsid w:val="004F6044"/>
    <w:rsid w:val="004F6925"/>
    <w:rsid w:val="004F7C1C"/>
    <w:rsid w:val="0050063E"/>
    <w:rsid w:val="00500A18"/>
    <w:rsid w:val="00500BF8"/>
    <w:rsid w:val="005016CE"/>
    <w:rsid w:val="005034F8"/>
    <w:rsid w:val="00504D3E"/>
    <w:rsid w:val="0051172B"/>
    <w:rsid w:val="00514362"/>
    <w:rsid w:val="00516E70"/>
    <w:rsid w:val="005173D1"/>
    <w:rsid w:val="005213D6"/>
    <w:rsid w:val="005265D7"/>
    <w:rsid w:val="00530D26"/>
    <w:rsid w:val="00531A61"/>
    <w:rsid w:val="00532E36"/>
    <w:rsid w:val="00534A3C"/>
    <w:rsid w:val="00534DAF"/>
    <w:rsid w:val="00535406"/>
    <w:rsid w:val="005412A7"/>
    <w:rsid w:val="00542D1A"/>
    <w:rsid w:val="00544E1A"/>
    <w:rsid w:val="00547140"/>
    <w:rsid w:val="00547379"/>
    <w:rsid w:val="0055148A"/>
    <w:rsid w:val="0055201C"/>
    <w:rsid w:val="0055329B"/>
    <w:rsid w:val="00554312"/>
    <w:rsid w:val="00554430"/>
    <w:rsid w:val="00564EF7"/>
    <w:rsid w:val="0056619F"/>
    <w:rsid w:val="0056789A"/>
    <w:rsid w:val="00567E0B"/>
    <w:rsid w:val="00570498"/>
    <w:rsid w:val="005708AC"/>
    <w:rsid w:val="00574237"/>
    <w:rsid w:val="00581DE2"/>
    <w:rsid w:val="00582C0D"/>
    <w:rsid w:val="005833C0"/>
    <w:rsid w:val="00586578"/>
    <w:rsid w:val="00592749"/>
    <w:rsid w:val="00592F63"/>
    <w:rsid w:val="005931E0"/>
    <w:rsid w:val="005A01A1"/>
    <w:rsid w:val="005A052B"/>
    <w:rsid w:val="005A5B85"/>
    <w:rsid w:val="005B4F3D"/>
    <w:rsid w:val="005B5117"/>
    <w:rsid w:val="005B67EB"/>
    <w:rsid w:val="005B6D5B"/>
    <w:rsid w:val="005C0F93"/>
    <w:rsid w:val="005C0FB6"/>
    <w:rsid w:val="005C21E9"/>
    <w:rsid w:val="005C3425"/>
    <w:rsid w:val="005C5EE8"/>
    <w:rsid w:val="005C70DD"/>
    <w:rsid w:val="005D20B8"/>
    <w:rsid w:val="005D23C0"/>
    <w:rsid w:val="005D53DE"/>
    <w:rsid w:val="005D5FD0"/>
    <w:rsid w:val="005D78B2"/>
    <w:rsid w:val="005E2AD3"/>
    <w:rsid w:val="005E6311"/>
    <w:rsid w:val="005E74BF"/>
    <w:rsid w:val="005F0343"/>
    <w:rsid w:val="005F0F32"/>
    <w:rsid w:val="005F17A7"/>
    <w:rsid w:val="005F1A4B"/>
    <w:rsid w:val="00600AB1"/>
    <w:rsid w:val="00604897"/>
    <w:rsid w:val="0060525F"/>
    <w:rsid w:val="006060BA"/>
    <w:rsid w:val="00606AF2"/>
    <w:rsid w:val="00610D72"/>
    <w:rsid w:val="00614D65"/>
    <w:rsid w:val="00620446"/>
    <w:rsid w:val="00622BDF"/>
    <w:rsid w:val="00631161"/>
    <w:rsid w:val="00632663"/>
    <w:rsid w:val="00632664"/>
    <w:rsid w:val="0063752B"/>
    <w:rsid w:val="00640109"/>
    <w:rsid w:val="00655D1E"/>
    <w:rsid w:val="00655F40"/>
    <w:rsid w:val="006571DC"/>
    <w:rsid w:val="00660909"/>
    <w:rsid w:val="00660B94"/>
    <w:rsid w:val="00662B1C"/>
    <w:rsid w:val="006644A2"/>
    <w:rsid w:val="00665993"/>
    <w:rsid w:val="00666321"/>
    <w:rsid w:val="006667C3"/>
    <w:rsid w:val="006675F3"/>
    <w:rsid w:val="006703AF"/>
    <w:rsid w:val="00672339"/>
    <w:rsid w:val="00673CA2"/>
    <w:rsid w:val="00675966"/>
    <w:rsid w:val="0068559F"/>
    <w:rsid w:val="00685752"/>
    <w:rsid w:val="00694F72"/>
    <w:rsid w:val="00695078"/>
    <w:rsid w:val="00697013"/>
    <w:rsid w:val="00697054"/>
    <w:rsid w:val="006A2032"/>
    <w:rsid w:val="006A54A9"/>
    <w:rsid w:val="006B24D6"/>
    <w:rsid w:val="006B47E7"/>
    <w:rsid w:val="006B489D"/>
    <w:rsid w:val="006B4D18"/>
    <w:rsid w:val="006B53A0"/>
    <w:rsid w:val="006B6B4D"/>
    <w:rsid w:val="006C123A"/>
    <w:rsid w:val="006C1543"/>
    <w:rsid w:val="006C27CF"/>
    <w:rsid w:val="006C37F4"/>
    <w:rsid w:val="006C60C1"/>
    <w:rsid w:val="006C7F00"/>
    <w:rsid w:val="006D15FE"/>
    <w:rsid w:val="006D1EC3"/>
    <w:rsid w:val="006D2011"/>
    <w:rsid w:val="006D2AD0"/>
    <w:rsid w:val="006D3E86"/>
    <w:rsid w:val="006D6F5B"/>
    <w:rsid w:val="006D7A08"/>
    <w:rsid w:val="006E3501"/>
    <w:rsid w:val="006E4905"/>
    <w:rsid w:val="006E541F"/>
    <w:rsid w:val="006E549C"/>
    <w:rsid w:val="006E6989"/>
    <w:rsid w:val="006F0D14"/>
    <w:rsid w:val="006F12FA"/>
    <w:rsid w:val="006F176B"/>
    <w:rsid w:val="006F283A"/>
    <w:rsid w:val="006F2D3B"/>
    <w:rsid w:val="00702D9A"/>
    <w:rsid w:val="0070382C"/>
    <w:rsid w:val="00705911"/>
    <w:rsid w:val="00707B17"/>
    <w:rsid w:val="0071262A"/>
    <w:rsid w:val="007135B3"/>
    <w:rsid w:val="007144A4"/>
    <w:rsid w:val="007174B1"/>
    <w:rsid w:val="00731A5C"/>
    <w:rsid w:val="00734B0D"/>
    <w:rsid w:val="00735602"/>
    <w:rsid w:val="007358B7"/>
    <w:rsid w:val="007377CF"/>
    <w:rsid w:val="00741235"/>
    <w:rsid w:val="00741442"/>
    <w:rsid w:val="00741AE0"/>
    <w:rsid w:val="00742333"/>
    <w:rsid w:val="0074320A"/>
    <w:rsid w:val="0074406A"/>
    <w:rsid w:val="00750A34"/>
    <w:rsid w:val="007522E2"/>
    <w:rsid w:val="00752E51"/>
    <w:rsid w:val="0075492F"/>
    <w:rsid w:val="007616C1"/>
    <w:rsid w:val="007631DD"/>
    <w:rsid w:val="00764AAE"/>
    <w:rsid w:val="0076566D"/>
    <w:rsid w:val="00765757"/>
    <w:rsid w:val="00766322"/>
    <w:rsid w:val="00766B36"/>
    <w:rsid w:val="0076748E"/>
    <w:rsid w:val="00767DCF"/>
    <w:rsid w:val="0077281D"/>
    <w:rsid w:val="00773B3F"/>
    <w:rsid w:val="00773EDF"/>
    <w:rsid w:val="00774B3D"/>
    <w:rsid w:val="00774FE4"/>
    <w:rsid w:val="00775364"/>
    <w:rsid w:val="007754E0"/>
    <w:rsid w:val="007759E8"/>
    <w:rsid w:val="007805A9"/>
    <w:rsid w:val="0078536B"/>
    <w:rsid w:val="00785EF1"/>
    <w:rsid w:val="00785EFC"/>
    <w:rsid w:val="00791B6F"/>
    <w:rsid w:val="00792B79"/>
    <w:rsid w:val="00792E59"/>
    <w:rsid w:val="007937C9"/>
    <w:rsid w:val="00794347"/>
    <w:rsid w:val="00794DDD"/>
    <w:rsid w:val="00795368"/>
    <w:rsid w:val="007964EA"/>
    <w:rsid w:val="007A47C9"/>
    <w:rsid w:val="007A4BA8"/>
    <w:rsid w:val="007A4FE5"/>
    <w:rsid w:val="007A647B"/>
    <w:rsid w:val="007A7375"/>
    <w:rsid w:val="007B2DFE"/>
    <w:rsid w:val="007B4E8F"/>
    <w:rsid w:val="007B5FB7"/>
    <w:rsid w:val="007C012D"/>
    <w:rsid w:val="007C2A47"/>
    <w:rsid w:val="007C2EC1"/>
    <w:rsid w:val="007C55B9"/>
    <w:rsid w:val="007C6FC9"/>
    <w:rsid w:val="007D0AB6"/>
    <w:rsid w:val="007D414E"/>
    <w:rsid w:val="007D6F7F"/>
    <w:rsid w:val="007E2ACE"/>
    <w:rsid w:val="007E61DA"/>
    <w:rsid w:val="007E6AF5"/>
    <w:rsid w:val="007F17E2"/>
    <w:rsid w:val="007F1F20"/>
    <w:rsid w:val="007F220C"/>
    <w:rsid w:val="007F2F25"/>
    <w:rsid w:val="007F59BE"/>
    <w:rsid w:val="007F5B25"/>
    <w:rsid w:val="0080028C"/>
    <w:rsid w:val="0080467F"/>
    <w:rsid w:val="008057D5"/>
    <w:rsid w:val="00806CB8"/>
    <w:rsid w:val="00806FD2"/>
    <w:rsid w:val="008076C9"/>
    <w:rsid w:val="00810500"/>
    <w:rsid w:val="00811AB3"/>
    <w:rsid w:val="008129FC"/>
    <w:rsid w:val="00815070"/>
    <w:rsid w:val="008219A2"/>
    <w:rsid w:val="00823EA8"/>
    <w:rsid w:val="008246E3"/>
    <w:rsid w:val="0082654B"/>
    <w:rsid w:val="008366ED"/>
    <w:rsid w:val="008374E9"/>
    <w:rsid w:val="00842A42"/>
    <w:rsid w:val="00853526"/>
    <w:rsid w:val="008537C1"/>
    <w:rsid w:val="00854656"/>
    <w:rsid w:val="00860DC4"/>
    <w:rsid w:val="008627C9"/>
    <w:rsid w:val="0086605A"/>
    <w:rsid w:val="00881008"/>
    <w:rsid w:val="0088161D"/>
    <w:rsid w:val="008824BD"/>
    <w:rsid w:val="00885AAB"/>
    <w:rsid w:val="008875E1"/>
    <w:rsid w:val="0088774E"/>
    <w:rsid w:val="008907B6"/>
    <w:rsid w:val="0089264C"/>
    <w:rsid w:val="00892A8B"/>
    <w:rsid w:val="0089413D"/>
    <w:rsid w:val="00895832"/>
    <w:rsid w:val="008A794D"/>
    <w:rsid w:val="008B1FAA"/>
    <w:rsid w:val="008B25D9"/>
    <w:rsid w:val="008B303D"/>
    <w:rsid w:val="008B37CF"/>
    <w:rsid w:val="008B4441"/>
    <w:rsid w:val="008B5007"/>
    <w:rsid w:val="008B7BAB"/>
    <w:rsid w:val="008C0BB5"/>
    <w:rsid w:val="008C135B"/>
    <w:rsid w:val="008C35C5"/>
    <w:rsid w:val="008C500E"/>
    <w:rsid w:val="008C6740"/>
    <w:rsid w:val="008D1326"/>
    <w:rsid w:val="008D2DEE"/>
    <w:rsid w:val="008D589E"/>
    <w:rsid w:val="008D6077"/>
    <w:rsid w:val="008D6380"/>
    <w:rsid w:val="008D6BA6"/>
    <w:rsid w:val="008E1F4C"/>
    <w:rsid w:val="008E352E"/>
    <w:rsid w:val="008F21A3"/>
    <w:rsid w:val="008F3816"/>
    <w:rsid w:val="008F398F"/>
    <w:rsid w:val="008F6B17"/>
    <w:rsid w:val="008F70E5"/>
    <w:rsid w:val="00901AAA"/>
    <w:rsid w:val="00904428"/>
    <w:rsid w:val="00907104"/>
    <w:rsid w:val="00907268"/>
    <w:rsid w:val="00911023"/>
    <w:rsid w:val="0091179D"/>
    <w:rsid w:val="00914D2E"/>
    <w:rsid w:val="00914F94"/>
    <w:rsid w:val="00920B1A"/>
    <w:rsid w:val="0092101D"/>
    <w:rsid w:val="00921E5F"/>
    <w:rsid w:val="00923C69"/>
    <w:rsid w:val="00924F32"/>
    <w:rsid w:val="009250EA"/>
    <w:rsid w:val="00925393"/>
    <w:rsid w:val="00926502"/>
    <w:rsid w:val="00926AA0"/>
    <w:rsid w:val="009276CD"/>
    <w:rsid w:val="00930CBC"/>
    <w:rsid w:val="0093323F"/>
    <w:rsid w:val="00936476"/>
    <w:rsid w:val="00941DCF"/>
    <w:rsid w:val="00944E5E"/>
    <w:rsid w:val="00950203"/>
    <w:rsid w:val="00951BA5"/>
    <w:rsid w:val="00952DF2"/>
    <w:rsid w:val="009542B7"/>
    <w:rsid w:val="00955995"/>
    <w:rsid w:val="00956A1F"/>
    <w:rsid w:val="00957E11"/>
    <w:rsid w:val="00960FA4"/>
    <w:rsid w:val="00967E87"/>
    <w:rsid w:val="0097016B"/>
    <w:rsid w:val="00973DAA"/>
    <w:rsid w:val="00980276"/>
    <w:rsid w:val="009823C6"/>
    <w:rsid w:val="00986DC2"/>
    <w:rsid w:val="009877D2"/>
    <w:rsid w:val="009904F5"/>
    <w:rsid w:val="009905DD"/>
    <w:rsid w:val="00990995"/>
    <w:rsid w:val="00992494"/>
    <w:rsid w:val="00993DF7"/>
    <w:rsid w:val="0099476C"/>
    <w:rsid w:val="00994994"/>
    <w:rsid w:val="009A0187"/>
    <w:rsid w:val="009A0A2D"/>
    <w:rsid w:val="009A582F"/>
    <w:rsid w:val="009A63ED"/>
    <w:rsid w:val="009A715D"/>
    <w:rsid w:val="009B0243"/>
    <w:rsid w:val="009B33ED"/>
    <w:rsid w:val="009B3575"/>
    <w:rsid w:val="009B3585"/>
    <w:rsid w:val="009B53D4"/>
    <w:rsid w:val="009C3C8D"/>
    <w:rsid w:val="009C6650"/>
    <w:rsid w:val="009D577F"/>
    <w:rsid w:val="009D646F"/>
    <w:rsid w:val="009D72D3"/>
    <w:rsid w:val="009E05F5"/>
    <w:rsid w:val="009E16C6"/>
    <w:rsid w:val="009E2B70"/>
    <w:rsid w:val="009E7108"/>
    <w:rsid w:val="009E777C"/>
    <w:rsid w:val="009E7866"/>
    <w:rsid w:val="009F3167"/>
    <w:rsid w:val="009F35DE"/>
    <w:rsid w:val="009F44EA"/>
    <w:rsid w:val="009F7702"/>
    <w:rsid w:val="00A00CDE"/>
    <w:rsid w:val="00A01406"/>
    <w:rsid w:val="00A067EC"/>
    <w:rsid w:val="00A10CBB"/>
    <w:rsid w:val="00A134D1"/>
    <w:rsid w:val="00A1419E"/>
    <w:rsid w:val="00A14241"/>
    <w:rsid w:val="00A14925"/>
    <w:rsid w:val="00A17A3F"/>
    <w:rsid w:val="00A226AD"/>
    <w:rsid w:val="00A236FA"/>
    <w:rsid w:val="00A2477D"/>
    <w:rsid w:val="00A314F5"/>
    <w:rsid w:val="00A320FC"/>
    <w:rsid w:val="00A35081"/>
    <w:rsid w:val="00A40A57"/>
    <w:rsid w:val="00A43773"/>
    <w:rsid w:val="00A45D72"/>
    <w:rsid w:val="00A545AE"/>
    <w:rsid w:val="00A5473F"/>
    <w:rsid w:val="00A553A3"/>
    <w:rsid w:val="00A5569F"/>
    <w:rsid w:val="00A5654C"/>
    <w:rsid w:val="00A5715C"/>
    <w:rsid w:val="00A60C48"/>
    <w:rsid w:val="00A61756"/>
    <w:rsid w:val="00A71923"/>
    <w:rsid w:val="00A74686"/>
    <w:rsid w:val="00A74C04"/>
    <w:rsid w:val="00A77598"/>
    <w:rsid w:val="00A77B51"/>
    <w:rsid w:val="00A82741"/>
    <w:rsid w:val="00A82C13"/>
    <w:rsid w:val="00A84324"/>
    <w:rsid w:val="00A8517F"/>
    <w:rsid w:val="00A86EAF"/>
    <w:rsid w:val="00A86F6D"/>
    <w:rsid w:val="00AA2D47"/>
    <w:rsid w:val="00AA419C"/>
    <w:rsid w:val="00AA4B69"/>
    <w:rsid w:val="00AB1549"/>
    <w:rsid w:val="00AB3952"/>
    <w:rsid w:val="00AB4C94"/>
    <w:rsid w:val="00AB4D41"/>
    <w:rsid w:val="00AC3B84"/>
    <w:rsid w:val="00AC6F91"/>
    <w:rsid w:val="00AD19CC"/>
    <w:rsid w:val="00AD1EE8"/>
    <w:rsid w:val="00AD228F"/>
    <w:rsid w:val="00AD24EF"/>
    <w:rsid w:val="00AD3C4A"/>
    <w:rsid w:val="00AD5925"/>
    <w:rsid w:val="00AD63AD"/>
    <w:rsid w:val="00AD7E32"/>
    <w:rsid w:val="00AE69E8"/>
    <w:rsid w:val="00AF06AE"/>
    <w:rsid w:val="00AF0F68"/>
    <w:rsid w:val="00AF4CEC"/>
    <w:rsid w:val="00AF6CCF"/>
    <w:rsid w:val="00AF71D7"/>
    <w:rsid w:val="00B033A0"/>
    <w:rsid w:val="00B052CB"/>
    <w:rsid w:val="00B06DC7"/>
    <w:rsid w:val="00B06F7A"/>
    <w:rsid w:val="00B1111C"/>
    <w:rsid w:val="00B1355E"/>
    <w:rsid w:val="00B1505C"/>
    <w:rsid w:val="00B16673"/>
    <w:rsid w:val="00B20082"/>
    <w:rsid w:val="00B213AF"/>
    <w:rsid w:val="00B23CEA"/>
    <w:rsid w:val="00B24B1D"/>
    <w:rsid w:val="00B26D1B"/>
    <w:rsid w:val="00B27087"/>
    <w:rsid w:val="00B31C44"/>
    <w:rsid w:val="00B31EB7"/>
    <w:rsid w:val="00B31F10"/>
    <w:rsid w:val="00B3624C"/>
    <w:rsid w:val="00B41C0D"/>
    <w:rsid w:val="00B50035"/>
    <w:rsid w:val="00B55E4E"/>
    <w:rsid w:val="00B568EF"/>
    <w:rsid w:val="00B60DC2"/>
    <w:rsid w:val="00B61C50"/>
    <w:rsid w:val="00B62E04"/>
    <w:rsid w:val="00B64988"/>
    <w:rsid w:val="00B6717C"/>
    <w:rsid w:val="00B8014F"/>
    <w:rsid w:val="00B82147"/>
    <w:rsid w:val="00B82ADF"/>
    <w:rsid w:val="00B869D7"/>
    <w:rsid w:val="00B944EF"/>
    <w:rsid w:val="00B9510C"/>
    <w:rsid w:val="00B96B85"/>
    <w:rsid w:val="00BA04FE"/>
    <w:rsid w:val="00BA1AC5"/>
    <w:rsid w:val="00BA2995"/>
    <w:rsid w:val="00BA3097"/>
    <w:rsid w:val="00BA3DA3"/>
    <w:rsid w:val="00BA63F4"/>
    <w:rsid w:val="00BA669C"/>
    <w:rsid w:val="00BA6BB3"/>
    <w:rsid w:val="00BA7C86"/>
    <w:rsid w:val="00BB1779"/>
    <w:rsid w:val="00BB2E03"/>
    <w:rsid w:val="00BB3C15"/>
    <w:rsid w:val="00BB4C19"/>
    <w:rsid w:val="00BB4D80"/>
    <w:rsid w:val="00BB6CFF"/>
    <w:rsid w:val="00BB740A"/>
    <w:rsid w:val="00BC74C9"/>
    <w:rsid w:val="00BD079D"/>
    <w:rsid w:val="00BD1CD0"/>
    <w:rsid w:val="00BD33C8"/>
    <w:rsid w:val="00BD35D5"/>
    <w:rsid w:val="00BD3774"/>
    <w:rsid w:val="00BD4BDE"/>
    <w:rsid w:val="00BD6F24"/>
    <w:rsid w:val="00BD7943"/>
    <w:rsid w:val="00BE3298"/>
    <w:rsid w:val="00BE43A9"/>
    <w:rsid w:val="00BF1DDD"/>
    <w:rsid w:val="00C04659"/>
    <w:rsid w:val="00C067BC"/>
    <w:rsid w:val="00C1272A"/>
    <w:rsid w:val="00C1312D"/>
    <w:rsid w:val="00C13AC2"/>
    <w:rsid w:val="00C14418"/>
    <w:rsid w:val="00C14F9B"/>
    <w:rsid w:val="00C23091"/>
    <w:rsid w:val="00C24473"/>
    <w:rsid w:val="00C26C4B"/>
    <w:rsid w:val="00C31B51"/>
    <w:rsid w:val="00C31B5E"/>
    <w:rsid w:val="00C34290"/>
    <w:rsid w:val="00C43FC1"/>
    <w:rsid w:val="00C443C6"/>
    <w:rsid w:val="00C46A16"/>
    <w:rsid w:val="00C47240"/>
    <w:rsid w:val="00C50246"/>
    <w:rsid w:val="00C50679"/>
    <w:rsid w:val="00C53970"/>
    <w:rsid w:val="00C557DB"/>
    <w:rsid w:val="00C56344"/>
    <w:rsid w:val="00C65A51"/>
    <w:rsid w:val="00C65F8B"/>
    <w:rsid w:val="00C70775"/>
    <w:rsid w:val="00C71A56"/>
    <w:rsid w:val="00C71B74"/>
    <w:rsid w:val="00C7218C"/>
    <w:rsid w:val="00C758A3"/>
    <w:rsid w:val="00C76115"/>
    <w:rsid w:val="00C77FFD"/>
    <w:rsid w:val="00C80FEB"/>
    <w:rsid w:val="00C81659"/>
    <w:rsid w:val="00C84812"/>
    <w:rsid w:val="00C85071"/>
    <w:rsid w:val="00C90767"/>
    <w:rsid w:val="00C90CE3"/>
    <w:rsid w:val="00C930C9"/>
    <w:rsid w:val="00C9324E"/>
    <w:rsid w:val="00C95172"/>
    <w:rsid w:val="00CA058B"/>
    <w:rsid w:val="00CA165A"/>
    <w:rsid w:val="00CA1F0A"/>
    <w:rsid w:val="00CA5237"/>
    <w:rsid w:val="00CB194E"/>
    <w:rsid w:val="00CB33A0"/>
    <w:rsid w:val="00CC0E2E"/>
    <w:rsid w:val="00CC2155"/>
    <w:rsid w:val="00CC3751"/>
    <w:rsid w:val="00CC3F29"/>
    <w:rsid w:val="00CC5B95"/>
    <w:rsid w:val="00CC5E67"/>
    <w:rsid w:val="00CC636D"/>
    <w:rsid w:val="00CD16E8"/>
    <w:rsid w:val="00CD31ED"/>
    <w:rsid w:val="00CD3F9D"/>
    <w:rsid w:val="00CD5109"/>
    <w:rsid w:val="00CD55E8"/>
    <w:rsid w:val="00CD69DB"/>
    <w:rsid w:val="00CE061D"/>
    <w:rsid w:val="00CE796A"/>
    <w:rsid w:val="00CF0963"/>
    <w:rsid w:val="00CF347F"/>
    <w:rsid w:val="00CF4E1C"/>
    <w:rsid w:val="00D00853"/>
    <w:rsid w:val="00D0093C"/>
    <w:rsid w:val="00D034D7"/>
    <w:rsid w:val="00D05E4B"/>
    <w:rsid w:val="00D06093"/>
    <w:rsid w:val="00D06E32"/>
    <w:rsid w:val="00D11B08"/>
    <w:rsid w:val="00D12087"/>
    <w:rsid w:val="00D12217"/>
    <w:rsid w:val="00D15A8F"/>
    <w:rsid w:val="00D15CE5"/>
    <w:rsid w:val="00D20787"/>
    <w:rsid w:val="00D20AFD"/>
    <w:rsid w:val="00D218C9"/>
    <w:rsid w:val="00D22761"/>
    <w:rsid w:val="00D25877"/>
    <w:rsid w:val="00D274BB"/>
    <w:rsid w:val="00D27F83"/>
    <w:rsid w:val="00D32AF4"/>
    <w:rsid w:val="00D35839"/>
    <w:rsid w:val="00D40149"/>
    <w:rsid w:val="00D4394A"/>
    <w:rsid w:val="00D44A5F"/>
    <w:rsid w:val="00D45448"/>
    <w:rsid w:val="00D50D76"/>
    <w:rsid w:val="00D52ADC"/>
    <w:rsid w:val="00D535F5"/>
    <w:rsid w:val="00D537BD"/>
    <w:rsid w:val="00D55EBF"/>
    <w:rsid w:val="00D57346"/>
    <w:rsid w:val="00D61E24"/>
    <w:rsid w:val="00D63C9D"/>
    <w:rsid w:val="00D64875"/>
    <w:rsid w:val="00D64935"/>
    <w:rsid w:val="00D675AD"/>
    <w:rsid w:val="00D67D5C"/>
    <w:rsid w:val="00D7239D"/>
    <w:rsid w:val="00D76A42"/>
    <w:rsid w:val="00D777EF"/>
    <w:rsid w:val="00D80AF5"/>
    <w:rsid w:val="00D82A96"/>
    <w:rsid w:val="00D82ACB"/>
    <w:rsid w:val="00D8645E"/>
    <w:rsid w:val="00D94175"/>
    <w:rsid w:val="00D96EFF"/>
    <w:rsid w:val="00DA600C"/>
    <w:rsid w:val="00DB1C01"/>
    <w:rsid w:val="00DB2F54"/>
    <w:rsid w:val="00DB367A"/>
    <w:rsid w:val="00DB7083"/>
    <w:rsid w:val="00DC023C"/>
    <w:rsid w:val="00DC09FA"/>
    <w:rsid w:val="00DC10EC"/>
    <w:rsid w:val="00DC1CDC"/>
    <w:rsid w:val="00DC488A"/>
    <w:rsid w:val="00DC5CF3"/>
    <w:rsid w:val="00DC657F"/>
    <w:rsid w:val="00DD172A"/>
    <w:rsid w:val="00DD300C"/>
    <w:rsid w:val="00DD3585"/>
    <w:rsid w:val="00DD5701"/>
    <w:rsid w:val="00DD59C0"/>
    <w:rsid w:val="00DE057A"/>
    <w:rsid w:val="00DE2A7F"/>
    <w:rsid w:val="00DF03F2"/>
    <w:rsid w:val="00DF39E4"/>
    <w:rsid w:val="00E03AC0"/>
    <w:rsid w:val="00E04AB6"/>
    <w:rsid w:val="00E0671A"/>
    <w:rsid w:val="00E069BD"/>
    <w:rsid w:val="00E11F05"/>
    <w:rsid w:val="00E178FD"/>
    <w:rsid w:val="00E20A6C"/>
    <w:rsid w:val="00E210B8"/>
    <w:rsid w:val="00E22412"/>
    <w:rsid w:val="00E251D7"/>
    <w:rsid w:val="00E256CB"/>
    <w:rsid w:val="00E27907"/>
    <w:rsid w:val="00E329DC"/>
    <w:rsid w:val="00E37AA6"/>
    <w:rsid w:val="00E423AD"/>
    <w:rsid w:val="00E43CF2"/>
    <w:rsid w:val="00E45286"/>
    <w:rsid w:val="00E45E00"/>
    <w:rsid w:val="00E5077E"/>
    <w:rsid w:val="00E511E4"/>
    <w:rsid w:val="00E51C88"/>
    <w:rsid w:val="00E558CF"/>
    <w:rsid w:val="00E63C76"/>
    <w:rsid w:val="00E66101"/>
    <w:rsid w:val="00E66D67"/>
    <w:rsid w:val="00E709C7"/>
    <w:rsid w:val="00E70F08"/>
    <w:rsid w:val="00E7374E"/>
    <w:rsid w:val="00E82B28"/>
    <w:rsid w:val="00E86D37"/>
    <w:rsid w:val="00E86D78"/>
    <w:rsid w:val="00E86E79"/>
    <w:rsid w:val="00E911E2"/>
    <w:rsid w:val="00E91488"/>
    <w:rsid w:val="00E924D9"/>
    <w:rsid w:val="00E977BC"/>
    <w:rsid w:val="00E97C33"/>
    <w:rsid w:val="00EA0CAE"/>
    <w:rsid w:val="00EA480C"/>
    <w:rsid w:val="00EA4E10"/>
    <w:rsid w:val="00EA6578"/>
    <w:rsid w:val="00EA65BB"/>
    <w:rsid w:val="00EA7CC9"/>
    <w:rsid w:val="00EB0655"/>
    <w:rsid w:val="00EB3BED"/>
    <w:rsid w:val="00EB44B1"/>
    <w:rsid w:val="00EB6C14"/>
    <w:rsid w:val="00EB7DBE"/>
    <w:rsid w:val="00EC02AF"/>
    <w:rsid w:val="00EC0629"/>
    <w:rsid w:val="00EC1FC3"/>
    <w:rsid w:val="00EC3F30"/>
    <w:rsid w:val="00EC4BCA"/>
    <w:rsid w:val="00EC6AF0"/>
    <w:rsid w:val="00ED24D7"/>
    <w:rsid w:val="00ED5666"/>
    <w:rsid w:val="00ED7024"/>
    <w:rsid w:val="00ED76A5"/>
    <w:rsid w:val="00EE0E5E"/>
    <w:rsid w:val="00EE3727"/>
    <w:rsid w:val="00EE387B"/>
    <w:rsid w:val="00EE437C"/>
    <w:rsid w:val="00EF2FEE"/>
    <w:rsid w:val="00EF3B86"/>
    <w:rsid w:val="00EF5DB3"/>
    <w:rsid w:val="00EF7E28"/>
    <w:rsid w:val="00F01558"/>
    <w:rsid w:val="00F030A6"/>
    <w:rsid w:val="00F11C34"/>
    <w:rsid w:val="00F134F7"/>
    <w:rsid w:val="00F14DCA"/>
    <w:rsid w:val="00F16A0F"/>
    <w:rsid w:val="00F21467"/>
    <w:rsid w:val="00F234BB"/>
    <w:rsid w:val="00F25363"/>
    <w:rsid w:val="00F2700B"/>
    <w:rsid w:val="00F30450"/>
    <w:rsid w:val="00F30B27"/>
    <w:rsid w:val="00F3354C"/>
    <w:rsid w:val="00F346F7"/>
    <w:rsid w:val="00F50808"/>
    <w:rsid w:val="00F5317A"/>
    <w:rsid w:val="00F56CF5"/>
    <w:rsid w:val="00F61482"/>
    <w:rsid w:val="00F710B3"/>
    <w:rsid w:val="00F71133"/>
    <w:rsid w:val="00F725C3"/>
    <w:rsid w:val="00F7518B"/>
    <w:rsid w:val="00F76782"/>
    <w:rsid w:val="00F83112"/>
    <w:rsid w:val="00F8323F"/>
    <w:rsid w:val="00F84185"/>
    <w:rsid w:val="00F84672"/>
    <w:rsid w:val="00F84C89"/>
    <w:rsid w:val="00F84F42"/>
    <w:rsid w:val="00F86259"/>
    <w:rsid w:val="00F864AE"/>
    <w:rsid w:val="00F872CB"/>
    <w:rsid w:val="00F87CA3"/>
    <w:rsid w:val="00F937B7"/>
    <w:rsid w:val="00F95B26"/>
    <w:rsid w:val="00FA2701"/>
    <w:rsid w:val="00FA347C"/>
    <w:rsid w:val="00FB0A89"/>
    <w:rsid w:val="00FB209C"/>
    <w:rsid w:val="00FC1131"/>
    <w:rsid w:val="00FC425C"/>
    <w:rsid w:val="00FD66BA"/>
    <w:rsid w:val="00FE1261"/>
    <w:rsid w:val="00FE1481"/>
    <w:rsid w:val="00FE242E"/>
    <w:rsid w:val="00FE4A4C"/>
    <w:rsid w:val="00FE5A5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3AAB"/>
  <w15:docId w15:val="{8B4803C1-79D2-4C29-948A-D682A56E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A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F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778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F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FE3"/>
  </w:style>
  <w:style w:type="paragraph" w:styleId="a9">
    <w:name w:val="footer"/>
    <w:basedOn w:val="a"/>
    <w:link w:val="aa"/>
    <w:uiPriority w:val="99"/>
    <w:unhideWhenUsed/>
    <w:rsid w:val="004F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FE3"/>
  </w:style>
  <w:style w:type="character" w:styleId="ab">
    <w:name w:val="FollowedHyperlink"/>
    <w:basedOn w:val="a0"/>
    <w:uiPriority w:val="99"/>
    <w:semiHidden/>
    <w:unhideWhenUsed/>
    <w:rsid w:val="000513F4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276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74320A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977B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geometrografia" TargetMode="External"/><Relationship Id="rId18" Type="http://schemas.openxmlformats.org/officeDocument/2006/relationships/hyperlink" Target="mailto:yuniy.inzhener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80ajaj1abfirg8ar.xn--p1ai/gg/" TargetMode="External"/><Relationship Id="rId17" Type="http://schemas.openxmlformats.org/officeDocument/2006/relationships/hyperlink" Target="mailto:yuniy.inzhene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re.jsx?h=a,ZjObolnhVPmAz-CopicedA&amp;l=aHR0cHM6Ly9lZHUuYXNjb24ucnUvbWFpbi9kb3dubG9hZC9jYWI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flex.ru/pl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flexcad.ru/download/t-flex-cad-free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du.amch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69BB-EF2E-4150-93E9-1070C342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Анисимова</cp:lastModifiedBy>
  <cp:revision>37</cp:revision>
  <cp:lastPrinted>2023-03-22T06:28:00Z</cp:lastPrinted>
  <dcterms:created xsi:type="dcterms:W3CDTF">2023-03-18T17:35:00Z</dcterms:created>
  <dcterms:modified xsi:type="dcterms:W3CDTF">2023-03-27T17:33:00Z</dcterms:modified>
</cp:coreProperties>
</file>